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609CF" w:rsidRDefault="009609CF" w:rsidP="001764FB">
      <w:pPr>
        <w:pStyle w:val="Title"/>
        <w:bidi/>
      </w:pPr>
      <w:r>
        <w:rPr>
          <w:noProof/>
          <w:rtl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4F52A730" wp14:editId="30E4B00F">
                <wp:simplePos x="0" y="0"/>
                <wp:positionH relativeFrom="page">
                  <wp:posOffset>5433695</wp:posOffset>
                </wp:positionH>
                <wp:positionV relativeFrom="paragraph">
                  <wp:posOffset>327659</wp:posOffset>
                </wp:positionV>
                <wp:extent cx="1680845" cy="180975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80845" cy="1809750"/>
                          <a:chOff x="0" y="0"/>
                          <a:chExt cx="1680845" cy="180975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6554" cy="18097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1675764" y="1166494"/>
                            <a:ext cx="1270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7625">
                                <a:moveTo>
                                  <a:pt x="0" y="476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C309EC" id="Group 1" o:spid="_x0000_s1026" style="position:absolute;margin-left:427.85pt;margin-top:25.8pt;width:132.35pt;height:142.5pt;z-index:251659264;mso-wrap-distance-left:0;mso-wrap-distance-right:0;mso-position-horizontal-relative:page" coordsize="16808,1809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L2/kI2AwAAxQcAAA4AAABkcnMvZTJvRG9jLnhtbJxV204bMRB9r9R/&#10;sPwOm4TcWJGgipQICVFUqPrseL27Fl7btZ3b33fGe0lKWkGJlNXYHs+cOXPx1fWuUmQjnJdGz2j/&#10;vEeJ0NxkUhcz+uP59mxKiQ9MZ0wZLWZ0Lzy9nn/+dLW1qRiY0qhMOAJGtE+3dkbLEGyaJJ6XomL+&#10;3Fih4TA3rmIBlq5IMse2YL1SyaDXGydb4zLrDBfew+6iPqTzaD/PBQ/f8tyLQNSMArYQvy5+V/hN&#10;5lcsLRyzpeQNDPYBFBWTGpx2phYsMLJ28sRUJbkz3uThnJsqMXkuuYgxQDT93qtols6sbYylSLeF&#10;7WgCal/x9GGz/GGzdPbJProaPYj3hr944CXZ2iI9Psd1cVDe5a7CSxAE2UVG9x2jYhcIh83+eNqb&#10;DkeUcDjrT3uXk1HDOS8hMSf3ePn1jZsJS2vHEV4Hx0qewr+hCKQTit4uJbgV1k7Qxkj1LhsVcy9r&#10;ewbZtCzIlVQy7GNlQt4QlN48So7s4gLYfHREZjM6oESzChrirmKFIAMsxFYD9ZH/k+srJe2tVApZ&#10;R7kBCuX8qhz+EmtdagvD15XQoe4dJxRgNtqX0npKXCqqlQBw7i7rQ8qgbwMgtE7qUDeKD04EXqL/&#10;HHB8h/ZCoCztDiLoA04MwTfF9b56GY5Ho+FJvXRZZ6l1PiyFqQgKgBUwANUsZZt736BpVRoOawAR&#10;GeDB0QCzxrfsweqEv/9qp6eSWQEQ0OwhwRdtgpfNcLlAChsd7Ldm9Q92+uPJaDIGIrBv+uPx8HJY&#10;p6DrrMEE5hm21XAyHozw8Igkvq5JOiYGhlNWUwRkla3Ed7oVkUqckyrOyQAFAfRSAnNyVfuGCsd7&#10;aBRFUrbOcacyG/Fs4lk49PUxuIOG0qeacS5ACPUZCOgiBtW5hc3jwJQm2xm9HEH06NYbJbO2Pbwr&#10;VjfKkQ3DwR9/DUV/qGGlLJgva7141KgpDb4xXXWCUFqZbA/tu4WEzqj/tWY4K9SdhvrBp6UVXCus&#10;WsEFdWPiAxTpAZ/Pu5/M2aaEA+T0wbRldFLJtS7e1ObLOphcxjI/IGqAQklHKb4VkbjmXcPH6Hgd&#10;tQ6v7/w3AAAA//8DAFBLAwQKAAAAAAAAACEAfiRU7+ZiAADmYgAAFQAAAGRycy9tZWRpYS9pbWFn&#10;ZTEuanBlZ//Y/+AAEEpGSUYAAQEBAGAAYAAA/9sAQwADAgIDAgIDAwMDBAMDBAUIBQUEBAUKBwcG&#10;CAwKDAwLCgsLDQ4SEA0OEQ4LCxAWEBETFBUVFQwPFxgWFBgSFBUU/9sAQwEDBAQFBAUJBQUJFA0L&#10;DRQUFBQUFBQUFBQUFBQUFBQUFBQUFBQUFBQUFBQUFBQUFBQUFBQUFBQUFBQUFBQUFBQU/8AAEQgB&#10;uwGT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+y5vENjC/wA1zGn++9Q/8JbpSf8AL5B/31X55XnifU9bl+03N9dvK3/TV6r753+9LO/+/O1F&#10;DKcXiI+1jE+bx2NyrBV/ZVavvRP0QfxtoqP82oQf99VE/wARdBT72p23/fVfnf5Pz/8ALX/gctSp&#10;D/s/+PV2f2FjjzZZ/kkf+Xsj9A3+Knhr/oL23/f1Krv8Y/Cqfe1q0/7+pXwF9jj/AOeS/wDfVH2N&#10;f+eSVf8AYGMM/wDWbJP5pH3q/wAcvCCf8xy0/wC/qVC/x+8GIm7+3Lb/AL+18JJCqfL5S1LsXZ91&#10;f++av/V7F/zE/wCtGSQ/mPuB/wBo3wSn/Mag/wC+qrzftLeB0/5i8f8A4/XxPs/6ZRf980uz/ZX/&#10;AL5rX/VvE/zEf625N/LI+z3/AGovBKP/AMhD/wAhNVd/2qPBif8AL5K/+5E1fG+z/d/75o2fN/D/&#10;AN8pWn+rOJ/mI/1xyj+WR9gP+1j4OT7ss/8A34aon/a38J/w/aX/AO2D18mf98f98rUWz/b/APHa&#10;P9V6/wDz9Mf9dco/59SPrB/2vfDCf8sLv/v1TE/a98OPv22d78n/AEyr5S2M/wDFT/3v99v++qv/&#10;AFXr/wDP0P8AXXKv+fUj6i/4bA8Pf9A++/79JTf+Gw9I2/Lpl7/3yv8A8XXy/wDP/wA9X/76o3y/&#10;d8xv++qv/Vep/wA/SP8AXnLf+fEv/Aj6Y/4bA0x/u6Vff8D21C/7Ydn/ANAW5/76WvmtI3/hZ/8A&#10;vqjyn/vN/wB9Uf6qy/5+kf684L/nx/5MfST/ALYcH8Oh3P8A30lMm/bD2fd8PT/7+6vnHY3+1/33&#10;S+W395v++6v/AFS/6ekf6+YP/nwfQr/thz/w+Hpf+/tRf8Nh3n8PhyX/AL//AP2FfPnk0JAv9yj/&#10;AFS/6ek/6+Yb/nx/5MfQf/DYGof9C5/33P8A/YUz/hr3Vf4fDn/kf/7CvAvJX/apuxf7tX/qpH/n&#10;6R/r9hv+gb/yY98/4a61f/oXl/4HP/8AYUf8Ne61v/5F6P8A7/8A/wBhXgvlx+tP8lf7tH+qkf8A&#10;n6L/AIiBQ/58Hur/ALXuvf8AQBg/7/tTH/a315/vaDB/39rwryUp3k1f+qlL/n6H/EQKX/QNE9wT&#10;9rTxD/DocGz/AK6tT/8AhrfxH/Dott/39avB/JX+5T/JX+5R/qpT/wCfpH/EQKf/AEDRPcv+GuvE&#10;f/QDtv8Av69H/DW/iX/oB2yf9tWrxDyPak8j/Zo/1Up/8/Q/4iBH/nxE9x/4a38S/wDQDtv+/tMf&#10;9rfxL/0BbbZ/11avEPKX+7R5a/3ar/VSl/z9H/xEFf8APiJ7en7XXiX/AKAdt/39emf8Nb+I/wDo&#10;Cwf9/WrxPy1/u0eQv91af+qlL/n6H/EQV/z4ie2f8Nb+Jf8AoDW3/f16en7W/iX/AKAtt/39evD/&#10;ACV/uUfZfej/AFUp/wDP0r/iIEf+fET3D/hrfxL/ANAOD/wIo/4a98R/ebQ4P+/v/wBhXiH2daPK&#10;X+4aj/VWl/z9J/4iDH/nxE90T9rfxHt/5AcH/f3/AOwp/wDw11r38WgR/wDf2vCvI/2aPI/2aP8A&#10;VSn/AM/Q/wBfo/8APiP/AIEe7/8ADYGtJ97w8v8A3/8A/sKmT9sPU/4vD3/kf/7Cvn/yF96PIX3o&#10;/wBVY/8AP0v/AIiBT/58f+TH0L/w2BqH8Xh5v+//AP8AYUf8Nh3mz/kXpU/7a189eQvvR5HtR/qp&#10;H/n6V/r9h/8Anx/5MfRqftjS/wAWgz/9/Vp7/tjL99tDuU/4ElfOOyjZV/6q/wDT0P8AX7Df8+D6&#10;T/4bJtv+gHff+Of/ABVFfNXke1FT/qnL/n6P/XzCf8+P/JjH0r/j3StP/lkKztNT90laR/1Qr6PK&#10;f92ifDcVf8jar/iG0UU+vaPjAooooEFFFPrUAp1Np1BIU2nUUCCiiigB6JR/BTKKACiiigBTI5op&#10;jTrH95q5rW/H+m6Uj+bcq8q/wJ81csqkIfEdtDCVcTLlpQOo8zNM+avNH+N+np/ywkq9YfGDSLlH&#10;3StC6/31rm+t0P5j1ZZJjox/hHe06uV034iaVeS7Yrld3+3W7/bFt5Xm+euz/erojXhP4TgqYHEU&#10;pcs4F4kyUx5lRPmauK8T/FXTNEibZJ9pl/uJXk+q/FTUtbutrTtZ2r/3K48Tj6WHPbwHDuMxvvOP&#10;LE+gv7VtvN2efHv/AN6rYmR/utXyfNr90Jd0E8iN/f3NWhZ+NNes0/cXcmz/AGnrgjnEP5T6Gpwd&#10;U5fckfUfyijcfWvnmz+KmvWCo88izV33hL4u2upJtu1+zSr/AB/wV208yoVTwcXw1jMJHmUeY9K8&#10;un7Pm21Xs7+K5i3xMrpVjfXqQlCfwHyU4ThLkmEqbH2/fpmz3p9FamIyin0UCGUUUUAFFPplAw2e&#10;9P2UJTqAG0U6m1YgdVRvlbf/ALVFMp6U+UYUU6m1oQFFFOoAbsop/l+9FAcxz2m/8e8P+7Wl/wAs&#10;6zbDckEX+7Wl/wAsq+Xyn/don3PE/wDyNKv+IbT6ZT69k+PYUU+jZSEFFMp9WAUUU6tSBtFFFADq&#10;KKKACh/9mih3oGKn3KwfEPiex0GB5LmXZ/sVV8YeObTw9a/eV7pvuw188+JNbvvEN0893K3zN8qf&#10;3a8bF5hHD+5D4j7bJMgq42XtavuxOm8U/Fe71dXitpPJiriYr1TP5sr7/wC9VKb/AGKZ8qJuZvn/&#10;ALlfH18ZVqy94/YcFltDCR5aUCw83z0zfsaqu9nbbTHf564fanp+yidBYW0946eQy7P9ttlL/bl5&#10;Dc+V9pk2r/Du+WsHzpXT71Fs7Qyo1XHEzgYSwdKfxQLt5NLM/wA1RQzLt2t/epnnb23tTtiferOV&#10;WU/iOqEIQjyIa83y7asfb5fKii+VNv8A4/VJ6l+zSpapO33GbYtSUDv/AA7qlhuZYfmil2P/ALDV&#10;Fv2b/l+d6i2fP96lzj5LnZ+FfiXqXh6VE81rm3/uvXvvg/xrY+KbPdC2yX+JGr5MfdWx4b8Q3mg3&#10;kVzbSbNj/N83yV7GCzKrh58svhPic74eoY2HPS92R9hg7qfk1w/gT4hW3iazT51S4T7yNXb+dvr7&#10;ulXhWjzxPxHGYKrg6nJViFNenUV0HmjaKdRQA2nUUUANp1FFWAU2nUVYDadRRSiAUUUVZAUUUUco&#10;BRRRQBz9gmy3iT/ZrS/5ZVm6f/qIv9ytL/lnXzeWf7pA+54l/wCRpV/xDaKKK9c+UH09Ki8welOp&#10;8pAU+mUVoA+iiiggKKKKAHJRTadQAokxXFePPH8Hhi22K6vdN91Uqfx/4qXwxpLyr/rX+6lfMus6&#10;5c6zevc3MjOzV87mGPjh/ch8R+gcO5B9dl7er8Jtah4kbWL37Teys8rN/wB8rXOXl432iX5t/wA3&#10;36qu+/5Wpjp+9dVff/tpXxM6s5z5z9qoYaFGHJAtpMu35qhd91NSj5t1SdUR32lki8pZWRKbTHpi&#10;VkaFjfsWnwuz/NVd6E3baQFvzvnpyPv+Wq6JU1sd7VXMZ8oTb0+b/vmpZr9pli3bfl/2KHT+6tDw&#10;sibttMRUd2dt1TI7fdodKtWCRJPE0rfJuoHIg2fPt+581Xdn2Z0WVv3T1Lealv1ZLpYI/lb7m2op&#10;rz7ZK8rLs+/tqzMl0fVbzRNRiubFmhf/ANCr1HTfjrcwwqt5ab/9tGrym23u6NLL+6+4u9qhmmaF&#10;Nq13UMXVw/wSPFxuU4bMP4sD6J0n416NdbfMkeFm/vLXdaVrEGqxJLBKs0Tf3K+L33BN6V6X8KPH&#10;76LeLaXTN9nb7v8AstXvYTNpTqctU+EzbhKlSoSq4U+mFXLUPGtVLa8WaJHRt6NVsyV9ZGUZn5FV&#10;pToz5GQ0UUVqYhRT6eiLVgIn36fNt/hptG+gAplFFABRRRVAMop9FADPmop9FBZzmm/8e8P+7V7/&#10;AJZ1R03/AI94f92tHtXz2W/7tE+y4h/5GVX/ABCU+mUb69k+YH0UzfT6CAooooAKfTKKAH0UUJQS&#10;FFOqK5fZE7f7NZzNqUeedjwD4za215rH2ZW/dQV5W6ba7Hx1eLc69dTsv/LX7jt96uRf98/yr/3x&#10;X51mFTnryP6PyahHD4OEYld6ls3WG4Rv7lN2UxE3tXlnultNrpL/AOO0zyZXetCwtl83+LyXrb/s&#10;dZv3UG53b/Z+Sq5uT4hxjzyOR8lt+3b81a1h4V1C/TcttLs/3a9l8DfDexs4oryeLzrvdv8An+5X&#10;oaeGPO+bylT/AHFrxK+YRhLlie9Qy+U4+8fMN54SvPNSCK2kqxbfD3U5vu2zf9819Pf8IlA8sUTR&#10;f+O10Fn4PgT/AJZfcrl/tQ6f7Lj/ADHyvbfCjVXfZLAyf8BrpdH+A+o3i+bKrQp/D8tfUGm+GFRv&#10;9Wr/ANz5a24fDexfurWUsyqfZLjltP7R8wp+z3fb/lZf+B1FrHwB1W237dr7G2V9Wpoip/DUU2ib&#10;027aiOZVS/qFA+JLn4UanDL80DVm3/gPULNE2wb0T/Zr7aufCUTp/qlrmtV8GQOsv7pd/wDDXTHN&#10;JHHPLY/ZPjS80SeFk+XY/wDFWfCivvWvpXxP8Pd8Tr5Cv/t15VrHgxtKldlXZ/e+WvVoYuNU8qvg&#10;pUjgktpUl2t/33T3tl37pZfvVpXNstsv73+FflrHvH3xf7f9+u880pTfJK6q37qrdtqsVtE6xQRe&#10;a/8AG/8ABVTYr0x020y/j9w9h+HXxalsPKtNSl3xN8qy/wB2veNN1KDVYEnidXRv7lfFkO2vU/hB&#10;4zubDUE0+effat91H/hr6bLcwlGXsqp+Y8RcPUpwniqHxH0bRVdHp4619rHY/F5Q5HYdTKKfWkSB&#10;lPooqwCiin1YDKKfRUAMop+yjZQAbKKKKAOX03/j1i/3a0P+WdUdN/494f8Adq9/yzrwct/gRPte&#10;If8AkZVf8Q6iiivXPmASn0xKfSJYUUUUCH0UUUAFCU6iggKz9bm+zadcS/3F31oVheNpfs3h29k/&#10;6ZNXJXl7h6OBjz4iET5Q1y5+06lLK38UjVR3/N8tMuv3lw/+/TK/NasueZ/S1CPJCESx5Kv/AL9a&#10;dhbNNcKsS/PVewtldNzN/upXofgPw951wku35K5py5I8x2x9+XKQ6D4Gub+VGZdleseHvhoqeUzf&#10;froNE0FbOKJtteh6Do67U3V83icXKfwn0mEw0YHOWHhv7N9yt62sPk2qrV0SaUu7aq10Gm6JBD8z&#10;V4Pxnt83Ic1o/hvZ80q/O1dBbaItbcNmqVahs99XymMq5jw6V83ypWh/ZXyVt21nsrQ+xq6Vt7M5&#10;pVzlP7K3p92optKrsPsK1SubbZ96olEI1uY5R9N+Wse80r567P5UrPvLbfv/AL9c50xkec6r4e3q&#10;/wAv+7Xn/iHwx9/dEte13MPyfNXL6ro6urtWtKryG04c8T4/+JHhuXTZfNb50f8AgrzSbbtRfmd2&#10;avqP4r6Jv0i4ZYN+xf7tfNTwrZzo0sTb91fZ4Kr7WJ8fjaHspEM0MEMCbW/e/wAXy1VvJl+7FWrf&#10;pYvFLLEzJ/dR659/v16UjzYl228p4E2/63+KtSy1BrO/t5I/+WTbvu/ernketXTZraGXdcq02z51&#10;RP46KUvfMMTSjOHIfXPhXWF1vSbe5X+JfmStscGvLvgpqsupaTcNJ/z1r1A/dr9Qwkva0oyP5ozf&#10;DfV8ZOmFFFFegeIFFFPqwCiiigAoop1ABRRRUGQ2iiig1OX0199un+7Wh2rP03/Up/u1e/5Z14mX&#10;fwIn22f/APIyq/4h1OqKn16h80OooopEBT6ZT6CWFPplFAh9FFOoJD+H/gVch8VL2K28JXW59m5d&#10;n3a7L+CvP/jNbed4Sdf9pa4sV/Cke3lEYyx1Lm/mPmJ4Whl+Zad5DffrT2fN8vz1E6bPvV+dTif0&#10;dSkWNKtt77V/ir6K+F3hhfIt2ZN7v96vAtEmidoov+Wvm/3/AOGvq3wHDF/Z1ou3+CvNxcvdPQwn&#10;8U7aHTV+RUX7ldBYWexaybaFd6Nub/vqugs/3y18lVifVUpD0+98tbth9z5vvVVs9N3v92tqHTWr&#10;HkLlViPh27NzVdte9NSwb+FaZ9mvkuvur5VXGJzSNVHWFPvVEl/seq/kvT/sE7v8taEcsSw9/vqj&#10;c3Lba0E0pt33afNo7f3aXLIIygcvM9VHm310FzpqpWVc2ypXHKlI7I1ImJMn+1WVMm/+KrupXkVt&#10;95qxZtVgf5ty1HKd9I5nxJpUV/BLEy7/AJa+YviX4VtrBZW8pkl3fKm2vqu5vFd91cP4z8MWet2r&#10;+aqvXpYSv7GRzYvDRxET40m3I1V9zV2HjbwrLoOpOvzeVu+Wua8lkavsKUueHOfE1Y+xlySK/wDB&#10;TkT/AGamm+/81Ez/AD1cDA94/Z7f/QLqL/ar2j+CvD/2eNzxXf8As17hHzX6Xlv+7RP5z4m93Mqo&#10;yin0yvYPkwp9MoqwH0UUUAFOptFADqKKKgyCiiirA5LTf9Qv+5Win+rFZ2m/6hf9ytFPu189l3+7&#10;RPveIf8AkZVf8Q6iiivWPmApyU2nb6CB9FM30+ggKf8ALTKZQMsUU1KdQQKK5f4jp53hi9+X7q10&#10;9ZviS2+36TdQf3onrkr+/A9LLp8mKhI+T5JkhgVU+SX+L/arMmm+WpNXElreSRt/C1Qb12J97/ar&#10;84q+7M/pXDKMqXMdN8PbBb/V0eX7iV9O+G9etrO3SLcqbFr5c8N3LWd0/lNW3eeJNXmt/Igdki3b&#10;96NXBVp852UqnJI+pbb4haYlxt89d9dXpXxC0x32efF/31Xxv4e0rxDqqO0Ftczf3X2vXRw+FfFl&#10;t+/ttKu/Nf7zutebLCUv5j0o4mf8p9q6b480V/u3kabf77V1Gm+LdMv32rcrvr87NY0rxfZtungu&#10;0/3K7D4Y+LfFGlX6Lc+Z5X8TvWMsJCMfiL9vOcvhP0LtpoJot0TVdSziddzV8++FfiLveKCJm/2t&#10;9epaV4qZ1Rd2+uD4DblkdnZ6b5yPvXZWnZ6bEnzNtrJ0rUmmTctV9Y1toYn20e6Y8spy5DbvNY0+&#10;w/1sqp/t15/42+PHg7wfE7T3yv8A3tnz1518RdVvtVsngtp2/wB9Hr5p8Z/DrXNYd4IlZ4nbe1dN&#10;P2UzaWGlCJ7t4h/a98Kvv+zM03+2kTVy9z+0tbawm2Bdj/wv/frx/R/gJPNPuvrxoYn/ALld/onw&#10;E8L22yXUL69udv3USumUKBjH2kCDW/ijeX6/LL5L/wBx65eH4hX0LPKrb4v7le22fw98HJAjJBJ8&#10;n/PZqivPhj4V1Vt0ESo/+w1c0pUP5T0qXtzymH4qRXMX739zLu+fetdBYeJ4r+L5ZVfdU3ir4AwX&#10;8Ty2NzsuP9uvL7DQda8Jav8AY7lW8lG/1qfcrmlGnL4Tvp1KkfjNj4i6Ousaa8u350/j214pc20X&#10;zqzfc+7X0nquifadEl3bvnX+Ovm/xCiw6lMqt91q9vAS93lPns0j73OYNz/trvqun75tq1ddGmuP&#10;3S7/APY276b9mlT5v4nr2IHiTl+6Pob4G6Utn4ell++7S16qHya4T4R2bWfhW3Vv4/nrto/9ZX6R&#10;gY8lCJ/NWe1Pa4+rIlplFMr1T54fT6ZT0oAdRRRQZBRRRQA+l20lFWSLtop1FAXON0v/AI9Yf92t&#10;NPu1l6VteyiZf7taSf6oV83lfv4aJ+h8S0pUs0qxl/MLRTKK9k+UH0UUygRLRTadvoJH0UzfRQHK&#10;Pp+/5ahp++lykD6hmTeu2pA+TQRilymkJckrnzD8WtEfRPEHyxxojbm3f3q5H+zWmsHuW+5Xv/xn&#10;8Pf2hpi3axfPA1eJvc/ZtOeCvhMww3sqsj99yLG/W8DH+aJu+A/DE+q6XLdLFvfdsr3bwB8PbGzt&#10;4rm8gXzf4q5r4J6a3/CPxbo9iS/PXruvefZ6Q7QQb32/IiV89iZckeU+qwkZVZcw6bxVY6DF5FnF&#10;EiIvzTOuxFrNf4iyzWEupxNczaVF9648rYleWabpWq6r4qin8S21zDpSyq/2SH/lr/v19J/FGbwv&#10;8S/hFL4e0PUI9BliVXiheLZ93+CvNjGP2j0pVKsPhieRf8NFeBb94oJ7G9T+9N5XyV2WiJ4c163i&#10;vLOKdLeX7szxPsrxTwr8N/H9/o0vhqDT9P8A7P3bPOmX53+f7++vuDwZc23hL4baZ4VudBa/8iDy&#10;pXm2bGoq+yjH3QjKrzHiuq+FdT0f9/5Uc1p/DLb1oeFdeltriKJm+Rq2PE9nqujwXH2ForOyf7tv&#10;u37a4zR7aVH3fffdXj1T2I/AfSfg/WIpovmbZuqj4wv4kSXymWuF8PTXKRfM2xKtak8s1vXHKR00&#10;qHvcxiww/wBpXW1az/EiLpsTq3yf7lOfdDL5q/JWtDbRX9qk7XP2yVG/jX7lbUpG1eJn+Evhpr3j&#10;DTpbxYP7Hsol3q9wvztXzfefEjxj/wAJLrFtpmpxWdpZytEv2iJN7/8AfVfZHh7xnr1tL+9vt6f8&#10;8nWvMfG37PGg+OfEF3rVy08N9O29kt/uV69OtD7Z89Up1ZyPP/gzqvi/4rz3titzbXOoW671SaLZ&#10;5v8A3xT9Y8Q3PgbXv7M17T59Bvf9ht8Uv+5Xpvw98DX3wlsLuDQ2iSWf713N88tZviTwS3iq43a5&#10;K2qvu3t9ornq1qR6GGp1YfaLGg63BqUW5Z1f/Yq7f+G4L/8Aesq7/wDdpmieA7PRIkWxVkSurS22&#10;QV48qnve6e0eX6xoKvbvF9z5a+XPid4e/sfxG8W35H/jr7I1WFnd68N+NnhtZrD7d8qeU3zV72W1&#10;fePHzClz0zwTTdKlTzWgl/e/3EX+CrdzpV9o/wBnuZ7Gfe6o674q99+C3wfVNNTxHqbfJL/qLTbv&#10;3pXrb+EpdbvUtm0+KFNvypMtehUx0aU+WJ4ccvlWpckpHm/g6HydCsVX/nlW7/HXR6x8Op9BtXni&#10;3bE+8m2ucjr9TyrG08VQ5on80cRZdUy3HTjVH/wUyjfTK94+SCpkplS/wUAFFH+3uoqQG76KKdQA&#10;UUU+qMgop+yigg4TQXX+zdqf89XrY/jrn/D3/Hr/AMCatpPv18xkn+6RP1vjeP8Aws1SbfTKKK98&#10;/Px++imUUED6fTN9PR6ACnUUUEhRRRVgFFFPSgBt5pS6rbtbMm/zfl2V4J4/+FF94ege+e2lhtfN&#10;2b6+k/D8LXms28X+18z1pfFrR2ufBeqxNF/qrV3Wvz/O8XyVY0j9j4Iwkp0KtWRwXwus1h8Paev/&#10;AEyWvWrazWaJF2q9eO/CJ/O8Paf83zovzfNXvWiab+6Rv79fH42R+o4CPIZv/CN723eUr/8AAatW&#10;2gwTbPPsVm/31rrrCw+f5q3YbaKFPm214nPI945zTbOWz/49rZYf+A1sOkVtF5t5L/D9xKtveKn3&#10;awtV3TI7NR7Ujl5jhPGFz/at1ub5EX7qbqyrN4oW2rR4tuZUutsX33atPwx4ea82SstWdMeWBu6b&#10;eRJb7mp1zqsW/bW9/wAI832VP3Vc/rHh5kfdXmyid9KUZkN5bRTRblqbTbbyX+X+9XNTalLZy+U2&#10;7Ylb/hi/XWH8pfvp/BUe8bSj7p6BpsNnMv72Ja0P+EbgmX9w2ysezhaFa0EvJYfuNXTGoePOnLm9&#10;0LnwZvfc0u+qs3hWJG+atD/hIWh+989WE1iC8T5l2US5ZhH2kDnH0GqV/Z+Sldb+6d6ytVhV0eo5&#10;Ym0akjgdeRURNu35/wCOvL/iRbRXnh+6ili3pt316hrcOz/c3V5/4tRfsEu77myu/De5IMT/AAz0&#10;D9lrR4pvBEV9fKs0u3ZEj/w103ipG03xHaT7dkPm1n/ArSp/D3hK03LKkUvzrvaut8f2yzaN5/8A&#10;cbfRV+I4KEh/jC2gudBlli/igr5s/wBmva/FutsngPz9+x2XZXimz5N1fqPC8f3EpH8/cfSj9cjE&#10;ZT6ZRX3h+TD6f/BUNTUAFFM/jqX5dtSA2nU2igB1PSmU9KDOQ/fRTKKozPOvDb77Xb/t10H8dYPh&#10;5FS13f32rbf79fMZPHkwlI/W+NZc+c1R++nVFT6+gPhB1FFFIyCiiigB9PplFWQS0VFRQKxLRTUf&#10;FOoEdB4MuVh1uLd9xkeu1ttN/wCEq0jxLbS7v9QyL/3xXl0LeTPDL/dbfXrvgy/trDVnXd8l0u9U&#10;/vV+bcR0OSrGqftnAmL5qVWgeDfCKzaweWxZWT7PK6fPX0HptzsVNtedeKraLTfiDLLBF9mSX7yJ&#10;XZaVeb4vu18liffjzH6dhPcnKJ2ENyzpUzzS7PvNWfYPvrSSvEke3EIUaqusbobOWX+5Wqm2FK5r&#10;xPf/ANpWr2cTbN/8aVIROE+x+dcPfXjKifw769D8DXljfwf6NPFc7PvbGrgU+w+V9j8R20s1un3X&#10;i/jrmn+HSw+I4tX8E6hc6VEv3rTd8ktdcPhCqfVc2pWP2Dyni+fbXFX+paZ86yzxJ/sO1ct9s1y8&#10;0vbLAyXH3N/8FYXiH4J2fjPS9ury31tLu+Z7efZUcvORTnyHSzaPpWsb1ilidk/uNXK3+lXPhvVI&#10;p7Ntm1vmqpYfC7w14Jgi/s9tQe7X7r+a9dBYfbtbl/0mLyYk+67/AMdYyp8h6VOpKcfePUNB8jW9&#10;NinVdku35qsTaa1YmlXjaUiKv8FdDDrC3K7v++6iMYyOCpzQkUf7No+wbK2/lf51qGba61fs4ke0&#10;kY+ys+/m+V60Ln77Vj6k6/Puo5Tpicfr0y764fVUa5fyl+/u+XfXXa9NseuX3tc6pFE21N/8e37t&#10;dlP3CKvwnrXhLUm8K+CrKx1CXzn/AId/360/EN4z+H0aX7lx92uPfwfBYW6XkuuSX9xt+49TPeX1&#10;ysSzrvt4vu1lzc87HK3GnDnOZ+JF/wD8S7T7FfuffdK4Stvxbfrf646RNvSJdlZD9RX7dkmG+r4a&#10;J/K3FGN+t5lVkR0UUV9CfGD6fTKfUSAKKKPmpgFFFFADqKKKoyH0UyigDgtETZYRVuf8s6xdBf8A&#10;0OL5f4a1/wDlkK+eyn/c6R+ocWS582q/4hKKKK9o+MH06oqfSM2OooooEPoplPoICiin1YAlOpuy&#10;nUEiv89dV4bv4ry1SD/l7g/1T/xrXKKMPU1nqraJepc7fk+49eBm2E+sUOU+u4ezL+z8ZGX2S14h&#10;mnTWd1zKz3H+3XV6Deb/ACqzPEPh5rzS4tZiZX3tVfQZmRFr80q0uSPIfvmGxEKlTnget6a6onyt&#10;V3eyPXL6Vfq8Va1zM32X5K+enH3j6iMueJDqWtt/qlb/AL4rFe8/2qsbG3VRfyvtH+3RGmHMTJD9&#10;sTay766PQbOC2f7qpWD/AGlbWcX+tX5apP4zgh+7Kv8AwOtuUv2cpnsUM1tDb/NLH/31Wff63bTf&#10;uvPXf/CiV5lpviTT7+ffLum/vJurQTxbpltvVIFT/beqJ+rcp0FzYK/zK1UntmhrH/4Ta23/AC7f&#10;++q0LbxVZzPtZqylE6IxlAu20zfxJWhDcsj/ACtWe9zB8j+av/fVWLaZZl+WucJnR2F+1WHvNlc/&#10;Z+akvzVdd/kqzHlHzXPnbqx76rXnVSvPuVXKWclryf3ayfBmiS+IfFXlL/yyXe1aGvXOz+L7lcVo&#10;/jPU/DfiWVrHb/qvmd69XCYSri5eypHj5tmlDLKHtap7hrHg9vK+Z9lcVresT+G7CWDzVmdvkiSs&#10;K++JGv6l8klyqf7i1zjTSTXDyzyM7P8AxvX2GC4ZlCrGdWR+RZpxzGtQlSoR94roj/xNvd/nanPT&#10;99N/jr9IpQ5Ich+L1asq0+eYlPooqzmCimU+iQD6EdkooqQCiiigB1FPplUZBRRRQBwWg7fscX+7&#10;/wCz1sn/AFQrG8Pf8eEP+f463P8AlmK+eyn/AHOkfpvFX/I2q/4iOn0zfRXtHyA+imU+kIN9OptO&#10;oMgp9Mp6UEBRRRVgG+pf4KiopcoEtFG+ipJLya9fWelzWcUu+3b+B6d4Vv8A7ZBtb76tWa+7bWfp&#10;szaPrm3d+6uK+azTL6U6Upwj7x+hcPZtVpYmNKrP3T1KwvPs1wi7q7uwhW8ta8vhufO2NXe+HtYj&#10;8hFr8uxNKx+94arzlvUrD7Nau22vLPGaeI7P97pixvE//fdesarqqzJtrFdFf+GuOMuQ9U8k0f8A&#10;tOb5dQb52rsLPwHZ6xF+/Zvm/uV1D+G4Lx9zLVtNEnsE3W0u+tuaMjppyjAow/CizS1TyGkh/wCB&#10;VND8H4n+X7S2/wD22qw+varCqRNFH8n9ytW21XULmLb9ytA9tI4y88DRaVvXd8/+9WPf2DImyBWd&#10;/wDYr0j+x2mfczVYh0e2R9/lfPXFUqHT7SJ5Vpvg/V9SR1lvp7aL+4lem+FdB/se1RWnabZ/fq3M&#10;io9WIblf4ax5jmqy5zYSFd+6qWpPsqH+0tjbaq39551MxiG/f/FVS/ufJiejzlhrC1jVV27flroi&#10;BzPiG5ZElZv7tef6PeRak0tyv97ZWn45177HZ7d3+t+Raz9Bs1s7CGJa/ReHsN/y9PxbjzHe7GhE&#10;06dUVPr9DPwgdRTaKoB1FCUUAFPplFAE1FGz5KHo5SBlP30yigCWiiigyG0UUVZqcF4d/wCPJK3P&#10;+WVYXh3/AI8Iv+B1u/8ALKvmsp/3GkfpfFn/ACNqv+Iip9Mp9e0fGhT6ZRQIfTqKKsyH0UUUEBRR&#10;RQAUU+mUAFS03fRvoAeKqX9n50Xy/fT7tWqHrKcec6KU5UZ88R+g6w2zypfklSuo03VWhlT5q861&#10;hJbNkvIv4PvJWrpusLcpu81a/Nc3wXsqvun71w3mn1uh7/xRPVXvN8W5abZu1zcferl9N1Xeu1mr&#10;oNH+R91fH1aXIfoVKvzna2H3NrLViaZdny1StrlfKTdViGHzm+WuPlOzmKm/97/qN9adnct5v+q2&#10;VtWejqi0TaCqN5tdHvGPtIgkKunzVFcwxIvy1YSGqV/N9m/iqZRCNQyb9GR9tNtv3KfNTrm5Wb59&#10;9Upr9UXbXN7OR08xYuZt8vy1UuXa2+bZvqv9p+Tc7Vmalraom3fW0Yl8xNf6kuyuU1XUvtO/a2z5&#10;apal4h3u+2s+z825l82vSpU+X4jgq1JfZMHVbD+2J7Td9yKXfWtGvkLWxonhi58Sao9jY7ftaLvi&#10;R/46zLm2ltrqW1nXybiJtkqP/C1fqeSSh7Dkifzbxb7WWOlzfCN3/wCxRTKfX1B8AFFFFADqKbTq&#10;sgKelMp9RICX7iU16N9FSQGymUU/fVAOop6bd3zNsplBkNooooNTgvDv/Hklbf8AyzFY3h7/AI84&#10;a1/+WVfN5T/uMD9L4s/5G1X/ABDaKKK9w+NH09KZT6BDqKbTqsyH0UUUEBRRRQAUUUUAFFFFA7E0&#10;YylVLy/isIHlnb5FqvqWqxWEX9+X+GuXuXa/3yzt/D8qbq8+viY0j6LL8rqYiXNP4T0Lwx4buvFf&#10;he71x49mmrL5S7P46xdY8Ky6O3n2O7yk/gr6a+A/hWDVfgJFpi7Ulut7/wDA68t1LTWs55dPnVvO&#10;ibY2+vzHMMbUnX94/bskyuhh6HLSPMdN8QrN8m7yZV/v122ieJ1RNrVynifwTvl8+JfJf7+9Kwrb&#10;7dpsvzL53+3WH7qrA9n2VWlI94sNbW5i3Ky/991r22sKj14VpXiT7M+1pWhrpk15HX5b5f8AgbVw&#10;yw0fsnXGtP7R7VD4t2fxUTeMN/3mrxpLmeZv+Pz/AIHuq27y/wAVzvqPZm3NznpVz4zaH7tYt54k&#10;ubyWuP8A7SVE2tLUP9vL92JqPZm0ZHcfaW2bpZf++Kz7nWIkfazfcrkptYnf5Ym3/wC5UUyXN/E7&#10;Myo6/wAFHszaMpG7eeJPl2xfPXNXOsSzSvVeG2lrY0fwxLeS+ZL8if3Kj3YHTGMivpWjtctulX5G&#10;rQvIfsabYvkrrbPStkGxV+7VG80fzpdzrvrH25fshvwivJbb4h6ftXfvat39qjwxHoDxeMbGJtkr&#10;Jb3kSL97/brW+EXhtf8AhKop/KV3T/x2uo/alhW5+Ftwvy/69K+ly3FyhUjKJ+c57l9DEc8ZRPmH&#10;TdSg1KBJYG3q9aIPl15tbPPo9159t/qv4k/gru9K1W21W1SWJt9fqGGxMasT8JzTK54Sd18Jbp1F&#10;FekfNjadRRQAUUUUED99PqGpqACimU+gAooooAKKKKPdA4Hw989gn+89bX/LKsPw3/x5/wDAnrc/&#10;5ZV8xk/+6RP1Hi7/AJG9X/ENoop9e6fDj99FMp9IQU6m06rMhSc0/GRSVXmv4LZN0sqpWfNY1hSn&#10;P4Sxvornb/xtp9n93dcv/sVz9z48u7xf9GiWFP8Aa+aolXjA9WhlWJxHwxPRd6fxVn3+t2dmm5pd&#10;/wDuV5jc6rfXL7p7yR/9iokmd/4q5pYv+U92hw9/z9kdbf8AjCf5/s0Son996q22sXkzvLPdts/u&#10;ItY8O1021qw/JB5C7fvb64JYmUz6GjleGpfZLGyWbezN/u0xN250ZdlWPmtvmqvDeYuk+auOXMz0&#10;o0oQ+A+3v2aZt/ws0z/Z3I1WPiv8Ovt//E60+LfcIv71E/jrz/8AZC8VPc6RqGlTszvay713/wBx&#10;q+mETem3bXweYU/3sj6fA15Uo+6fJj2EU1vtlWuUv9B2XW5VXZX0X4/+Fau732kL8/35bevJ7/Sv&#10;vq67JV+9vrxOaVI+ypVYYiJw7+GLaZN7RLvotvhvYzS+a0W+ugSwZLjZW3YJso9vM39hA5f/AIVp&#10;E8W2JpE/4HVq2+Ffy7fPkrvrNFratkWo9vIPZRgeX/8ACt0T+JnT/bqZPAcCP8i16a6L/dqjc2y7&#10;Pu0e1kXGMTgP+EbW2f7tUv7H2S7F/wDHK7e8h+X5apQ2au27b89T7eR08kTH0rw2ry/vV/74rpbP&#10;RFh+ZV2VoWEPkp9352q8+2H+KsJS5xGY9sqVn3Kb5Ugii3yu2xUSttLa51K4SCziaaV2/u16b4P+&#10;HsGgt9suVWbUG/j/ALlXSpymcmJxMcPEZ4A8H/8ACN2Hnz/8fcq72riv2mXV/hvdo3/PVK9lm+Sv&#10;n39q7VfJ8IW9mrfPPdJX0mBj+9ifDYurKfNKR8n39zBCjxOrbNq/IlVNHuZdNl822b5N3zQv/FV2&#10;/hiSLzd0b/3vl+es+H5Ikl+/Fur7ONSVKXNE+br4aliaXLVO70zXra++VXVJf4kdq2Pv15Pc7Xfz&#10;YPMSb+/uq9D4q1LTdi/8fifxI7fPX0OGxvN8Z+dY7h6pGXNSPSM0lcrYePLObYs6tbP/ALddNbah&#10;BdpuilR/91q9WNWMz5avga+H+OJJRRRWxwBT6KKCAoop9ABRRRQAyin7KKyA8/8ADz77X/gTV0P/&#10;ACzFc94b/wCPP/gT10P/ACzr5rJf90ifqHGP/I4q/wCIjooqrNqUFsu6WeJP+BV73tD42NKc/hLp&#10;JNHy1ymoePYF/wCPaJpv9uudvPFuq3n8X2ZP9muaWJjE9ejlOJrfZ5T0i6v4LZd08ip/vtXP3nju&#10;xhbbbK1y/wDsfcrgX3XMu6eVnb/bp/kt/drgni5fZPpMNw9Tj/Fkbd/4t1C5/wBWy2yf7FY8xe52&#10;tPL9plf+89J/Htam7Nn3q45V5TPoKGBoYf4YhMny/LUKfJU33/4qh3/P8rURPQ+Am3t/FTv4KbVh&#10;Nu754v8AdqyJGhpsP8VWN7I/zJTtN2pF8tPm+f8A26Dj5yKaZn/ip0KfvU+Wj76fMtTQwvuqC+Y9&#10;q/Zm1iLQfiN5UsqwpfwbET/aWvtu2T5K/OLw9f8A9iazpWpwNveynV22f3f46/Qrw3qq6rpdvcq2&#10;9JYkevks0pe9znsYSf2TY2VxXi34b22vb54NsN3/AH/79d3RXz0o856tKrKlLmifMOt+G7nR7x7a&#10;8i8l/wD0Kq6W2xPu19J694es/ENr5F5Er/3X/jSvH/EPga88PXH8VzaN92ZK4KlKUD6ShjY1fdkc&#10;vbQtv3Vq2z7F+apobNdvy077HsrE7+YPv1E8LP8Aw76tw21S+Tsb71BZhTWDUyGzbfWxN8lRJuf5&#10;VrGRtze6MTbClXdE8PXniq68qJWS3Vvmmda6Dw34Dn1Jknvl2W/9yvTtN02DTbVIIIlRF/uV00sN&#10;z/EePicdGHuwMnw34Vs/D0G2CJfN2/NNt+d623qw6VUuXr1YwjD4T5udWU5c0ilddq+RP2pfFTX/&#10;AIgTTIFXyrJd7P8A7dfVevakuladd3LNsSKJ331+fnjnUv7b169vpdz/AGqV33172W0ve5jysXV+&#10;ycklyztUrpsT/Yq9DpX7rzYmjfb8/wB6mTIr2/y/8CTbX0RwfZM9HZ0+WpZrZnTdRbQ7H31buUb7&#10;PuWtYHNUM94f92iF2h/1TNC/+xT4f71O+/W3tZnLKhCt8Zp23i2+s/vbbn/frbsPHFjcttnb7PL/&#10;AHWrj/l3/wDs9MeGKZ/urW1PF1YHi4nIMNiPg909ThuYpk3Rsro/9yrHmN/DXk8Ly6a262naH/gV&#10;bem+NrlG23KrMv8AfT79erSxsZ/EfJYvIK9H4PeO9fdRnD1j2HirT7z5fN8l/wC4/wAtbHnq/wB0&#10;V3RqxmfOVKFWj7sohTqalO/grQ5htFFFBZ5zod5BZ2G6SVYV3t87tVW/8eW0L7LSN7l/7/3UrlL9&#10;N88Lf3KidP7q18HleJl9WjE/oniPJ6U83q1av2jRv/FGpal/y08lf7kVZfzb9zMzv/ttT0/2ql2b&#10;1rvlUnI82ng6GHj7sQ++v/siUeT8nzVKm2n7N6/cqTrKmz+Kj5krQ2L5G3yPn++rv/dqu6f3qosr&#10;pupsz7/u1a+4n3fkqJ9r/do5SSpvZEqL5qtulQulWUNR9tWEmab5dtV9nz1peHrNrnUYk/gX71Bl&#10;VOrttN2WUW5fn21XudsP8NdK6RVj39s27dtqjg5jF+++7dVpH+V9tN2U6F9j7aDQu2Du8UsX99fl&#10;r7R/Zs8Vf294GtIGl/0iy/0eVHr4ys3VLj7te6fsr69FYeI9b09m/wBbtlVN1eRmFDnoHRhKnJVP&#10;sZH3rT6o2dz/ALVaFfEyPow2b6imtlmieKVVeJvvJUu/ZRvqDSMjzLxP4MbSpZbyxXfaO3zQ/wBy&#10;ua3769w2b027a4Hxh4bs4Z08iVYbt/uxf3646lH+Q9jDY37Mzit7JRvZ6uvo95Cu6WLYn9/dTbPT&#10;YnuoYp7lbZG/jesvZSPV+s0ofaKMNnPf3HlQJvlr0jwx4GisFSe5RXuP4f8AYrT0HQbPSrfbBtfd&#10;/HW8n3K6KVD+c8fE46VX3ICIm2pt+yoaa77FrsPLGTTVmTXK76fc3nz1nzPQZHmX7Q+ttYeAbuCL&#10;7903lb6+N9Sm+bym/hWvdf2ovFUs2s6fpCN8kS+ayV89XN40z/er7DA0uSkeLXlz1B0KM8T/ADbK&#10;f8yRbGX738dRWzxeQ6/xs392pfn2f7Fdn2hfZBEVPu/crQeGL7O/zfw1Xtk+4u2tOZP3D7latoxO&#10;SRy8Kb967Wqwifw/LTk+SV6eiLvrpMeYqPbfL8u6npC2z7taHk/x0x0rGRcZGb5O/wCWmPDsrV8j&#10;/Zqu6b/4aksoPCrL8y76lsNQvtNn/wBGuW2r/wAsn+Zauwwq77XbY38NPez2P83/AI5VRqyh8Jx1&#10;cNSq/HE1dN8cyp8t5B/21SuosNYttSXdHOr/AOxurz97OVERlX5H/jqv9m/u7oX/AL6NXfTxsofE&#10;fMYvIKVX3qXunqvy0V5l/beqw/J57ccUV1f2hTPE/wBXK/8AMcrcpvnpEh/2at7Pn3fwVKiRbK+R&#10;yv8AgRP37iOX/ChVKXk/vafNCqVa2VF81e2fK8xX2eZ/sU/Zsqx/wGpYUWFNu2qI5ivNNLcxRf8A&#10;TJdi0zyW/iqyibH+ap/Jp8pHOZ/zI7/7VRPu2/KtbE1tv/u1F9mbZSLjIxH3VEnzvt21pTQ/P92o&#10;oYdnzNT5S+Yr+T8/zV1vgnSv9Fludv32+XfXO/Y2mfav8degabbfYNNii/urRynNVkOmT5vlaqTo&#10;2/8A2KsO/wA9Mfdt20jlMq8RUTdVRNqPuatN7Pe9V7m22fLt/wCB0G8ZD7bb5u5fkruPhRqTaP8A&#10;FLRJWbZFdfumrhLbeku2tCa8n0rUtKvom/exTq61lVjzw5SIy5Jn6G6Vc74t1bcNzXD+D9V/tXRr&#10;K5b/AJaxfNXUI/z18DVjyT5D6ql78Tb3LUv8FZkNz822vEv2n/jfL4M0h/DWgy/8VBfxf65P+XeL&#10;+/XLGnKcuU2hHnOz8bfFpdKvH0fQYlv9T/5ay7vkirl/DfieLVd88qsmob9jS3f/ALJXzDo/iq8e&#10;wt/I1WV3i/1sqffZ/wDbrtvD3xan1vVLTw9faRBqUsrIiXFv8jp/t16ssFKlDnOynUw05eyPoXVd&#10;e0zTWt4tQs7u8SX/AJaxfcWsyHxD4cuftEW5oYk+87rXJQ+VbebYz6nLCjLsieZt+168q1v4Y+I/&#10;CVrLc3m7UtPlbf8Aa7eXe+yoo0o1ZcvNyl4vDfV488PePojR/Gdton72zvmvLL+4/wDBXpHhvxPb&#10;eJLXzbaVd/8AEm+vjTwx4t1DwfavJZys9o3/AC73C/I1aF58SL7w9qllquleZYSoyPdWm75GX+Oj&#10;E0PZSIwlCOIhLl+I+0Hm+Ss+8vP7j1iaP4ng17QbTUIpfkuIkepod141cHKc0okvzTPRc7YYHlb7&#10;iL81W0tvJSuP+JHiH+zfCWqz+b5KJA26X+7W1Knzz5TGrLkifG/xO8Sf8JV481i+iX91FL9nV/8A&#10;ZrgfJ2Nt++9dBfwulrui/wCWrb971hIjQy/M1fbUvchyHz/2whhf76/crQRN6baqImz7vz/7dadt&#10;D8lHKKUiWGHyfm/74q88K7P3q76Z8yfKy/7tWE3OlbHNKRhPYKl1/sNVr7GtMvH2XlaNn86feqzM&#10;rJbLt21E9su+thIfnqb7N/eWjlHzHOeS9GxN3zLvrQubZkqk8Lb91YyiXGRC8K7d22m7GerSfIv3&#10;fv8A3qNmymHMVf8AY3VWf79aez5d1VXh+eq5Q5ivs/2aKn8l6KjkDmMC2h3/ACqv/j1S/ZfeiGFt&#10;qNu/4BVv+P8Ahrjyv/don1vEf/IwqlTydi7FqL+P7tWnpu1a9iJ8lIh2f7P3qsQw1MifNtqXyaBl&#10;Tyaeif3UqXYqfd+/UyUjArzJv+78lM2fcq75Ku33aa6bPurVl8xRe231V+zKjVsbG/iSq7wr956C&#10;+YNKs/OvIom++1dFefJFtqv4bhVPNnf7/wDD8tW7x97fNUyOaXvyKm9d/wDt/wC7TXm/3aZN8lVN&#10;+yWrjEC27t/C3z7apO7O/wB6nXNzsShIfuMv36OUobsrSS2W52S/f8r7qVn/ADPL5UXzy/xfNXR2&#10;1t5Nrt/2azJlI+m/gD4qXXvCUUDfJLat5T17BDuf7tfJn7PHiddK8Xy6ZLKqQ3S/Lv8A79fWelXk&#10;CRPFL9/+F6+KzCn7KqfSYKXPSJUufJbf/dr5M+P2g6rbfET/AIS/yv7S0dovKnhT/llX1deOux2r&#10;l/7Hg1izu4J1Wa3uPkauCmerSqSpS5ony9No/hfxba2jaLYtpVwn+v8AKb5Gru/CWiaZ4SuknsdM&#10;a/t9v727t/3rrXkvxv8ABOtfCW/eK2aSHw5dS/LdxffR/wC49VPAHj/V/DFv/wASq8/0f/lrE/zo&#10;9erGjXq0/dl7p3+2oRlzeyPqC/udD1jQXn0+WD7Qn3re4X53rhP+EzsfAF08up6q1tp7J/x6P86J&#10;Whpty1/YWWq3NisNxKvmskKffrN8T/CWLxJa6n4lsbyK/u9vy6ZLXHQ5fa8tU760pRoc1L3jl0+I&#10;WmeP5bj+yGjmlt2+aF02bqz/AOyoviXr2n6DpEUltvbfqMz/AMC/3K8Juf7XufFqafY20+m6m8vl&#10;Jb2/yPX2x8EPhjP4G0nz9QlabVbr555XravTjGXxHH9btS5eTlkejaD4e+wWFpY2sXk2VrEiKldL&#10;bWyw0+zfyYtu3/gdMmm/grzTzZD5nab90lfOn7SfjaD7RaeDoJfJ81ftF0/99F/gr3XWNYg0HS7i&#10;8n/1Nuu9q+F/EmvN8QvE2p+I5d3lSy7IN/8AAtexl9DnlznlYuvyxMXWLxd3kRf6r+FKz3h86JH+&#10;X5PvVpWENsmop9pfZF5v36f4kubGbUZfsar975n/AL9fT8p5XN7pStkVItrfxVdR4k/dffqpC/8A&#10;e+er0Kf31o5SSwmz76s3+zVjez/Lupn2nZTIblHegwkZ+sf6M6eb/H92tCwRf4vuVV1vdNFVjTZv&#10;3W1K2MzahRfkqbZs+X7lQwzf7VTb6gkrzQxOmzd89Zk0OzfuWtV/71VblN/8NBcTMqLC/wB+ruz/&#10;AKZbKqOnz/LUF8xEkOxt1Hk71qwnz/w1L5PyItWZmf8AZfeitD7N/tUUcxJx9tu8j7tP+Z121Ys4&#10;W+yxf+PU/wAlK83K/wDdon2fEf8AyMKpXhtv71WPJ/vLR8qPTkm+XbXrnyw3yV/g/jo2fwtTk2pS&#10;p/raAEf5KakLTNtib79Sv86fNVK53QvuWrMJGl5Mtsu2X5/71RTTL9z/AMcrVs3SayRmaq7wxO3y&#10;/PUEFLY3/AKr3L7Ef5a0/wCylf7srJuqpquiXn2XdbTr5q/xvWnMBoaV5r6buRdiU93bZWFZ/EW+&#10;021+zavof7pPka7t60tN1vT9b/48blZv9h/kekEoyB4d/wDDUUybK0kT+8uyq9ynyUERMV3bftqx&#10;9p8ld23f/sUzZ/dp8MLTXUSq6/7SVqamlolnvVL5otkrfd+atZ5tjbahT9zFtqq83z7WrAyNXw9f&#10;waP480S5l+S3eVUZ6+3rOZfIi3fP8vyvXwZrEP2nSPNX5JbdllV0r7K+G/iGLxh4D0q8gk3v5S7/&#10;AJ6+ezSl9s9vL5fZO2mffFtX+OnWdn5MW2q9nCz7N1a2yvlz3Tn/ABb4PsfGGiXGm6hAs1vKv8aV&#10;8n6P4PsfBPiO78PNAs2sRS+asLt/rU/2K+zZvkr5H/a90efSvHPhTxHot5FZ6r/qn2S/O6120JTl&#10;7kTtw1aNKXvx5j1Pwx4h0q/32d5usNQWL7lwuzZWT42Sz0rw1LqEt9BpqRN/x8I33q4L4e+M9Q8W&#10;yvZ6vBbXOqxf6qV1+/Uv7S2ieIfEPgbTZdFs4rxLVt91aQ/fSo9n+95ap7cqkYx5qRS+A72PxI+I&#10;mp61/wAfkVl+6gmeLZur6wSFfK3V82fsZ+GP7N8H3F9LKv2u4nbzbfbseJ6+mH/1W16K8eWXLE+e&#10;r1JVavNIal5v/dRLWgkPkr81V7CGKFPlSnXM2yKuYwPFf2mfGH9leD/7KgbZd377P91K+bNKtls7&#10;WKL+6v367X48eLV8T/EGWzib91YfJ/wOuPhf5K+5wVL2VA+Xxcueqc1qryw37r/tVXhhaZ/l/hrQ&#10;8SWzbklX5/71Z8Pm/eruOXmLu9oX+7VvezpVFP8AW7at+TsapKHu/wDu0+F1f7tVpvk+X79PtkXf&#10;8v8A3xURHIsXnz2v3aNN+RafefPb/L8lRaU/nW+5m+49WYm0jtsqZ7n+CqO/ZT/v0coDJrlv71WL&#10;b99FuX56z5k3/MtaFm/kxfe2UANeHfFVH5od+xtlbHyvTbm2TbUFGJv2VY37IqZ5Oxn+WjZs+b7l&#10;WSWNn+3RUXzUVHMRynOabMiadEv+/U2+obCH/iXRMrU+Z1hT73/fdeblv8CJ9nxD/wAjCqROnzbq&#10;Y/8AsrseoptVtofvSqlV/wC3rFP4t/8AuLXpe1ifJe1gaHk/utzPTof72ysr/hJLb+6yVp2epW15&#10;/qJd/wDsUe1jIPaRkS/726q9zD8u6rf+uf5fnpny7dlbREM025Z4Psy1eRFR/vVg2ztDf7mroHfz&#10;k3VciSxvXZ87U15m2bar/wAFH8FZkDk3b9v8FUrzwlpmpS7mtlhl/wCetu2x6twp89WPO+fdu2UF&#10;80zE/srxBo6f6HfLqVv/AAxXC/P/AN9VU/4SrY22+sZ7CXb/ABr8n/fVdcl5s+989Fz5F4rrLEro&#10;/wB7fQHMc+l4t5b7rZlff93ZWxpWm/ZoNz/PL/G9UYbO202X/Q4FRGrbhvF8j5mrTmAZNu+7uqq6&#10;fxVK+5/m/wBqpdlIA/h2/wB6vcP2S9bVNN1bRWZU+yz71T/ZavEkrrfghqv/AAjfxXi81lSHUovK&#10;T/frzsbHnoSOzCS5Kp9nQ/PV1Kz7b50R6t/7FfDH1sRk3z182eOdH0rxn8Q7u5vv+JlLZr5So/3I&#10;q+htSmaG1ll3fcWvgfWPjTr14up6ZYwQW1o11L5twn+tl+euzDU6lWXunfQqUqUZSqxPcvhX4S8P&#10;X/jK7llX7NFEv7pIpfv123jBP+EhuP7H0W2+x2sHzy3CV8//ALP2twXOr3djbRT+Uq75XdvkR69q&#10;8c3kuleFLu80+++xvt2M8K73WipGXtfZHo06keT2sDn/ANm/VbObxX4r0+zlaZLWX97L/tV9EOm6&#10;vkf9ki5trP4g+JbOKdZnuFSVnRvv/wC3X1x/uVFen7KXKeFOpKrPmkWIfuVz/j/xJB4V8K6hqc7b&#10;Egid63kevB/2n9eim0a00H/n6l/e/N/BRhKfPVicdWXJA+b7bdfy3GoTs3m3UrPUsO7zfmq3NtRf&#10;K+5/AtUZv9b8tfeQ+E+Vn8ZevEWa3dfv1yiXLJcbW+/XUWyNMv8AufernL+w+x3/AJqr8kv9yqMy&#10;3DtmeKV/73z1bfbM37hf++Krw6a1yu37jUf8e2xVZv7jVPMafZGbG3VYsId8v3qiRF37mb7tV01i&#10;2sJZWaVdi/3PnoDl5jauf9V/wGs3Sn2N/sVXfxDc36Otnp8k2/7rzfIlO0q2ufK8q82pL/FsajmD&#10;lN6aZf4ahe/X7rK1PSziRdzfPTP4tyr92jmMyvMl55T3Pywwp/Buqxpt/wDaVRv++qytbvJdiQK3&#10;zt/BVuwh+zRIqrsqiTdSZP4Vp/zP96q6fdTdVjfsqQGPZtt3VUmhZK00ddlMmRXX5UqC4mbtairv&#10;2P8A26KPdL5TxrRPHLanaoltBsRG/j+/WrNZ32pL8zN/wOsfTUs9HdLazi8navzV22m3i3MW2vHw&#10;WG56EZcx6ue0K/16r7WRhw+G1RP3rb/9yn/2PbI+3bXRzQ/xf+yVXe2XZ91a9WNGJ4MacTnLzw2u&#10;z91Lsf8A26x3SWwn2tuR1ruNmysXxUn+ixN/dl+/XNXpxhHmiRUp8hLompPeRPu/1qfe+Wth3VE+&#10;Xb81cl4YRvtFx/u11Sbf9+uyhLnjzGlP4SrMjb91aVt88G6qVyjbPu1Y0uu0osQ/fomfZQ+7zaJv&#10;71ZEDEff83zVYmeBItqq2/b9/d/FUSfPvp+ygscj7/8AYqx/v1EnyNUqfOm7dQQRbPm+9sqV/nWn&#10;7N6baZ/D8rVJY9P9pvnrTttNV7N7nzfJiT+N6wfO/wBmraXjfY3XzW8r+JKJFx5SxMnkp/rd9V5r&#10;9rC80y+i/wBba3SPv/u1SfXrOZ/I81XdKuu/nWrrs+6vyVjPlnAuFWPMfd3hvWItS0m0uYtrxSxK&#10;61pedXj/AOzx4hl1v4d6esrfvbf901eoPNvr4avT5Kp9VQqc8TP8eX89n4P1WW2iaa48h/KRP71f&#10;BUPw3ubmw23ly1hqrStK/wB16+vf2gfGa+EvANwyz+Td3TfZ4P8Aer5v1jXtP8MeEofma58QXSqj&#10;O7f6rd/HW1CVX4aR72Gp0PZylX+E63wreNo+g2mh2Nsruv8ArZkXY8tet2HgDV5tLe5vLq20q02/&#10;NDN8+6vlLw94k17R9Ut2lvlmiRvmevprRNYvPFunRQXN5vtNu9kdvv0VqNWl78jspVKWK92l7sYn&#10;C/C7QdF8JfGTzbP/AEb7RvRn/gl/3K+pX+SvgT42fFSL/hYOjz6RA1npmhzpulT5Hd6+5tH1uLWP&#10;D9lqEUqvFPAr70qKtOXLGcjx8XUpyqfujVSZUR2Zvk218ifFHXl8T+NbueJvOt4m2K+6voP4l+Ko&#10;PD3gjU7lp1hmZdkW/wDvV8mWfm+V9777b2evWy2h9s+extX3eUrujeb81RP9+pX3b3bbVfZv+7X0&#10;Z4BYhm2JtVtlE1gs0W7arv8Aw76rvbfxK29P9ipkdnWgDM1jxDBpsES+VvuN3/LutRWaavqUv/Hi&#10;ttFt3rLcNW1ZwwW0ssvlR+b/AAvWg9y3lbv7v9xKgcqhzqeD55nlbUNTlm3/AMEPyJWhD4bs7CL9&#10;xAv++9aHnLtRqLybf/FUBGXMVEhVE2tQ6L8jLRs/i3Uz5/4aDaI13ahHZP8AYSnW3zo6t9/+/TdS&#10;221m7tWxgYkzreaj/uf3624XWsTSk3/vW+f5q6Wz3bPur/3zQSPhTfT3+SXatGzY26h/noKHb/4a&#10;mS5/hWqkzun8P3KfUAXfOeiqn/AaKjlLPOks4pok/dfP/sUW03ky7V+7WU+txW2peQzbNi72erH9&#10;pQO+5awyv/don1HEf+/VTsEm+Sh0qjbXKzRI1Xk+df8Adr0eU+P5iH+Cuc8T/dRd3+3XTTOu3564&#10;rVblLy4leL/cWvPxcvd5DGpIt+Frb9xLKy/fbatb6Iqf3qpaVbfY7OKJv9+rDv5PzM1dFL3KRcZc&#10;sSV3/iWora5WG4+9srHvPEkaSusCb/8AbrHm8+8bd8z/AO5XPUxsfhgR7Q6u88T2ds+1m87/AHKy&#10;ZvGbbtsUH/A3qvbeG55l3S/J/sVrJ4Ytv4laseavVH7xXTxPP8n7pa0E17fBu276lTRLb7qxLRc6&#10;PBDb/L8m2r5a8PeMJe1LdnfwXibklVP9h6uw/frh4b/yZdyfJXS21/Fc2qMrV2U6/N8ZtQqfzGs/&#10;3d/m1Ue5/iqpc6lBDF80tY82sfut0X/fb0SxNKl8UjaVQ1rzVYrZdzffrHttbnubjcv8PzKlYiXk&#10;tzebp287/crVTTZEbzWi2Rba8eri5VfgOOpUkNf/AEmd2b5NzfNXa2DwfYvIgZZkRfv7q4Wab+Fa&#10;1dEmawdW2/O39+urCHPTlySPoX9mDWJbDV9T0Np/Oif/AEhU/u19MbFd/vV8NfDHxV/wjfxE0+5+&#10;55reVL/tbq+x7nW4LCzlvJ5VSJF3791eTmVLkqc59hgq8eU8I/aW8Q215450fSm2zRWS+bPE/wDt&#10;V4f4w8N2c17LqumXyzRS/wCtt0l3ur1zPjb4kL4/+Ket6reSyppjT+VF5T7H+Wm3l+usX+7T4vsd&#10;la/euPubq5qFSVL3ontYvHRhD2EY/wDbx2Hwl0GDWNUefXNQls9Et/uxP9+4evoiwuUhtXnsVWaK&#10;L7kSL95K+TIdYW8+aC5k/dN/HX0H8H/2itD0HRruz16C2ttQgX9xcbl+ejE1ZVfekRgM2pUY+y5f&#10;ekcP8YPhouva9/aemLHDb3C/6VY3HyfN/fr0X9nXxzLpVrL4Lvvk2fPZzbv4f7lcP45+M3h57O48&#10;S3lyupXcv7qDTolevBdN+Ol1aa9b6hFa/wCl28u+KJG2In+zXNTqSq+7I92t9U9lKcJe8fV/7RXi&#10;HztS0rQ1b/VN9olSvNUuYnZNvybfvb64nWPipfeLdXm1q5gVLudUTY1UIdevryXasf3q+hoVo0o8&#10;p+bYnE80zv3v1s1dmZdn8Kbqr/2rZpFu82NP9+uX8md33NuqK50OWadJXb91/Fsrp9vVl8MTz/ay&#10;NV/FVtDv/wBLX/vmm6l4stNNl8ra025fvpWeng+Pf96R1ras/CVjuRpYPO/32rGUsTMfNIw38auP&#10;+PaDH+/UP/CW6nc/8tdn+4tdhZ+GLGF3/wBXvT7vy05NKs/N2+R/wPbRGlX+1IXs6hxv9pahO217&#10;iR62NHfUEuPm3On3Nj10sNhbbvlgXev+zV3Z/s/c/grpjTlAmNGfNzcxXRN+9W3UbP4at/fpjw7G&#10;+81bHqRK6WyvL8tY/ieb54rb/vqug2LCu5q5J91/q8sjfOm75auIjQsIdkVatr3qrCjbKuwuv8NW&#10;ZEuzf/FR822n0O/y/NUAV/8Abp6fe3U59u37tRO60EcxborM+2L/AHmoo5S+Y8c1X7HeXvkSt5Mq&#10;r8rvWf515YT7W/1TN8r1sarptm7JLKrfN/crKSaWzt5YomW8tP7j/fSuPK/4ET7nP/8AfpHa+Fby&#10;K8t/K/u/ero/l37VbfXm/hW5gtrx2gl+R/8Ali7fPXdwuu3dXss+Gr+5Io+JLxrO12r9+X5Kx/D1&#10;n9suNzfcio1u5+2XX+5T7PUvsypbQfxt8z181Xrx9rzHm83MbepX62cXy/O/9zdXOTTXmpfNu/4A&#10;lar2DX6Ov8f9+tXTdKis4tqrvf8Av04+1xEv7pceaRztton3Gn+T/YrQe2WH5YlrYeFd/wB2q/2P&#10;f92vXoYaFI2jSC2dnt/u/PV223fIrVS012hn8rd99q1ZofJl/iTf/fX+CumR2cgfw/d2VFNVjYv/&#10;AAOmOn+zWYchy+paDKkvmwL+6f8AgrFuYbxPlVZU313szqnzbd9M2Lt3ba4alGMjjlTjCRw9tol9&#10;cyp8v/fdbf8Awj2+J083Y+2tu8v4rO13XMqwpWfbeJ9PmsHnXd97Z8/8Vc0qdCPxkcv2jPs9Ei0p&#10;/tM7fd+7UWpalJfy7V+5/DVS51KS/l3M2xf7lSpf2Ngvy/6TLXNzUo+7H4TmlzSLFtprIvmzr/up&#10;WrYQ7P3rVzr69c3L7vuUJ9pufm3SPXTSqRh8BEfc+I6XWLlYUt7qJlR4Jd9ewftFeP57P4Fafqdj&#10;PsbUokt/vfPXzpeW0rwfNurjfG3jbXNb0iy8Ks//ABLbOXcv+9XHmEueJ9DlcZYirynL6FLci5do&#10;t25l+avUPtN1o+nRRRLFDb3UXzfL87Vy9hYN/ZsWnxQfab2dvvovz16lYeANQsNGsrHVbNZreVty&#10;zJL+9ir572kj6HE4apVl7KHxHBxwyO+y2b5m/wCWVbj+GJYbWKW8VvNb/lltr37wl8K/DmlQf2rY&#10;209zqEC/cmX5Fr03wN4S/wCEktZZ5WtppZf4H/5ZUSlKrIilkdfl5qsuU+JfEPhLUHiiluYpIbd1&#10;/cO8WxGrH8I+B/7U1k3MXkPbwN88TvX178SPDemaDdRafBeS6lcbvmt5ovkirx+20q203WbtraKJ&#10;JXb975X3K9jAxjOXLynbicB9Uw3NzfEQp4eWH7qxoi/wItaFtZrsdV27P4qtzPUXkt97d/wCvpo0&#10;oHxfsojJtNWGKXc3z/w1Ej/Lu2U7e2/a38VN3ypLt8rei1sHJEsWHmo3mru/2kq7NNvTd/Ht/vUz&#10;Sp9jyq0S+VKv/fFNvN2/e3/oNc/2i+QZ5zJ/y13v/HvqVH+RKqoi/O9HnMj/AHv4q25SjVhfyXRt&#10;1WLm8V6yoZt7/NVjzlf5ajlAt+cu3dSPNvf5Kifb97au/wD2KfCjfeagkqaxc+TavWZpUOxd26ov&#10;ELtc3sUH9z71WEdkVNy0CNN02bPmq1D9z5apQ+b8m7/0OrfnbIvm+Sgkc8zJ8tRecv8AFUW/fVd3&#10;ZF+Zq1MZFqab5fl/grPmud77d1NmvPl3fcrHvJv491Ay811yfvUVz7TJk/eorLmOjkIb/SoLm3Rd&#10;29K4TWNHudKn82Bvkrvd/wC6T5PkrNv5opvlZv8AgFebltWHsIn3Wewq/wBoS9w4KHW4zdJJLBsl&#10;VvvpXps1/s0uKWJ/mlWuH1u2toF3tHG6U6z1j7ZbpFF8kSfJsrbF4nljynyWLpOcTUu7tpm+/VrQ&#10;dKlv7j+JIV+89V9K07+0pV3NsiX7712tnDFCqRxqqIteZhKMKsueZ5scLV7F2G2ihRVX7lWESokf&#10;f95qlttr/wAVe9GcIR5Dpjhao/y09f4aidPk+WrTvEi7arv9+tvawLjh6vYzZnWGVG21q+d50W7/&#10;AGazNSRoV+7T9HuftKeU1PngXKlV7GhCm9H/ANinu6+Vtqv9x9u2nO6olRzxMeSqhv3/AJaxNY8Q&#10;xWf7qL55f4v9mq+seIdm9bb7/wDE9c1DtuX+98714+LxvL7kDgk5j7q4l1KXdO2+qzusMW2OrE0O&#10;yXyl+etOz0FXXzZ/++K8enTq4iREYTMKGznuW/dKz/7lbth4Snm+eVlhT/x+tWG8trZvKj2p/sU9&#10;79vvfwV71LAQh8Z0xw9WfQfbaJZ20W7yvOf++9Wk+RP3Sqm7/Zqqlyv96pYZmf5WavRjTpQ+Ev6r&#10;P+QldN8Tqy/JXm/xC0qLTdlysXzv93Y1ejb/AODdXP8AxC0pZtBleV12Iu9Kxr04Sid+BhVo1/dg&#10;c18OrxZtZt9y/ZtQi+dLh2++n9zZX0PbX+lWEV3r2veb9kiX9xY/3nrwL4M+D28Tvca1LcrbWmnf&#10;d/vyvWx8QvElpDq2n2k7Ml1u3LE7fw18z7OFWvyxP1OnSlDCSr8nvHYWHxO15NRuL62vGsIpW+W0&#10;2/IiV7H8MfHN9r1v+9vLKz1CL+O3X7/+/Xh9hpVzrzxafFYt9ruPuvt2Ite5aD4G0H4aaG8VjO15&#10;qFxF/pTu38VbY36tCly0viPFy6GMq4nmn8Jj/GDxbL4D0m4uoPKv9T1ZvK+17fkWvMtKsG02wiid&#10;t8u3ez/33rqPH+sf23ZxaDqFnsiRvNiesL93+6Vm/wBha7Mtp8lPnmcGeznOpyQGTP8A7VMS5l8r&#10;a3+qT7tPeH79V/OVK9vnifH+xqhePv2Sr99fvJUSXOyXd99K5/xnczw6RLLbSsjxfO1ZPgDXpdb0&#10;6WWdvnVq7Ixh7LmL+qz5eY9GsLmDc/zNsq1czReUm3/viuftn3/Nu+eraXKvEiyq29K4OePMHs5m&#10;hC++LbTE2O+1mqvDMv8Ae2U1JlR/mqucj2U+xam82F9qp860+F/k3NUT3LbNrU7zlSDd/A1Zc4ex&#10;n2JnmbelSvc+Tbv/AOPVST52/wDiKo69f+Ta+UrKjv8AJ92iMw9jV7Fez/0m68/dW2ib2rH0eFki&#10;Td9+tuGZXb+5WvMR7GqWE+TZ81Fy/wAlDvs+8+//AIFWZczU+eJHsqpYeaqlzeVS+0u8u35qZc/7&#10;LUc8SPZVew+5m/8Asax7y52Lu3f991oTP8lc1r1zsX/0GolVgbU8PVKhv+aKoLC+B8rUUc8Dv+r1&#10;ex9aar+xb4l+1P8AY9VtHt/4fNV0esqb9ifxf977dp7/APfdfdeyjyd/y1+Wc9WHwTP0OrnVafxw&#10;iflz42/ZL8ZvrMsTXljClv8AIqeaybqi8H/sVeNtelfyL6x8pPvOkr//ABFfpbqvgPTNVunuZ7ZX&#10;uHX5nq9pvh6DTYvKgiVErHnrz+2fMxxGLniearCPKfDNh+xn44s7VIopbFEX7v71/wD4irf/AAyF&#10;8QU/5b2P/f1//iK+8EhVKfsT+7V+1r/zH1Mc1UI/wo/+AnwS/wCyR8RET/W2P/f/AP8AsKi/4ZR+&#10;Iyfca0/7/wBffDwr/doe2V0o9riP5g/tVf8APqP/AICfAj/stfEhP4bb/v8A0J+zB8S0lRlitN+7&#10;d/r6+9Xtl8r7tVbCznhXbcyrNLu++i7K19vX/nD+2F/z6j/4CfCU37K/xLdXaWK2fd97/Skqvbfs&#10;tfEi2fdBbW2//r6Sv0Cmh3xVXS22Nuqfa4n/AJ+kf2yv+fUf/AT4C1X9mn4pJbvKtnbO/wD13Wvm&#10;3Wrj4hzapd6VHBDDLbztat8y/Ky1+xWq2zTWssUW3zXX5a/M/wAeWy+D/i5ren6gvk3bXW/en+1X&#10;o4SderzR5j5nOM8qez/dUo/+Anh+o+CfH+m2/nzq3lf31lWtD4ffD3xr4qvVitoGdl+9+/Wvc/GF&#10;/baVpflyfO8q/LFt+9XvH7M3wZvrDw5/wkup2apd3S+bZ2L/ACfL/A71t7Gry80j5PAZricR708P&#10;E8B0f9mP4kTfvW0xf9lHnSt5/wBmD4kOn/IKX/v+tfSGm/GPXk1S4ttQ8Jz232dmRkiZH/3Nldh8&#10;OvFviHxD4g1BdQ0O502yRUeD7QqVcsHi8PHn9qfoFDM4Rj7+HifDlt+xt8UofEEt9LYq9o7fKnnr&#10;XSp+y78SE/5hC/8Af9a+oLzxt4sh+JqaDqCxWdl8ssE1v9y4i37fn/utXq3irTb6/wDDlxHp94tn&#10;d+V8srrv21NSnjIyhCVX4jvp5rSh/wAuInwP/wAMx/EZF/5BEX/f9aIf2bPiM77V0pXf/r6i/wDi&#10;69i+HVn4z8T+Obuzs/G081pArpfed5Uro3+wn8NP+Jdh4j+AN1F4ji1O98SWUsqfakmZ98Sf7Fep&#10;/ZleEuX2/vG39r0v+fETyL/hmn4mw/8AMD+f/rvFVTUv2bPiNc2DxXmir5Tfe3zxf/F19+6JrcWs&#10;eGrTVdvySwLcbP8AgFedeAJovjNBqGq6qsj6el1LawWKNsTar/ffb95q8iNPFe/7Wr7sTT+2KX/P&#10;iJ8heG/2ZvHVhYPBp2iqkW7f+6uov/i6ZrH7M3jabVLe7vtBg+2xf6qWWeLfX6C+EvAGmeD4pYtM&#10;i+zW7tv8rdvRK8n/AGpdKgtvDVvqDyzwy/aoollt2+dXZ02VhhqM6tflhV+I7/8AWGXJb2UT59tv&#10;hL8YrBd0ViyIi/fSWKuXudK8e6JqKfaZ40uF/gmnir9ENETztDtNzb98C7v++K+ZL/4RWM37S0su&#10;oaZbalol/BvVLiLf5Uq104XBRqzq+1q/CR/rLL4fZRPm/wAW6x4q1i/tV1WWDzU/1To0SJXR6P8A&#10;Bb4ia9apc2elNNE33Zkli2f+h19y+LfhX4e8T+H5dMvNMtnt/K2Lsi+7XD/s2WEvh7Ttb8PSszxa&#10;beOkW9fn2fwV0ypxlhpSpVZc0TmlnVKfx0onylqXwZ+JFnvVvD1y+3/nlteuM0rw34l8Q+K38OQa&#10;ZL/bES72t5diPtr9Q31KzS6SzaWL7W3zrF/HXg/xm0FtK+KHg/xDY+RYbbxbe6m8r/Wq3yffqMJG&#10;rV92VUj+1cP/AM+InzDqv7OXxIfTpVl8PSPEy/N+9T/4uvN/g58GfF+sXGq2NjpUs0trO6Sw7l+W&#10;v1j2b7Xay/w181fAGwbw38bPHunzxf8AH1P5sD/3lrqw8a9WhV/e/Cc0s1pc38KJ4PD+zZ8Rv+he&#10;l/7+p/8AF05P2bPiXD/zAW/7+pX6LIm2pU21837XE/8AP01/tWj/AM+on51P+zf8SHX/AJALf9/U&#10;/wDi6P8Ahmn4kfxaC3/f1a/RjatMhRn/ANbWHt8V/wA/S/7Vpf8APiJ+eSfs3/Ejbt/sBv8Av6tO&#10;T9mz4kbdn9ht/wB/Vr9E9q0/yUq/b4n/AJ+kf2nS/wCfUT87k/Zs+I0P3dF/8irUF5+y18QdSZGn&#10;0P7v3f361+jHkpRsqPb4n/n6P+1aX/PqJ+d8P7M3xERPl0Vf+/qVP/wzT8Sf+gQv/f8ASv0M8lKT&#10;atX7fFf8/Rf2nS/59RPz3f8AZs+JD/K+kR7P+u6VE/7LvxEf5G0qP/v+lfod5KU7yUqPb4r/AJ+k&#10;f2nS/wCfUf8AwE/O9P2V/iF/BpUf/f8AWj/hlH4g/wDQMi/7/rX6IeSv9yjYn92p9vif+fpf9p0v&#10;+fUf/AT870/ZI8dO3zaZAn/bdaZN+xn42vPml0q2/wBn9/X6LbE/u0bVq/a4n/n6P+04f8+o/wDg&#10;J+dg/Y28Z4/5B8H/AH/or9E/JSij2uJ/5+lf2rD/AJ9ROcSn/NQlOqz50i3NT6dR/BWQBRTad/BU&#10;FhRSp9ykoAKbs+enUVZA103rTNmypf4KKBcpVmTfXx/4/wDBMFz+0ze6hLuSJbOJ2/26+xZq+TvH&#10;/wDycjqf/YOi/wDQ6+qyH4qv+Exq0onuPhLwZ4Vtn2rBBf3rN8zzKjun8ez/AGa7v7NEkXyrVHwv&#10;aQ/2fDN5a+ayLlscmtub/VV5NerKUwjQhRj7p87+JEs9B+PunytFPvv1VG+b90z/APxVe9w20SRb&#10;v/H6/PT9pbxHqkH7WPhyGO+mWOG6t/LUNwvz1+g9pK8tim9i3y969rMFy06cv5olcqPGPiF/yWfw&#10;5PEyvFLYsm9G/iWVK9r2b7VP9pa+Ufjnql1YfH3wlDbzvFGqS4Veg3dfzr6T0W9nl8Kec0rNJ5H3&#10;j1+5SxFP3aEiDwT4S6ktn+0j4w0xbG2tnltUl+0I3zyqr7a9L+P14um/DzU7yeTyfIiZ1m2185eH&#10;NVudP/aPMltIIXkgfeyovzfP9K+jP2jYkuPg14j8xQ/+iv1/3K9LEx/22l/26BqfDe5bXvhVpU8W&#10;2aWexV/k/wByuB/Z18Q3OjwXvh7XLOPTdTtZ38+JF+R/nfY//A6qfsPXs9/8H7GO4laVIbhoY1b+&#10;FP7o9q6v47+DtJtr7TdUgt5LXUJtgkuLe4liZvrtYVzTjzVKtM1PYEuVdPlavGv2qHlfwBb+R88q&#10;ajbuqf3vnrqfhJCLmwaWV5JJP7zSNn+dbfjfw/p2v6RNDqNnFeRbfuyrkV4WH/c4n3Sy/wCHryK8&#10;0a1li+55SfcrzfxnfronjyyvnbYqyq8u/wDufdevQvDOm22k6DbW9nCtvDFF8iIOFr56/aEvJ/8A&#10;hc/g2x81vsk3m+ZD/C31rpwceatOIpH0G/ifTrm1RrO5iuZZf9UkTb6h8E+FW0GyuJblvOvrpvNl&#10;fZU/hzwzpWj2/wDoNhDa/wDXJdtdEn3K5cRUdGXLEZ4Z4k17/hD/AIp3GoXmlXM0ssWyC4ii37l/&#10;uJTPi1rc+saTpV03h7UJrWKVbhUhVfN3f7le13tlBLKm+JW+bvUiRJt+6K3jiox5fdMuUyPD2trr&#10;Hhy0vvInhRot7RSq6OlfOl/pWq+G/j3b+M9D0W+1KK93Wt/DtZNkX8Dpur6mEa7H4FSPAn90Vjhs&#10;cqfPaPxByobbPviRtv3l+5U38f3aSH7lTV5U/iNOUKKKKzJCn0yn/wAdADqKKKAH0Uyn0AFFFPoA&#10;KKZRUFktFNp1WQFFFFAH/9lQSwMEFAAGAAgAAAAhAFo/JvbiAAAACwEAAA8AAABkcnMvZG93bnJl&#10;di54bWxMj8FqwzAQRO+F/oPYQm+NrLh2g2M5hND2FApNCiU3xdrYJtbKWIrt/H2VU3Nc5jHzNl9N&#10;pmUD9q6xJEHMImBIpdUNVRJ+9h8vC2DOK9KqtYQSruhgVTw+5CrTdqRvHHa+YqGEXKYk1N53Geeu&#10;rNEoN7MdUshOtjfKh7OvuO7VGMpNy+dRlHKjGgoLtepwU2N53l2MhM9RjetYvA/b82lzPeyTr9+t&#10;QCmfn6b1EpjHyf/DcNMP6lAEp6O9kHaslbBIkreASkhECuwGiHn0CuwoIY7TFHiR8/sfij8AAAD/&#10;/wMAUEsDBBQABgAIAAAAIQBYYLMbugAAACI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kgD71r+9Vn3AgAA//8DAFBLAQItABQABgAIAAAAIQCKFT+YDAEAABUCAAATAAAAAAAAAAAAAAAA&#10;AAAAAABbQ29udGVudF9UeXBlc10ueG1sUEsBAi0AFAAGAAgAAAAhADj9If/WAAAAlAEAAAsAAAAA&#10;AAAAAAAAAAAAPQEAAF9yZWxzLy5yZWxzUEsBAi0AFAAGAAgAAAAhAGL2/kI2AwAAxQcAAA4AAAAA&#10;AAAAAAAAAAAAPAIAAGRycy9lMm9Eb2MueG1sUEsBAi0ACgAAAAAAAAAhAH4kVO/mYgAA5mIAABUA&#10;AAAAAAAAAAAAAAAAngUAAGRycy9tZWRpYS9pbWFnZTEuanBlZ1BLAQItABQABgAIAAAAIQBaPyb2&#10;4gAAAAsBAAAPAAAAAAAAAAAAAAAAALdoAABkcnMvZG93bnJldi54bWxQSwECLQAUAAYACAAAACEA&#10;WGCzG7oAAAAiAQAAGQAAAAAAAAAAAAAAAADGaQAAZHJzL19yZWxzL2Uyb0RvYy54bWwucmVsc1BL&#10;BQYAAAAABgAGAH0BAAC3a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16465;height:180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VrrwAAAANoAAAAPAAAAZHJzL2Rvd25yZXYueG1sRI9BawIx&#10;FITvBf9DeIK3mjWWKqtRRLT0VKh68PhInruLm5clibr++6ZQ6HGYmW+Y5bp3rbhTiI1nDZNxAYLY&#10;eNtwpeF03L/OQcSEbLH1TBqeFGG9GrwssbT+wd90P6RKZAjHEjXUKXWllNHU5DCOfUecvYsPDlOW&#10;oZI24CPDXStVUbxLhw3nhRo72tZkroeb07BRaTczX0FuVTQW5VlN364fWo+G/WYBIlGf/sN/7U+r&#10;QcHvlXwD5OoHAAD//wMAUEsBAi0AFAAGAAgAAAAhANvh9svuAAAAhQEAABMAAAAAAAAAAAAAAAAA&#10;AAAAAFtDb250ZW50X1R5cGVzXS54bWxQSwECLQAUAAYACAAAACEAWvQsW78AAAAVAQAACwAAAAAA&#10;AAAAAAAAAAAfAQAAX3JlbHMvLnJlbHNQSwECLQAUAAYACAAAACEAW4Va68AAAADaAAAADwAAAAAA&#10;AAAAAAAAAAAHAgAAZHJzL2Rvd25yZXYueG1sUEsFBgAAAAADAAMAtwAAAPQCAAAAAA==&#10;">
                  <v:imagedata r:id="rId6" o:title=""/>
                </v:shape>
                <v:shape id="Graphic 3" o:spid="_x0000_s1028" style="position:absolute;left:16757;top:11664;width:13;height:477;visibility:visible;mso-wrap-style:square;v-text-anchor:top" coordsize="1270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zRJmxAAAANoAAAAPAAAAZHJzL2Rvd25yZXYueG1sRI9Ba8JA&#10;FITvQv/D8gpeRDdaUImuUgpqKcVqFLw+sq/Z0OzbkF1N/PfdgtDjMDPfMMt1Zytxo8aXjhWMRwkI&#10;4tzpkgsF59NmOAfhA7LGyjEpuJOH9eqpt8RUu5aPdMtCISKEfYoKTAh1KqXPDVn0I1cTR+/bNRZD&#10;lE0hdYNthNtKTpJkKi2WHBcM1vRmKP/JrlbBx+zwmZXb8DXem8usdu11s7sPlOo/d68LEIG68B9+&#10;tN+1ghf4uxJvgFz9AgAA//8DAFBLAQItABQABgAIAAAAIQDb4fbL7gAAAIUBAAATAAAAAAAAAAAA&#10;AAAAAAAAAABbQ29udGVudF9UeXBlc10ueG1sUEsBAi0AFAAGAAgAAAAhAFr0LFu/AAAAFQEAAAsA&#10;AAAAAAAAAAAAAAAAHwEAAF9yZWxzLy5yZWxzUEsBAi0AFAAGAAgAAAAhAHvNEmbEAAAA2gAAAA8A&#10;AAAAAAAAAAAAAAAABwIAAGRycy9kb3ducmV2LnhtbFBLBQYAAAAAAwADALcAAAD4AgAAAAA=&#10;" path="m,47625l,e" filled="f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365F91"/>
          <w:spacing w:val="-4"/>
          <w:rtl/>
        </w:rPr>
        <w:t>المناهج الذاتية</w:t>
      </w:r>
    </w:p>
    <w:p w:rsidR="001D5112" w:rsidRDefault="001D5112">
      <w:pPr>
        <w:pStyle w:val="BodyText"/>
        <w:rPr>
          <w:rFonts w:ascii="Cambria"/>
          <w:i w:val="0"/>
          <w:sz w:val="36"/>
        </w:rPr>
      </w:pPr>
    </w:p>
    <w:p w:rsidR="001D5112" w:rsidRDefault="001D5112">
      <w:pPr>
        <w:pStyle w:val="BodyText"/>
        <w:rPr>
          <w:rFonts w:ascii="Cambria"/>
          <w:i w:val="0"/>
          <w:sz w:val="36"/>
        </w:rPr>
      </w:pPr>
    </w:p>
    <w:p w:rsidR="001D5112" w:rsidRDefault="001D5112">
      <w:pPr>
        <w:pStyle w:val="BodyText"/>
        <w:rPr>
          <w:rFonts w:ascii="Cambria"/>
          <w:i w:val="0"/>
          <w:sz w:val="36"/>
        </w:rPr>
      </w:pPr>
    </w:p>
    <w:p w:rsidR="001D5112" w:rsidRDefault="001D5112">
      <w:pPr>
        <w:pStyle w:val="BodyText"/>
        <w:rPr>
          <w:rFonts w:ascii="Cambria"/>
          <w:i w:val="0"/>
          <w:sz w:val="36"/>
        </w:rPr>
      </w:pPr>
    </w:p>
    <w:p w:rsidR="001D5112" w:rsidRDefault="001D5112">
      <w:pPr>
        <w:pStyle w:val="BodyText"/>
        <w:rPr>
          <w:rFonts w:ascii="Cambria"/>
          <w:i w:val="0"/>
          <w:sz w:val="36"/>
        </w:rPr>
      </w:pPr>
    </w:p>
    <w:p w:rsidR="008903FC" w:rsidRDefault="008903FC" w:rsidP="00551D90">
      <w:pPr>
        <w:pStyle w:val="BodyText"/>
        <w:spacing w:before="324"/>
        <w:rPr>
          <w:rFonts w:ascii="Cambria"/>
          <w:i w:val="0"/>
          <w:sz w:val="36"/>
        </w:rPr>
      </w:pPr>
    </w:p>
    <w:p w:rsidR="008903FC" w:rsidRDefault="008903FC" w:rsidP="00551D90">
      <w:pPr>
        <w:bidi/>
        <w:rPr>
          <w:rFonts w:ascii="Cambria"/>
          <w:b/>
          <w:i/>
          <w:sz w:val="28"/>
        </w:rPr>
      </w:pPr>
      <w:r>
        <w:rPr>
          <w:rFonts w:ascii="Cambria"/>
          <w:b/>
          <w:bCs/>
          <w:i/>
          <w:iCs/>
          <w:spacing w:val="-2"/>
          <w:sz w:val="28"/>
          <w:szCs w:val="28"/>
          <w:rtl/>
        </w:rPr>
        <w:t>دكتور سلطان أحمد</w:t>
      </w:r>
    </w:p>
    <w:p w:rsidR="008903FC" w:rsidRDefault="008903FC" w:rsidP="00551D90">
      <w:pPr>
        <w:bidi/>
        <w:spacing w:before="15" w:line="330" w:lineRule="atLeast"/>
        <w:ind w:right="5523"/>
        <w:rPr>
          <w:rFonts w:ascii="Cambria"/>
          <w:i/>
          <w:position w:val="4"/>
          <w:sz w:val="28"/>
        </w:rPr>
      </w:pPr>
      <w:hyperlink r:id="rId7">
        <w:r>
          <w:rPr>
            <w:rFonts w:ascii="Cambria"/>
            <w:i/>
            <w:iCs/>
            <w:spacing w:val="-2"/>
            <w:sz w:val="28"/>
            <w:szCs w:val="28"/>
            <w:rtl/>
          </w:rPr>
          <w:t xml:space="preserve">البريد الإلكتروني: </w:t>
        </w:r>
        <w:r>
          <w:rPr>
            <w:rFonts w:ascii="Cambria"/>
            <w:i/>
            <w:iCs/>
            <w:color w:val="0000FF"/>
            <w:spacing w:val="-2"/>
            <w:sz w:val="28"/>
            <w:szCs w:val="28"/>
            <w:rtl/>
          </w:rPr>
          <w:t>sultan.ahmad61@gmail.com</w:t>
        </w:r>
      </w:hyperlink>
      <w:r>
        <w:rPr>
          <w:rFonts w:ascii="Cambria"/>
          <w:i/>
          <w:iCs/>
          <w:color w:val="0000FF"/>
          <w:spacing w:val="-2"/>
          <w:sz w:val="28"/>
          <w:szCs w:val="28"/>
          <w:rtl/>
        </w:rPr>
        <w:t xml:space="preserve"> </w:t>
      </w:r>
      <w:r>
        <w:rPr>
          <w:rFonts w:ascii="Cambria"/>
          <w:i/>
          <w:iCs/>
          <w:sz w:val="28"/>
          <w:szCs w:val="28"/>
          <w:rtl/>
        </w:rPr>
        <w:t xml:space="preserve">الجوال: +91-9334071935 </w:t>
      </w:r>
      <w:r>
        <w:rPr>
          <w:rFonts w:ascii="Cambria"/>
          <w:i/>
          <w:iCs/>
          <w:noProof/>
          <w:spacing w:val="-26"/>
          <w:position w:val="4"/>
          <w:sz w:val="28"/>
          <w:szCs w:val="28"/>
          <w:rtl/>
        </w:rPr>
        <w:drawing>
          <wp:inline distT="0" distB="0" distL="0" distR="0" wp14:anchorId="5EBB42AD" wp14:editId="50F9DD15">
            <wp:extent cx="135051" cy="124792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051" cy="124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03FC" w:rsidRDefault="008903FC" w:rsidP="00551D90">
      <w:pPr>
        <w:tabs>
          <w:tab w:val="left" w:pos="6482"/>
        </w:tabs>
        <w:bidi/>
        <w:spacing w:line="356" w:lineRule="exact"/>
        <w:ind w:right="358"/>
        <w:jc w:val="center"/>
        <w:rPr>
          <w:rFonts w:ascii="Cambria" w:hAnsi="Cambria"/>
          <w:b/>
          <w:i/>
          <w:sz w:val="28"/>
        </w:rPr>
      </w:pPr>
      <w:r>
        <w:rPr>
          <w:rFonts w:ascii="Cambria" w:hAnsi="Cambria"/>
          <w:i/>
          <w:iCs/>
          <w:sz w:val="28"/>
          <w:szCs w:val="28"/>
          <w:rtl/>
        </w:rPr>
        <w:t xml:space="preserve">MO: +966 576537487 </w:t>
      </w:r>
      <w:r>
        <w:rPr>
          <w:rFonts w:ascii="Segoe UI Symbol" w:hAnsi="Segoe UI Symbol"/>
          <w:color w:val="00AF50"/>
          <w:spacing w:val="-10"/>
          <w:sz w:val="38"/>
          <w:szCs w:val="38"/>
          <w:rtl/>
        </w:rPr>
        <w:t>✆</w:t>
      </w:r>
      <w:r>
        <w:rPr>
          <w:rFonts w:ascii="Segoe UI Symbol" w:hAnsi="Segoe UI Symbol"/>
          <w:color w:val="00AF50"/>
          <w:sz w:val="38"/>
          <w:szCs w:val="38"/>
          <w:rtl/>
        </w:rPr>
        <w:tab/>
      </w:r>
      <w:r>
        <w:rPr>
          <w:rFonts w:ascii="Cambria" w:hAnsi="Cambria"/>
          <w:b/>
          <w:bCs/>
          <w:i/>
          <w:iCs/>
          <w:spacing w:val="-2"/>
          <w:sz w:val="28"/>
          <w:szCs w:val="28"/>
          <w:rtl/>
        </w:rPr>
        <w:t>مهندس مشروع (مدني)</w:t>
      </w:r>
    </w:p>
    <w:p w:rsidR="008903FC" w:rsidRDefault="008903FC" w:rsidP="00551D90">
      <w:pPr>
        <w:bidi/>
        <w:spacing w:line="313" w:lineRule="exact"/>
        <w:rPr>
          <w:rFonts w:ascii="Cambria"/>
          <w:i/>
          <w:sz w:val="28"/>
        </w:rPr>
      </w:pPr>
      <w:r>
        <w:rPr>
          <w:rFonts w:ascii="Cambria"/>
          <w:i/>
          <w:iCs/>
          <w:sz w:val="28"/>
          <w:szCs w:val="28"/>
          <w:rtl/>
        </w:rPr>
        <w:t>جواز السفر (W5652373)</w:t>
      </w:r>
    </w:p>
    <w:p w:rsidR="008903FC" w:rsidRDefault="008903FC" w:rsidP="00551D90">
      <w:pPr>
        <w:bidi/>
        <w:spacing w:before="3"/>
        <w:rPr>
          <w:rFonts w:ascii="Cambria"/>
          <w:i/>
          <w:sz w:val="28"/>
        </w:rPr>
      </w:pPr>
      <w:r>
        <w:rPr>
          <w:rFonts w:ascii="Cambria"/>
          <w:i/>
          <w:iCs/>
          <w:sz w:val="28"/>
          <w:szCs w:val="28"/>
          <w:rtl/>
        </w:rPr>
        <w:t>خبرة (28/09/2032)</w:t>
      </w:r>
    </w:p>
    <w:p w:rsidR="008903FC" w:rsidRDefault="008903FC" w:rsidP="00551D90">
      <w:pPr>
        <w:pStyle w:val="BodyText"/>
        <w:spacing w:before="179"/>
        <w:rPr>
          <w:rFonts w:ascii="Cambria"/>
          <w:sz w:val="28"/>
        </w:rPr>
      </w:pPr>
    </w:p>
    <w:p w:rsidR="008903FC" w:rsidRDefault="008903FC" w:rsidP="00551D90">
      <w:pPr>
        <w:pStyle w:val="Heading1"/>
        <w:bidi/>
        <w:rPr>
          <w:u w:val="none"/>
        </w:rPr>
      </w:pPr>
      <w:r>
        <w:rPr>
          <w:spacing w:val="-6"/>
          <w:u w:val="thick"/>
          <w:rtl/>
        </w:rPr>
        <w:t>الأهداف المهنية</w:t>
      </w:r>
    </w:p>
    <w:p w:rsidR="008903FC" w:rsidRDefault="008903FC" w:rsidP="00551D90">
      <w:pPr>
        <w:pStyle w:val="BodyText"/>
        <w:bidi/>
        <w:spacing w:before="61"/>
        <w:ind w:right="179"/>
        <w:rPr>
          <w:rFonts w:ascii="Cambria"/>
          <w:i w:val="0"/>
          <w:sz w:val="22"/>
        </w:rPr>
      </w:pPr>
      <w:r>
        <w:rPr>
          <w:rFonts w:ascii="Cambria"/>
          <w:rtl/>
        </w:rPr>
        <w:t>للحصول على منصب مليء بالتحديات موجه نحو النمو حيث يمكنني أن أحقق قيمتي للمؤسسة بمعرفتي التقنية في بيئة داعمة</w:t>
      </w:r>
      <w:r>
        <w:rPr>
          <w:rFonts w:ascii="Cambria"/>
          <w:i w:val="0"/>
          <w:sz w:val="22"/>
          <w:szCs w:val="22"/>
          <w:rtl/>
        </w:rPr>
        <w:t>.</w:t>
      </w:r>
    </w:p>
    <w:p w:rsidR="008903FC" w:rsidRDefault="008903FC" w:rsidP="00551D90">
      <w:pPr>
        <w:pStyle w:val="BodyText"/>
        <w:spacing w:before="169"/>
        <w:rPr>
          <w:rFonts w:ascii="Cambria"/>
          <w:i w:val="0"/>
        </w:rPr>
      </w:pPr>
    </w:p>
    <w:p w:rsidR="008903FC" w:rsidRDefault="008903FC" w:rsidP="00551D90">
      <w:pPr>
        <w:pStyle w:val="Heading1"/>
        <w:bidi/>
        <w:rPr>
          <w:u w:val="none"/>
        </w:rPr>
      </w:pPr>
      <w:r>
        <w:rPr>
          <w:spacing w:val="-2"/>
          <w:u w:val="thick"/>
          <w:rtl/>
        </w:rPr>
        <w:t>المؤهلات الفنية</w:t>
      </w:r>
    </w:p>
    <w:p w:rsidR="008903FC" w:rsidRDefault="008903FC" w:rsidP="008903FC">
      <w:pPr>
        <w:pStyle w:val="ListParagraph"/>
        <w:numPr>
          <w:ilvl w:val="0"/>
          <w:numId w:val="4"/>
        </w:numPr>
        <w:tabs>
          <w:tab w:val="clear" w:pos="720"/>
          <w:tab w:val="left" w:pos="719"/>
        </w:tabs>
        <w:bidi/>
        <w:spacing w:before="60"/>
        <w:rPr>
          <w:rFonts w:ascii="Wingdings" w:hAnsi="Wingdings"/>
          <w:sz w:val="24"/>
        </w:rPr>
      </w:pPr>
      <w:r>
        <w:rPr>
          <w:rFonts w:ascii="Cambria" w:hAnsi="Cambria"/>
          <w:i/>
          <w:iCs/>
          <w:sz w:val="24"/>
          <w:szCs w:val="24"/>
          <w:rtl/>
        </w:rPr>
        <w:t>دبلوم في التجارة المدنية من جامعة كارناتاكا كارناتاكا عام 2010 (الهند).</w:t>
      </w:r>
    </w:p>
    <w:p w:rsidR="008903FC" w:rsidRDefault="008903FC" w:rsidP="00551D90">
      <w:pPr>
        <w:pStyle w:val="Heading1"/>
        <w:bidi/>
        <w:spacing w:before="238"/>
        <w:rPr>
          <w:u w:val="none"/>
        </w:rPr>
      </w:pPr>
      <w:r>
        <w:rPr>
          <w:spacing w:val="-4"/>
          <w:u w:val="thick"/>
          <w:rtl/>
        </w:rPr>
        <w:t>المؤهل العلمي</w:t>
      </w:r>
    </w:p>
    <w:p w:rsidR="008903FC" w:rsidRDefault="008903FC" w:rsidP="008903FC">
      <w:pPr>
        <w:pStyle w:val="ListParagraph"/>
        <w:numPr>
          <w:ilvl w:val="0"/>
          <w:numId w:val="4"/>
        </w:numPr>
        <w:tabs>
          <w:tab w:val="left" w:pos="720"/>
        </w:tabs>
        <w:bidi/>
        <w:spacing w:before="55"/>
        <w:ind w:hanging="360"/>
        <w:rPr>
          <w:rFonts w:ascii="Wingdings" w:hAnsi="Wingdings"/>
        </w:rPr>
      </w:pPr>
      <w:r>
        <w:rPr>
          <w:rFonts w:ascii="Cambria" w:hAnsi="Cambria"/>
          <w:i/>
          <w:iCs/>
          <w:spacing w:val="-2"/>
          <w:rtl/>
        </w:rPr>
        <w:t>مدرسة SSLC روزيرا الثانوية بكالوريوس 2003</w:t>
      </w:r>
    </w:p>
    <w:p w:rsidR="008903FC" w:rsidRDefault="008903FC" w:rsidP="008903FC">
      <w:pPr>
        <w:pStyle w:val="ListParagraph"/>
        <w:numPr>
          <w:ilvl w:val="0"/>
          <w:numId w:val="4"/>
        </w:numPr>
        <w:tabs>
          <w:tab w:val="left" w:pos="720"/>
          <w:tab w:val="left" w:pos="2209"/>
        </w:tabs>
        <w:bidi/>
        <w:spacing w:before="44"/>
        <w:ind w:hanging="360"/>
        <w:rPr>
          <w:rFonts w:ascii="Wingdings" w:hAnsi="Wingdings"/>
        </w:rPr>
      </w:pPr>
      <w:r>
        <w:rPr>
          <w:rFonts w:ascii="Cambria" w:hAnsi="Cambria"/>
          <w:i/>
          <w:iCs/>
          <w:spacing w:val="-2"/>
          <w:rtl/>
        </w:rPr>
        <w:t>I.COM B.I.E.C</w:t>
      </w:r>
      <w:r>
        <w:rPr>
          <w:rFonts w:ascii="Cambria" w:hAnsi="Cambria"/>
          <w:i/>
          <w:iCs/>
          <w:rtl/>
        </w:rPr>
        <w:tab/>
      </w:r>
      <w:r>
        <w:rPr>
          <w:rFonts w:ascii="Cambria" w:hAnsi="Cambria"/>
          <w:i/>
          <w:iCs/>
          <w:spacing w:val="-2"/>
          <w:rtl/>
        </w:rPr>
        <w:t>BRB COLLAGE SAMASTIPUR 2005</w:t>
      </w:r>
    </w:p>
    <w:p w:rsidR="008903FC" w:rsidRDefault="008903FC" w:rsidP="008903FC">
      <w:pPr>
        <w:pStyle w:val="ListParagraph"/>
        <w:numPr>
          <w:ilvl w:val="0"/>
          <w:numId w:val="4"/>
        </w:numPr>
        <w:tabs>
          <w:tab w:val="clear" w:pos="720"/>
          <w:tab w:val="left" w:pos="721"/>
        </w:tabs>
        <w:bidi/>
        <w:spacing w:before="45" w:line="273" w:lineRule="auto"/>
        <w:ind w:right="1021"/>
        <w:rPr>
          <w:rFonts w:ascii="Wingdings" w:hAnsi="Wingdings"/>
        </w:rPr>
      </w:pPr>
      <w:r>
        <w:rPr>
          <w:rFonts w:ascii="Cambria" w:hAnsi="Cambria"/>
          <w:i/>
          <w:iCs/>
          <w:rtl/>
        </w:rPr>
        <w:t xml:space="preserve">دبلوم في المهندس </w:t>
      </w:r>
      <w:r w:rsidR="009201DE">
        <w:rPr>
          <w:rFonts w:ascii="Cambria" w:hAnsi="Cambria" w:hint="cs"/>
          <w:i/>
          <w:iCs/>
          <w:rtl/>
        </w:rPr>
        <w:t>المدني،</w:t>
      </w:r>
      <w:r>
        <w:rPr>
          <w:rFonts w:ascii="Cambria" w:hAnsi="Cambria"/>
          <w:i/>
          <w:iCs/>
          <w:rtl/>
        </w:rPr>
        <w:t xml:space="preserve"> بورد كارناتاكا ، معهد HMS للتكنولوجيا ، </w:t>
      </w:r>
      <w:r w:rsidR="009201DE">
        <w:rPr>
          <w:rFonts w:ascii="Cambria" w:hAnsi="Cambria" w:hint="cs"/>
          <w:i/>
          <w:iCs/>
        </w:rPr>
        <w:t>TUMKUR</w:t>
      </w:r>
      <w:r w:rsidR="009201DE">
        <w:rPr>
          <w:rFonts w:ascii="Cambria" w:hAnsi="Cambria" w:hint="cs"/>
          <w:i/>
          <w:iCs/>
          <w:rtl/>
        </w:rPr>
        <w:t>،</w:t>
      </w:r>
      <w:r>
        <w:rPr>
          <w:rFonts w:ascii="Cambria" w:hAnsi="Cambria"/>
          <w:i/>
          <w:iCs/>
          <w:rtl/>
        </w:rPr>
        <w:t xml:space="preserve"> 2010</w:t>
      </w:r>
    </w:p>
    <w:p w:rsidR="008903FC" w:rsidRDefault="008903FC" w:rsidP="00551D90">
      <w:pPr>
        <w:pStyle w:val="Heading1"/>
        <w:bidi/>
        <w:spacing w:before="191"/>
        <w:rPr>
          <w:u w:val="none"/>
        </w:rPr>
      </w:pPr>
      <w:r>
        <w:rPr>
          <w:spacing w:val="-5"/>
          <w:u w:val="thick"/>
          <w:rtl/>
        </w:rPr>
        <w:t>الخبرة العملية</w:t>
      </w:r>
    </w:p>
    <w:p w:rsidR="008903FC" w:rsidRDefault="008903FC" w:rsidP="008903FC">
      <w:pPr>
        <w:pStyle w:val="ListParagraph"/>
        <w:numPr>
          <w:ilvl w:val="0"/>
          <w:numId w:val="5"/>
        </w:numPr>
        <w:tabs>
          <w:tab w:val="left" w:pos="783"/>
          <w:tab w:val="left" w:pos="888"/>
        </w:tabs>
        <w:bidi/>
        <w:spacing w:before="60"/>
        <w:ind w:right="1815" w:hanging="361"/>
        <w:rPr>
          <w:rFonts w:ascii="Cambria" w:hAnsi="Cambria"/>
          <w:i/>
          <w:sz w:val="24"/>
        </w:rPr>
      </w:pPr>
      <w:r>
        <w:rPr>
          <w:rFonts w:ascii="Times New Roman" w:hAnsi="Times New Roman"/>
          <w:sz w:val="20"/>
          <w:szCs w:val="20"/>
          <w:rtl/>
        </w:rPr>
        <w:tab/>
      </w:r>
      <w:hyperlink r:id="rId9">
        <w:r>
          <w:rPr>
            <w:rFonts w:ascii="Cambria" w:hAnsi="Cambria"/>
            <w:i/>
            <w:iCs/>
            <w:color w:val="1A0DAB"/>
            <w:sz w:val="24"/>
            <w:szCs w:val="24"/>
            <w:rtl/>
          </w:rPr>
          <w:t>البناء الصناعي</w:t>
        </w:r>
      </w:hyperlink>
      <w:r>
        <w:rPr>
          <w:rFonts w:ascii="Cambria" w:hAnsi="Cambria"/>
          <w:sz w:val="24"/>
          <w:szCs w:val="24"/>
          <w:rtl/>
        </w:rPr>
        <w:t xml:space="preserve">. </w:t>
      </w:r>
      <w:r>
        <w:rPr>
          <w:rFonts w:ascii="Cambria" w:hAnsi="Cambria"/>
          <w:i/>
          <w:iCs/>
          <w:sz w:val="24"/>
          <w:szCs w:val="24"/>
          <w:rtl/>
        </w:rPr>
        <w:t xml:space="preserve">مشروع </w:t>
      </w:r>
      <w:r w:rsidR="009201DE">
        <w:rPr>
          <w:rFonts w:ascii="Cambria" w:hAnsi="Cambria" w:hint="cs"/>
          <w:i/>
          <w:iCs/>
          <w:sz w:val="24"/>
          <w:szCs w:val="24"/>
        </w:rPr>
        <w:t>EPC</w:t>
      </w:r>
      <w:r w:rsidR="009201DE">
        <w:rPr>
          <w:rFonts w:ascii="Cambria" w:hAnsi="Cambria" w:hint="cs"/>
          <w:i/>
          <w:iCs/>
          <w:sz w:val="24"/>
          <w:szCs w:val="24"/>
          <w:rtl/>
        </w:rPr>
        <w:t>،</w:t>
      </w:r>
      <w:r>
        <w:rPr>
          <w:rFonts w:ascii="Cambria" w:hAnsi="Cambria"/>
          <w:i/>
          <w:iCs/>
          <w:sz w:val="24"/>
          <w:szCs w:val="24"/>
          <w:rtl/>
        </w:rPr>
        <w:t xml:space="preserve"> محطة توليد الكهرباء ، تصنيع النفط والغاز</w:t>
      </w:r>
    </w:p>
    <w:p w:rsidR="008903FC" w:rsidRDefault="008903FC" w:rsidP="008903FC">
      <w:pPr>
        <w:pStyle w:val="ListParagraph"/>
        <w:numPr>
          <w:ilvl w:val="0"/>
          <w:numId w:val="6"/>
        </w:numPr>
        <w:tabs>
          <w:tab w:val="left" w:pos="119"/>
        </w:tabs>
        <w:bidi/>
        <w:spacing w:before="248" w:line="278" w:lineRule="auto"/>
        <w:ind w:right="1232" w:firstLine="0"/>
        <w:rPr>
          <w:rFonts w:ascii="Cambria" w:hAnsi="Cambria"/>
          <w:i/>
          <w:sz w:val="24"/>
        </w:rPr>
      </w:pPr>
      <w:r>
        <w:rPr>
          <w:rFonts w:ascii="Cambria" w:hAnsi="Cambria"/>
          <w:i/>
          <w:iCs/>
          <w:sz w:val="24"/>
          <w:szCs w:val="24"/>
          <w:rtl/>
        </w:rPr>
        <w:t>أكثر من 15 عاما من الخبرة (مشروع التسليم التجاري) في تنفيذ الموقع وتشييد المباني والتجارية في مشاريع الإسكان الجماعي الشاهقة.</w:t>
      </w:r>
    </w:p>
    <w:p w:rsidR="008903FC" w:rsidRDefault="008903FC" w:rsidP="008903FC">
      <w:pPr>
        <w:pStyle w:val="ListParagraph"/>
        <w:numPr>
          <w:ilvl w:val="1"/>
          <w:numId w:val="6"/>
        </w:numPr>
        <w:tabs>
          <w:tab w:val="left" w:pos="1080"/>
        </w:tabs>
        <w:bidi/>
        <w:spacing w:before="192"/>
        <w:ind w:left="1080"/>
        <w:rPr>
          <w:rFonts w:ascii="Cambria" w:hAnsi="Cambria"/>
          <w:i/>
          <w:sz w:val="24"/>
        </w:rPr>
      </w:pPr>
      <w:r>
        <w:rPr>
          <w:rFonts w:ascii="Cambria" w:hAnsi="Cambria"/>
          <w:i/>
          <w:iCs/>
          <w:spacing w:val="-2"/>
          <w:sz w:val="24"/>
          <w:szCs w:val="24"/>
          <w:rtl/>
        </w:rPr>
        <w:t>الشركة: COMT CONSTACTION INFRASTRUCTURE LTD.</w:t>
      </w:r>
    </w:p>
    <w:p w:rsidR="008903FC" w:rsidRDefault="008903FC" w:rsidP="008903FC">
      <w:pPr>
        <w:pStyle w:val="ListParagraph"/>
        <w:numPr>
          <w:ilvl w:val="1"/>
          <w:numId w:val="6"/>
        </w:numPr>
        <w:tabs>
          <w:tab w:val="left" w:pos="1080"/>
        </w:tabs>
        <w:bidi/>
        <w:spacing w:before="40"/>
        <w:ind w:left="1080"/>
        <w:rPr>
          <w:rFonts w:ascii="Cambria" w:hAnsi="Cambria"/>
          <w:i/>
          <w:sz w:val="24"/>
        </w:rPr>
      </w:pPr>
      <w:r>
        <w:rPr>
          <w:rFonts w:ascii="Cambria" w:hAnsi="Cambria"/>
          <w:i/>
          <w:iCs/>
          <w:spacing w:val="-2"/>
          <w:sz w:val="24"/>
          <w:szCs w:val="24"/>
          <w:rtl/>
        </w:rPr>
        <w:t>المنصب: مهندس مبتدئ (DTE) / مراقبة الجودة</w:t>
      </w:r>
    </w:p>
    <w:p w:rsidR="008903FC" w:rsidRDefault="008903FC" w:rsidP="008903FC">
      <w:pPr>
        <w:pStyle w:val="ListParagraph"/>
        <w:numPr>
          <w:ilvl w:val="1"/>
          <w:numId w:val="6"/>
        </w:numPr>
        <w:tabs>
          <w:tab w:val="left" w:pos="1080"/>
        </w:tabs>
        <w:bidi/>
        <w:spacing w:before="46"/>
        <w:ind w:left="1080"/>
        <w:rPr>
          <w:rFonts w:ascii="Cambria" w:hAnsi="Cambria"/>
          <w:i/>
          <w:sz w:val="24"/>
        </w:rPr>
      </w:pPr>
      <w:r>
        <w:rPr>
          <w:rFonts w:ascii="Cambria" w:hAnsi="Cambria"/>
          <w:i/>
          <w:iCs/>
          <w:sz w:val="24"/>
          <w:szCs w:val="24"/>
          <w:rtl/>
        </w:rPr>
        <w:t>القسم: مدني (إنشاءات)</w:t>
      </w:r>
    </w:p>
    <w:p w:rsidR="008903FC" w:rsidRDefault="008903FC" w:rsidP="008903FC">
      <w:pPr>
        <w:pStyle w:val="ListParagraph"/>
        <w:numPr>
          <w:ilvl w:val="1"/>
          <w:numId w:val="6"/>
        </w:numPr>
        <w:tabs>
          <w:tab w:val="left" w:pos="1080"/>
        </w:tabs>
        <w:bidi/>
        <w:spacing w:before="45"/>
        <w:ind w:left="1080"/>
        <w:rPr>
          <w:rFonts w:ascii="Cambria" w:hAnsi="Cambria"/>
          <w:i/>
          <w:sz w:val="24"/>
        </w:rPr>
      </w:pPr>
      <w:r>
        <w:rPr>
          <w:rFonts w:ascii="Cambria" w:hAnsi="Cambria"/>
          <w:i/>
          <w:iCs/>
          <w:spacing w:val="-2"/>
          <w:sz w:val="24"/>
          <w:szCs w:val="24"/>
          <w:rtl/>
        </w:rPr>
        <w:t>المشروع: JPPAVILLION COAT - إسكان جماعي</w:t>
      </w:r>
    </w:p>
    <w:p w:rsidR="008903FC" w:rsidRDefault="008903FC" w:rsidP="008903FC">
      <w:pPr>
        <w:pStyle w:val="ListParagraph"/>
        <w:numPr>
          <w:ilvl w:val="1"/>
          <w:numId w:val="6"/>
        </w:numPr>
        <w:tabs>
          <w:tab w:val="left" w:pos="1080"/>
        </w:tabs>
        <w:bidi/>
        <w:spacing w:before="45"/>
        <w:ind w:left="1080"/>
        <w:rPr>
          <w:rFonts w:ascii="Cambria" w:hAnsi="Cambria"/>
          <w:i/>
          <w:sz w:val="24"/>
        </w:rPr>
      </w:pPr>
      <w:r>
        <w:rPr>
          <w:rFonts w:ascii="Cambria" w:hAnsi="Cambria"/>
          <w:i/>
          <w:iCs/>
          <w:spacing w:val="-2"/>
          <w:sz w:val="24"/>
          <w:szCs w:val="24"/>
          <w:rtl/>
        </w:rPr>
        <w:t>الموقع: نويدا</w:t>
      </w:r>
    </w:p>
    <w:p w:rsidR="008903FC" w:rsidRDefault="008903FC" w:rsidP="008903FC">
      <w:pPr>
        <w:pStyle w:val="ListParagraph"/>
        <w:numPr>
          <w:ilvl w:val="1"/>
          <w:numId w:val="6"/>
        </w:numPr>
        <w:tabs>
          <w:tab w:val="left" w:pos="1080"/>
        </w:tabs>
        <w:bidi/>
        <w:spacing w:before="45"/>
        <w:ind w:left="1080"/>
        <w:rPr>
          <w:rFonts w:ascii="Cambria" w:hAnsi="Cambria"/>
          <w:i/>
          <w:sz w:val="24"/>
        </w:rPr>
      </w:pPr>
      <w:r>
        <w:rPr>
          <w:rFonts w:ascii="Cambria" w:hAnsi="Cambria"/>
          <w:i/>
          <w:iCs/>
          <w:sz w:val="24"/>
          <w:szCs w:val="24"/>
          <w:rtl/>
        </w:rPr>
        <w:t>الإبلاغ إلى: P.M/SR. المهندس.</w:t>
      </w:r>
    </w:p>
    <w:p w:rsidR="008903FC" w:rsidRDefault="008903FC" w:rsidP="008903FC">
      <w:pPr>
        <w:pStyle w:val="ListParagraph"/>
        <w:numPr>
          <w:ilvl w:val="1"/>
          <w:numId w:val="6"/>
        </w:numPr>
        <w:tabs>
          <w:tab w:val="left" w:pos="1080"/>
        </w:tabs>
        <w:bidi/>
        <w:spacing w:before="40"/>
        <w:ind w:left="1080"/>
        <w:rPr>
          <w:rFonts w:ascii="Cambria" w:hAnsi="Cambria"/>
          <w:i/>
          <w:sz w:val="24"/>
        </w:rPr>
      </w:pPr>
      <w:r>
        <w:rPr>
          <w:rFonts w:ascii="Cambria" w:hAnsi="Cambria"/>
          <w:i/>
          <w:iCs/>
          <w:spacing w:val="-2"/>
          <w:sz w:val="24"/>
          <w:szCs w:val="24"/>
          <w:rtl/>
        </w:rPr>
        <w:t>تاريخ الانضمام:2</w:t>
      </w:r>
      <w:hyperlink r:id="rId10">
        <w:r>
          <w:rPr>
            <w:rFonts w:ascii="Cambria" w:hAnsi="Cambria"/>
            <w:i/>
            <w:iCs/>
            <w:spacing w:val="-2"/>
            <w:sz w:val="24"/>
            <w:szCs w:val="24"/>
            <w:rtl/>
          </w:rPr>
          <w:t>0</w:t>
        </w:r>
      </w:hyperlink>
      <w:r>
        <w:rPr>
          <w:rFonts w:ascii="Cambria" w:hAnsi="Cambria"/>
          <w:i/>
          <w:iCs/>
          <w:spacing w:val="-2"/>
          <w:sz w:val="24"/>
          <w:szCs w:val="24"/>
          <w:rtl/>
        </w:rPr>
        <w:t>10-2012</w:t>
      </w:r>
    </w:p>
    <w:p w:rsidR="001D5112" w:rsidRDefault="001D5112">
      <w:pPr>
        <w:pStyle w:val="ListParagraph"/>
        <w:rPr>
          <w:rFonts w:ascii="Cambria" w:hAnsi="Cambria"/>
          <w:i/>
          <w:sz w:val="24"/>
        </w:rPr>
        <w:sectPr w:rsidR="001D5112">
          <w:type w:val="continuous"/>
          <w:pgSz w:w="12240" w:h="15840"/>
          <w:pgMar w:top="1020" w:right="1080" w:bottom="280" w:left="144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8903FC" w:rsidRDefault="008903FC" w:rsidP="008903FC">
      <w:pPr>
        <w:pStyle w:val="ListParagraph"/>
        <w:numPr>
          <w:ilvl w:val="1"/>
          <w:numId w:val="7"/>
        </w:numPr>
        <w:tabs>
          <w:tab w:val="left" w:pos="719"/>
          <w:tab w:val="left" w:pos="5219"/>
        </w:tabs>
        <w:bidi/>
        <w:spacing w:before="28"/>
        <w:rPr>
          <w:b/>
          <w:i/>
          <w:sz w:val="28"/>
        </w:rPr>
      </w:pPr>
      <w:r>
        <w:rPr>
          <w:i/>
          <w:iCs/>
          <w:sz w:val="24"/>
          <w:szCs w:val="24"/>
          <w:rtl/>
        </w:rPr>
        <w:lastRenderedPageBreak/>
        <w:t xml:space="preserve">الشركة: </w:t>
      </w:r>
      <w:r>
        <w:rPr>
          <w:b/>
          <w:bCs/>
          <w:i/>
          <w:iCs/>
          <w:sz w:val="24"/>
          <w:szCs w:val="24"/>
          <w:rtl/>
        </w:rPr>
        <w:t>شركة DLF</w:t>
      </w:r>
      <w:r>
        <w:rPr>
          <w:b/>
          <w:bCs/>
          <w:i/>
          <w:iCs/>
          <w:sz w:val="24"/>
          <w:szCs w:val="24"/>
          <w:rtl/>
        </w:rPr>
        <w:tab/>
      </w:r>
      <w:r>
        <w:rPr>
          <w:i/>
          <w:iCs/>
          <w:sz w:val="28"/>
          <w:szCs w:val="28"/>
          <w:rtl/>
        </w:rPr>
        <w:t>الحالية</w:t>
      </w:r>
      <w:r>
        <w:rPr>
          <w:i/>
          <w:iCs/>
          <w:sz w:val="24"/>
          <w:szCs w:val="24"/>
          <w:rtl/>
        </w:rPr>
        <w:t xml:space="preserve">: </w:t>
      </w:r>
      <w:r>
        <w:rPr>
          <w:b/>
          <w:bCs/>
          <w:i/>
          <w:iCs/>
          <w:sz w:val="28"/>
          <w:szCs w:val="28"/>
          <w:rtl/>
        </w:rPr>
        <w:t>يوكسل إنسات السعودية. شركة</w:t>
      </w:r>
    </w:p>
    <w:p w:rsidR="008903FC" w:rsidRDefault="008903FC" w:rsidP="008903FC">
      <w:pPr>
        <w:pStyle w:val="ListParagraph"/>
        <w:numPr>
          <w:ilvl w:val="1"/>
          <w:numId w:val="7"/>
        </w:numPr>
        <w:tabs>
          <w:tab w:val="left" w:pos="719"/>
          <w:tab w:val="left" w:pos="5205"/>
        </w:tabs>
        <w:bidi/>
        <w:spacing w:before="42"/>
        <w:rPr>
          <w:b/>
          <w:i/>
          <w:sz w:val="24"/>
        </w:rPr>
      </w:pPr>
      <w:r>
        <w:rPr>
          <w:i/>
          <w:iCs/>
          <w:spacing w:val="-2"/>
          <w:sz w:val="24"/>
          <w:szCs w:val="24"/>
          <w:rtl/>
        </w:rPr>
        <w:t>المنصب: مهندس مبتدئ</w:t>
      </w:r>
      <w:r>
        <w:rPr>
          <w:i/>
          <w:iCs/>
          <w:sz w:val="24"/>
          <w:szCs w:val="24"/>
          <w:rtl/>
        </w:rPr>
        <w:tab/>
      </w:r>
      <w:r>
        <w:rPr>
          <w:i/>
          <w:iCs/>
          <w:spacing w:val="-4"/>
          <w:sz w:val="32"/>
          <w:szCs w:val="32"/>
          <w:rtl/>
        </w:rPr>
        <w:t>المنصب</w:t>
      </w:r>
      <w:r>
        <w:rPr>
          <w:i/>
          <w:iCs/>
          <w:spacing w:val="-4"/>
          <w:sz w:val="24"/>
          <w:szCs w:val="24"/>
          <w:rtl/>
        </w:rPr>
        <w:t xml:space="preserve">: </w:t>
      </w:r>
      <w:r>
        <w:rPr>
          <w:b/>
          <w:bCs/>
          <w:i/>
          <w:iCs/>
          <w:spacing w:val="-4"/>
          <w:sz w:val="24"/>
          <w:szCs w:val="24"/>
          <w:rtl/>
        </w:rPr>
        <w:t>مهندس مدني (مساعد)</w:t>
      </w:r>
    </w:p>
    <w:p w:rsidR="008903FC" w:rsidRDefault="008903FC" w:rsidP="008903FC">
      <w:pPr>
        <w:pStyle w:val="ListParagraph"/>
        <w:numPr>
          <w:ilvl w:val="1"/>
          <w:numId w:val="7"/>
        </w:numPr>
        <w:tabs>
          <w:tab w:val="left" w:pos="719"/>
          <w:tab w:val="left" w:pos="5205"/>
        </w:tabs>
        <w:bidi/>
        <w:spacing w:before="51"/>
        <w:rPr>
          <w:b/>
          <w:i/>
          <w:sz w:val="24"/>
        </w:rPr>
      </w:pPr>
      <w:r>
        <w:rPr>
          <w:i/>
          <w:iCs/>
          <w:spacing w:val="-2"/>
          <w:sz w:val="24"/>
          <w:szCs w:val="24"/>
          <w:rtl/>
        </w:rPr>
        <w:t>القسم: تاريخ الإنشاء</w:t>
      </w:r>
      <w:r>
        <w:rPr>
          <w:i/>
          <w:iCs/>
          <w:sz w:val="24"/>
          <w:szCs w:val="24"/>
          <w:rtl/>
        </w:rPr>
        <w:tab/>
        <w:t xml:space="preserve">للانضمام: </w:t>
      </w:r>
      <w:r>
        <w:rPr>
          <w:b/>
          <w:bCs/>
          <w:i/>
          <w:iCs/>
          <w:sz w:val="24"/>
          <w:szCs w:val="24"/>
          <w:rtl/>
        </w:rPr>
        <w:t>13.11.24 حتى الآن</w:t>
      </w:r>
    </w:p>
    <w:p w:rsidR="008903FC" w:rsidRDefault="008903FC" w:rsidP="008903FC">
      <w:pPr>
        <w:pStyle w:val="ListParagraph"/>
        <w:numPr>
          <w:ilvl w:val="1"/>
          <w:numId w:val="7"/>
        </w:numPr>
        <w:tabs>
          <w:tab w:val="left" w:pos="719"/>
          <w:tab w:val="left" w:pos="5167"/>
        </w:tabs>
        <w:bidi/>
        <w:rPr>
          <w:b/>
          <w:i/>
          <w:sz w:val="24"/>
        </w:rPr>
      </w:pPr>
      <w:r>
        <w:rPr>
          <w:i/>
          <w:iCs/>
          <w:spacing w:val="-2"/>
          <w:sz w:val="24"/>
          <w:szCs w:val="24"/>
          <w:rtl/>
        </w:rPr>
        <w:t>المشروع: قطاع 24 ، مدينة سايبر</w:t>
      </w:r>
      <w:r>
        <w:rPr>
          <w:i/>
          <w:iCs/>
          <w:sz w:val="24"/>
          <w:szCs w:val="24"/>
          <w:rtl/>
        </w:rPr>
        <w:tab/>
        <w:t xml:space="preserve">الموقع: </w:t>
      </w:r>
      <w:r>
        <w:rPr>
          <w:b/>
          <w:bCs/>
          <w:i/>
          <w:iCs/>
          <w:sz w:val="24"/>
          <w:szCs w:val="24"/>
          <w:rtl/>
        </w:rPr>
        <w:t>الرياض (العربية السعودية)</w:t>
      </w:r>
    </w:p>
    <w:p w:rsidR="008903FC" w:rsidRDefault="008903FC" w:rsidP="008903FC">
      <w:pPr>
        <w:pStyle w:val="ListParagraph"/>
        <w:numPr>
          <w:ilvl w:val="1"/>
          <w:numId w:val="7"/>
        </w:numPr>
        <w:tabs>
          <w:tab w:val="left" w:pos="719"/>
        </w:tabs>
        <w:bidi/>
        <w:rPr>
          <w:i/>
          <w:sz w:val="24"/>
        </w:rPr>
      </w:pPr>
      <w:r>
        <w:rPr>
          <w:i/>
          <w:iCs/>
          <w:spacing w:val="-2"/>
          <w:sz w:val="24"/>
          <w:szCs w:val="24"/>
          <w:rtl/>
        </w:rPr>
        <w:t>الموقع: GURUGARM</w:t>
      </w:r>
    </w:p>
    <w:p w:rsidR="008903FC" w:rsidRDefault="008903FC" w:rsidP="008903FC">
      <w:pPr>
        <w:pStyle w:val="ListParagraph"/>
        <w:numPr>
          <w:ilvl w:val="1"/>
          <w:numId w:val="7"/>
        </w:numPr>
        <w:tabs>
          <w:tab w:val="left" w:pos="719"/>
        </w:tabs>
        <w:bidi/>
        <w:spacing w:before="48"/>
        <w:rPr>
          <w:i/>
          <w:sz w:val="24"/>
        </w:rPr>
      </w:pPr>
      <w:r>
        <w:rPr>
          <w:i/>
          <w:iCs/>
          <w:spacing w:val="-2"/>
          <w:sz w:val="24"/>
          <w:szCs w:val="24"/>
          <w:rtl/>
        </w:rPr>
        <w:t>التقارير: PM / GM</w:t>
      </w:r>
    </w:p>
    <w:p w:rsidR="008903FC" w:rsidRDefault="008903FC" w:rsidP="008903FC">
      <w:pPr>
        <w:pStyle w:val="ListParagraph"/>
        <w:numPr>
          <w:ilvl w:val="1"/>
          <w:numId w:val="7"/>
        </w:numPr>
        <w:tabs>
          <w:tab w:val="left" w:pos="719"/>
        </w:tabs>
        <w:bidi/>
        <w:rPr>
          <w:i/>
          <w:sz w:val="24"/>
        </w:rPr>
      </w:pPr>
      <w:r>
        <w:rPr>
          <w:i/>
          <w:iCs/>
          <w:spacing w:val="-2"/>
          <w:sz w:val="24"/>
          <w:szCs w:val="24"/>
          <w:rtl/>
        </w:rPr>
        <w:t>تاريخ الانضمام: 2012-2017</w:t>
      </w:r>
    </w:p>
    <w:p w:rsidR="008903FC" w:rsidRDefault="008903FC" w:rsidP="00236070">
      <w:pPr>
        <w:pStyle w:val="BodyText"/>
      </w:pPr>
    </w:p>
    <w:p w:rsidR="008903FC" w:rsidRDefault="008903FC" w:rsidP="00236070">
      <w:pPr>
        <w:pStyle w:val="BodyText"/>
      </w:pPr>
    </w:p>
    <w:p w:rsidR="008903FC" w:rsidRDefault="008903FC" w:rsidP="00236070">
      <w:pPr>
        <w:pStyle w:val="BodyText"/>
        <w:spacing w:before="216"/>
      </w:pPr>
    </w:p>
    <w:p w:rsidR="008903FC" w:rsidRDefault="008903FC" w:rsidP="008903FC">
      <w:pPr>
        <w:pStyle w:val="ListParagraph"/>
        <w:numPr>
          <w:ilvl w:val="1"/>
          <w:numId w:val="7"/>
        </w:numPr>
        <w:tabs>
          <w:tab w:val="left" w:pos="719"/>
        </w:tabs>
        <w:bidi/>
        <w:spacing w:before="0"/>
        <w:rPr>
          <w:i/>
          <w:sz w:val="24"/>
        </w:rPr>
      </w:pPr>
      <w:r>
        <w:rPr>
          <w:i/>
          <w:iCs/>
          <w:spacing w:val="-2"/>
          <w:sz w:val="24"/>
          <w:szCs w:val="24"/>
          <w:rtl/>
        </w:rPr>
        <w:t xml:space="preserve">الشركة: </w:t>
      </w:r>
      <w:r>
        <w:rPr>
          <w:b/>
          <w:bCs/>
          <w:i/>
          <w:iCs/>
          <w:spacing w:val="-2"/>
          <w:sz w:val="24"/>
          <w:szCs w:val="24"/>
          <w:rtl/>
        </w:rPr>
        <w:t xml:space="preserve">مجموعة الراشد </w:t>
      </w:r>
      <w:r>
        <w:rPr>
          <w:i/>
          <w:iCs/>
          <w:spacing w:val="-2"/>
          <w:sz w:val="24"/>
          <w:szCs w:val="24"/>
          <w:rtl/>
        </w:rPr>
        <w:t>(</w:t>
      </w:r>
      <w:r>
        <w:rPr>
          <w:b/>
          <w:bCs/>
          <w:i/>
          <w:iCs/>
          <w:spacing w:val="-2"/>
          <w:sz w:val="24"/>
          <w:szCs w:val="24"/>
          <w:rtl/>
        </w:rPr>
        <w:t>مشروع أرامكو</w:t>
      </w:r>
      <w:r>
        <w:rPr>
          <w:i/>
          <w:iCs/>
          <w:spacing w:val="-2"/>
          <w:sz w:val="24"/>
          <w:szCs w:val="24"/>
          <w:rtl/>
        </w:rPr>
        <w:t>)</w:t>
      </w:r>
    </w:p>
    <w:p w:rsidR="008903FC" w:rsidRDefault="008903FC" w:rsidP="008903FC">
      <w:pPr>
        <w:pStyle w:val="ListParagraph"/>
        <w:numPr>
          <w:ilvl w:val="1"/>
          <w:numId w:val="7"/>
        </w:numPr>
        <w:tabs>
          <w:tab w:val="left" w:pos="719"/>
        </w:tabs>
        <w:bidi/>
        <w:spacing w:before="48"/>
        <w:rPr>
          <w:i/>
          <w:sz w:val="24"/>
        </w:rPr>
      </w:pPr>
      <w:r>
        <w:rPr>
          <w:i/>
          <w:iCs/>
          <w:spacing w:val="-2"/>
          <w:sz w:val="24"/>
          <w:szCs w:val="24"/>
          <w:rtl/>
        </w:rPr>
        <w:t>المنصب: مهندس موقع</w:t>
      </w:r>
    </w:p>
    <w:p w:rsidR="008903FC" w:rsidRDefault="008903FC" w:rsidP="008903FC">
      <w:pPr>
        <w:pStyle w:val="ListParagraph"/>
        <w:numPr>
          <w:ilvl w:val="1"/>
          <w:numId w:val="7"/>
        </w:numPr>
        <w:tabs>
          <w:tab w:val="left" w:pos="719"/>
        </w:tabs>
        <w:bidi/>
        <w:rPr>
          <w:i/>
          <w:sz w:val="24"/>
        </w:rPr>
      </w:pPr>
      <w:r>
        <w:rPr>
          <w:i/>
          <w:iCs/>
          <w:spacing w:val="-2"/>
          <w:sz w:val="24"/>
          <w:szCs w:val="24"/>
          <w:rtl/>
        </w:rPr>
        <w:t>القسم: البناء (المدني)</w:t>
      </w:r>
    </w:p>
    <w:p w:rsidR="008903FC" w:rsidRDefault="008903FC" w:rsidP="008903FC">
      <w:pPr>
        <w:pStyle w:val="ListParagraph"/>
        <w:numPr>
          <w:ilvl w:val="1"/>
          <w:numId w:val="7"/>
        </w:numPr>
        <w:tabs>
          <w:tab w:val="left" w:pos="719"/>
        </w:tabs>
        <w:bidi/>
        <w:spacing w:before="44"/>
        <w:rPr>
          <w:i/>
          <w:sz w:val="24"/>
        </w:rPr>
      </w:pPr>
      <w:r>
        <w:rPr>
          <w:i/>
          <w:iCs/>
          <w:sz w:val="24"/>
          <w:szCs w:val="24"/>
          <w:rtl/>
        </w:rPr>
        <w:t>الموقع: جازان (العربية السعودية)</w:t>
      </w:r>
    </w:p>
    <w:p w:rsidR="008903FC" w:rsidRDefault="008903FC" w:rsidP="008903FC">
      <w:pPr>
        <w:pStyle w:val="ListParagraph"/>
        <w:numPr>
          <w:ilvl w:val="1"/>
          <w:numId w:val="7"/>
        </w:numPr>
        <w:tabs>
          <w:tab w:val="left" w:pos="719"/>
        </w:tabs>
        <w:bidi/>
        <w:rPr>
          <w:i/>
          <w:sz w:val="24"/>
        </w:rPr>
      </w:pPr>
      <w:r>
        <w:rPr>
          <w:i/>
          <w:iCs/>
          <w:spacing w:val="-2"/>
          <w:sz w:val="24"/>
          <w:szCs w:val="24"/>
          <w:rtl/>
        </w:rPr>
        <w:t>الإبلاغ إلى: المدير العام</w:t>
      </w:r>
    </w:p>
    <w:p w:rsidR="008903FC" w:rsidRDefault="008903FC" w:rsidP="008903FC">
      <w:pPr>
        <w:pStyle w:val="ListParagraph"/>
        <w:numPr>
          <w:ilvl w:val="1"/>
          <w:numId w:val="7"/>
        </w:numPr>
        <w:tabs>
          <w:tab w:val="left" w:pos="719"/>
        </w:tabs>
        <w:bidi/>
        <w:rPr>
          <w:i/>
          <w:sz w:val="24"/>
        </w:rPr>
      </w:pPr>
      <w:r>
        <w:rPr>
          <w:i/>
          <w:iCs/>
          <w:spacing w:val="-2"/>
          <w:sz w:val="24"/>
          <w:szCs w:val="24"/>
          <w:rtl/>
        </w:rPr>
        <w:t>تاريخ الانضمام: 2017-2019</w:t>
      </w:r>
    </w:p>
    <w:p w:rsidR="008903FC" w:rsidRDefault="008903FC" w:rsidP="00236070">
      <w:pPr>
        <w:pStyle w:val="BodyText"/>
      </w:pPr>
    </w:p>
    <w:p w:rsidR="008903FC" w:rsidRDefault="008903FC" w:rsidP="00236070">
      <w:pPr>
        <w:pStyle w:val="BodyText"/>
        <w:spacing w:before="196"/>
      </w:pPr>
    </w:p>
    <w:p w:rsidR="008903FC" w:rsidRDefault="008903FC" w:rsidP="008903FC">
      <w:pPr>
        <w:pStyle w:val="ListParagraph"/>
        <w:numPr>
          <w:ilvl w:val="1"/>
          <w:numId w:val="7"/>
        </w:numPr>
        <w:tabs>
          <w:tab w:val="left" w:pos="719"/>
        </w:tabs>
        <w:bidi/>
        <w:spacing w:before="0"/>
        <w:rPr>
          <w:rFonts w:ascii="Arial" w:hAnsi="Arial"/>
          <w:b/>
          <w:i/>
          <w:sz w:val="24"/>
        </w:rPr>
      </w:pPr>
      <w:r>
        <w:rPr>
          <w:i/>
          <w:iCs/>
          <w:sz w:val="24"/>
          <w:szCs w:val="24"/>
          <w:rtl/>
        </w:rPr>
        <w:t xml:space="preserve">الشركة: </w:t>
      </w:r>
      <w:r>
        <w:rPr>
          <w:rFonts w:ascii="Arial" w:hAnsi="Arial"/>
          <w:b/>
          <w:bCs/>
          <w:i/>
          <w:iCs/>
          <w:color w:val="001D35"/>
          <w:sz w:val="24"/>
          <w:szCs w:val="24"/>
          <w:rtl/>
        </w:rPr>
        <w:t>مجموعة كالكا</w:t>
      </w:r>
    </w:p>
    <w:p w:rsidR="008903FC" w:rsidRDefault="008903FC" w:rsidP="008903FC">
      <w:pPr>
        <w:pStyle w:val="ListParagraph"/>
        <w:numPr>
          <w:ilvl w:val="1"/>
          <w:numId w:val="7"/>
        </w:numPr>
        <w:tabs>
          <w:tab w:val="left" w:pos="719"/>
        </w:tabs>
        <w:bidi/>
        <w:rPr>
          <w:i/>
          <w:sz w:val="24"/>
        </w:rPr>
      </w:pPr>
      <w:r>
        <w:rPr>
          <w:i/>
          <w:iCs/>
          <w:spacing w:val="-2"/>
          <w:sz w:val="24"/>
          <w:szCs w:val="24"/>
          <w:rtl/>
        </w:rPr>
        <w:t>المنصب: مهندس مشروع</w:t>
      </w:r>
    </w:p>
    <w:p w:rsidR="008903FC" w:rsidRDefault="008903FC" w:rsidP="008903FC">
      <w:pPr>
        <w:pStyle w:val="ListParagraph"/>
        <w:numPr>
          <w:ilvl w:val="1"/>
          <w:numId w:val="7"/>
        </w:numPr>
        <w:tabs>
          <w:tab w:val="left" w:pos="719"/>
        </w:tabs>
        <w:bidi/>
        <w:spacing w:before="53"/>
        <w:rPr>
          <w:i/>
          <w:sz w:val="24"/>
        </w:rPr>
      </w:pPr>
      <w:r>
        <w:rPr>
          <w:i/>
          <w:iCs/>
          <w:spacing w:val="-2"/>
          <w:sz w:val="24"/>
          <w:szCs w:val="24"/>
          <w:rtl/>
        </w:rPr>
        <w:t>القسم: البناء (المدني)</w:t>
      </w:r>
    </w:p>
    <w:p w:rsidR="008903FC" w:rsidRDefault="008903FC" w:rsidP="008903FC">
      <w:pPr>
        <w:pStyle w:val="ListParagraph"/>
        <w:numPr>
          <w:ilvl w:val="1"/>
          <w:numId w:val="7"/>
        </w:numPr>
        <w:tabs>
          <w:tab w:val="left" w:pos="719"/>
        </w:tabs>
        <w:bidi/>
        <w:rPr>
          <w:i/>
          <w:sz w:val="24"/>
        </w:rPr>
      </w:pPr>
      <w:r>
        <w:rPr>
          <w:i/>
          <w:iCs/>
          <w:spacing w:val="-2"/>
          <w:sz w:val="24"/>
          <w:szCs w:val="24"/>
          <w:rtl/>
        </w:rPr>
        <w:t>المشروع: مشروع بناء المدرسة</w:t>
      </w:r>
    </w:p>
    <w:p w:rsidR="008903FC" w:rsidRDefault="008903FC" w:rsidP="008903FC">
      <w:pPr>
        <w:pStyle w:val="ListParagraph"/>
        <w:numPr>
          <w:ilvl w:val="1"/>
          <w:numId w:val="7"/>
        </w:numPr>
        <w:tabs>
          <w:tab w:val="left" w:pos="719"/>
        </w:tabs>
        <w:bidi/>
        <w:rPr>
          <w:i/>
          <w:sz w:val="24"/>
        </w:rPr>
      </w:pPr>
      <w:r>
        <w:rPr>
          <w:i/>
          <w:iCs/>
          <w:spacing w:val="-4"/>
          <w:sz w:val="24"/>
          <w:szCs w:val="24"/>
          <w:rtl/>
        </w:rPr>
        <w:t>الموقع: فريد أباد</w:t>
      </w:r>
    </w:p>
    <w:p w:rsidR="008903FC" w:rsidRDefault="008903FC" w:rsidP="008903FC">
      <w:pPr>
        <w:pStyle w:val="ListParagraph"/>
        <w:numPr>
          <w:ilvl w:val="1"/>
          <w:numId w:val="7"/>
        </w:numPr>
        <w:tabs>
          <w:tab w:val="left" w:pos="719"/>
        </w:tabs>
        <w:bidi/>
        <w:rPr>
          <w:i/>
          <w:sz w:val="24"/>
        </w:rPr>
      </w:pPr>
      <w:r>
        <w:rPr>
          <w:i/>
          <w:iCs/>
          <w:spacing w:val="-2"/>
          <w:sz w:val="24"/>
          <w:szCs w:val="24"/>
          <w:rtl/>
        </w:rPr>
        <w:t>الإبلاغ إلى: المدير العام</w:t>
      </w:r>
    </w:p>
    <w:p w:rsidR="008903FC" w:rsidRDefault="008903FC" w:rsidP="008903FC">
      <w:pPr>
        <w:pStyle w:val="ListParagraph"/>
        <w:numPr>
          <w:ilvl w:val="1"/>
          <w:numId w:val="7"/>
        </w:numPr>
        <w:tabs>
          <w:tab w:val="left" w:pos="719"/>
        </w:tabs>
        <w:bidi/>
        <w:rPr>
          <w:i/>
          <w:sz w:val="24"/>
        </w:rPr>
      </w:pPr>
      <w:r>
        <w:rPr>
          <w:i/>
          <w:iCs/>
          <w:sz w:val="24"/>
          <w:szCs w:val="24"/>
          <w:rtl/>
        </w:rPr>
        <w:t>تاريخ الانضمام: 2021 إلى 2024</w:t>
      </w:r>
    </w:p>
    <w:p w:rsidR="008903FC" w:rsidRDefault="008903FC" w:rsidP="00236070">
      <w:pPr>
        <w:pStyle w:val="BodyText"/>
      </w:pPr>
    </w:p>
    <w:p w:rsidR="008903FC" w:rsidRDefault="008903FC" w:rsidP="00236070">
      <w:pPr>
        <w:pStyle w:val="BodyText"/>
        <w:spacing w:before="183"/>
      </w:pPr>
    </w:p>
    <w:p w:rsidR="008903FC" w:rsidRDefault="008903FC" w:rsidP="00236070">
      <w:pPr>
        <w:pStyle w:val="Heading1"/>
        <w:bidi/>
        <w:rPr>
          <w:rFonts w:ascii="Calibri"/>
          <w:u w:val="none"/>
        </w:rPr>
      </w:pPr>
      <w:r>
        <w:rPr>
          <w:rFonts w:ascii="Calibri"/>
          <w:spacing w:val="-2"/>
          <w:rtl/>
        </w:rPr>
        <w:t>المسؤولية الوظيفية</w:t>
      </w:r>
    </w:p>
    <w:p w:rsidR="008903FC" w:rsidRDefault="008903FC" w:rsidP="008903FC">
      <w:pPr>
        <w:pStyle w:val="ListParagraph"/>
        <w:numPr>
          <w:ilvl w:val="1"/>
          <w:numId w:val="7"/>
        </w:numPr>
        <w:tabs>
          <w:tab w:val="left" w:pos="719"/>
        </w:tabs>
        <w:bidi/>
        <w:spacing w:before="66"/>
        <w:rPr>
          <w:i/>
          <w:sz w:val="24"/>
        </w:rPr>
      </w:pPr>
      <w:r>
        <w:rPr>
          <w:i/>
          <w:iCs/>
          <w:sz w:val="24"/>
          <w:szCs w:val="24"/>
          <w:rtl/>
        </w:rPr>
        <w:t>جميع أنواع أعمال تنفيذ الموقع في مشروع عقاري</w:t>
      </w:r>
    </w:p>
    <w:p w:rsidR="008903FC" w:rsidRDefault="008903FC" w:rsidP="008903FC">
      <w:pPr>
        <w:pStyle w:val="ListParagraph"/>
        <w:numPr>
          <w:ilvl w:val="1"/>
          <w:numId w:val="7"/>
        </w:numPr>
        <w:tabs>
          <w:tab w:val="left" w:pos="714"/>
          <w:tab w:val="left" w:pos="721"/>
        </w:tabs>
        <w:bidi/>
        <w:spacing w:line="276" w:lineRule="auto"/>
        <w:ind w:right="1429" w:hanging="361"/>
        <w:rPr>
          <w:i/>
          <w:sz w:val="24"/>
        </w:rPr>
      </w:pPr>
      <w:r>
        <w:rPr>
          <w:i/>
          <w:iCs/>
          <w:sz w:val="24"/>
          <w:szCs w:val="24"/>
          <w:rtl/>
        </w:rPr>
        <w:t>مسؤول عن التحقق من العمل الفعلي في الموقع حسب الرسومات والمواصفات المعتمدة</w:t>
      </w:r>
    </w:p>
    <w:p w:rsidR="008903FC" w:rsidRDefault="008903FC" w:rsidP="008903FC">
      <w:pPr>
        <w:pStyle w:val="ListParagraph"/>
        <w:numPr>
          <w:ilvl w:val="1"/>
          <w:numId w:val="7"/>
        </w:numPr>
        <w:tabs>
          <w:tab w:val="left" w:pos="714"/>
          <w:tab w:val="left" w:pos="721"/>
        </w:tabs>
        <w:bidi/>
        <w:spacing w:before="0" w:line="278" w:lineRule="auto"/>
        <w:ind w:right="749" w:hanging="361"/>
        <w:rPr>
          <w:i/>
          <w:sz w:val="24"/>
        </w:rPr>
      </w:pPr>
      <w:r>
        <w:rPr>
          <w:i/>
          <w:iCs/>
          <w:sz w:val="24"/>
          <w:szCs w:val="24"/>
          <w:rtl/>
        </w:rPr>
        <w:t xml:space="preserve">مسح الكميات مثل إعداد BBS </w:t>
      </w:r>
      <w:r>
        <w:rPr>
          <w:rFonts w:hint="cs"/>
          <w:i/>
          <w:iCs/>
          <w:sz w:val="24"/>
          <w:szCs w:val="24"/>
          <w:rtl/>
        </w:rPr>
        <w:t>و</w:t>
      </w:r>
      <w:r>
        <w:rPr>
          <w:rFonts w:hint="cs"/>
          <w:i/>
          <w:iCs/>
          <w:sz w:val="24"/>
          <w:szCs w:val="24"/>
        </w:rPr>
        <w:t>Shuttering</w:t>
      </w:r>
      <w:r>
        <w:rPr>
          <w:i/>
          <w:iCs/>
          <w:sz w:val="24"/>
          <w:szCs w:val="24"/>
          <w:rtl/>
        </w:rPr>
        <w:t xml:space="preserve"> </w:t>
      </w:r>
      <w:r>
        <w:rPr>
          <w:rFonts w:hint="cs"/>
          <w:i/>
          <w:iCs/>
          <w:sz w:val="24"/>
          <w:szCs w:val="24"/>
          <w:rtl/>
        </w:rPr>
        <w:t>و</w:t>
      </w:r>
      <w:r>
        <w:rPr>
          <w:rFonts w:hint="cs"/>
          <w:i/>
          <w:iCs/>
          <w:sz w:val="24"/>
          <w:szCs w:val="24"/>
        </w:rPr>
        <w:t>RMC</w:t>
      </w:r>
      <w:r>
        <w:rPr>
          <w:i/>
          <w:iCs/>
          <w:sz w:val="24"/>
          <w:szCs w:val="24"/>
          <w:rtl/>
        </w:rPr>
        <w:t xml:space="preserve"> وجميع الكميات المتعلقة بمشروع الإسكان الجماعي وتنفيذ الموقع.</w:t>
      </w:r>
    </w:p>
    <w:p w:rsidR="008903FC" w:rsidRDefault="008903FC" w:rsidP="008903FC">
      <w:pPr>
        <w:pStyle w:val="ListParagraph"/>
        <w:numPr>
          <w:ilvl w:val="1"/>
          <w:numId w:val="7"/>
        </w:numPr>
        <w:tabs>
          <w:tab w:val="left" w:pos="714"/>
          <w:tab w:val="left" w:pos="721"/>
        </w:tabs>
        <w:bidi/>
        <w:spacing w:before="1" w:line="276" w:lineRule="auto"/>
        <w:ind w:right="903" w:hanging="361"/>
        <w:rPr>
          <w:i/>
          <w:sz w:val="24"/>
        </w:rPr>
      </w:pPr>
      <w:r>
        <w:rPr>
          <w:i/>
          <w:iCs/>
          <w:sz w:val="24"/>
          <w:szCs w:val="24"/>
          <w:rtl/>
        </w:rPr>
        <w:t>فحص التعزيز والإغلاق عند الحاجة وفقا للرسم والجودة.</w:t>
      </w:r>
    </w:p>
    <w:p w:rsidR="008903FC" w:rsidRDefault="008903FC" w:rsidP="008903FC">
      <w:pPr>
        <w:pStyle w:val="ListParagraph"/>
        <w:numPr>
          <w:ilvl w:val="1"/>
          <w:numId w:val="7"/>
        </w:numPr>
        <w:tabs>
          <w:tab w:val="left" w:pos="719"/>
        </w:tabs>
        <w:bidi/>
        <w:spacing w:before="3"/>
        <w:rPr>
          <w:i/>
          <w:sz w:val="24"/>
        </w:rPr>
      </w:pPr>
      <w:r>
        <w:rPr>
          <w:i/>
          <w:iCs/>
          <w:spacing w:val="-2"/>
          <w:sz w:val="24"/>
          <w:szCs w:val="24"/>
          <w:rtl/>
        </w:rPr>
        <w:t>تخطيط وإدارة المشاريع المدنية الكبرى مثل العقارات متعددة الطوابق في منطقة NCR.</w:t>
      </w:r>
    </w:p>
    <w:p w:rsidR="008903FC" w:rsidRDefault="008903FC" w:rsidP="008903FC">
      <w:pPr>
        <w:pStyle w:val="ListParagraph"/>
        <w:numPr>
          <w:ilvl w:val="1"/>
          <w:numId w:val="7"/>
        </w:numPr>
        <w:tabs>
          <w:tab w:val="left" w:pos="714"/>
          <w:tab w:val="left" w:pos="721"/>
        </w:tabs>
        <w:bidi/>
        <w:spacing w:before="38" w:line="276" w:lineRule="auto"/>
        <w:ind w:right="890" w:hanging="361"/>
        <w:rPr>
          <w:i/>
          <w:sz w:val="24"/>
        </w:rPr>
      </w:pPr>
      <w:r>
        <w:rPr>
          <w:i/>
          <w:iCs/>
          <w:sz w:val="24"/>
          <w:szCs w:val="24"/>
          <w:rtl/>
        </w:rPr>
        <w:t>التشاور مع العملاء وأعضاء الفريق الهندسي الآخرين وإجراء البحوث لتحديد متطلبات المشروع.</w:t>
      </w:r>
    </w:p>
    <w:p w:rsidR="008903FC" w:rsidRDefault="008903FC" w:rsidP="008903FC">
      <w:pPr>
        <w:pStyle w:val="ListParagraph"/>
        <w:numPr>
          <w:ilvl w:val="1"/>
          <w:numId w:val="7"/>
        </w:numPr>
        <w:tabs>
          <w:tab w:val="left" w:pos="719"/>
        </w:tabs>
        <w:bidi/>
        <w:spacing w:before="3"/>
        <w:rPr>
          <w:i/>
          <w:sz w:val="24"/>
        </w:rPr>
      </w:pPr>
      <w:r>
        <w:rPr>
          <w:i/>
          <w:iCs/>
          <w:spacing w:val="-2"/>
          <w:sz w:val="24"/>
          <w:szCs w:val="24"/>
          <w:rtl/>
        </w:rPr>
        <w:t>التحكم في القوى العاملة والمواد والمعدات.</w:t>
      </w:r>
    </w:p>
    <w:p w:rsidR="008903FC" w:rsidRDefault="008903FC" w:rsidP="008903FC">
      <w:pPr>
        <w:pStyle w:val="ListParagraph"/>
        <w:numPr>
          <w:ilvl w:val="1"/>
          <w:numId w:val="7"/>
        </w:numPr>
        <w:tabs>
          <w:tab w:val="left" w:pos="719"/>
        </w:tabs>
        <w:bidi/>
        <w:spacing w:before="39"/>
        <w:rPr>
          <w:i/>
          <w:sz w:val="24"/>
        </w:rPr>
      </w:pPr>
      <w:r>
        <w:rPr>
          <w:i/>
          <w:iCs/>
          <w:spacing w:val="-2"/>
          <w:sz w:val="24"/>
          <w:szCs w:val="24"/>
          <w:rtl/>
        </w:rPr>
        <w:t>مراقبة معدل الإنتاج ليكون ضمن الميزانية المعتمدة للمشروع.</w:t>
      </w:r>
    </w:p>
    <w:p w:rsidR="001D5112" w:rsidRDefault="001D5112">
      <w:pPr>
        <w:pStyle w:val="ListParagraph"/>
        <w:rPr>
          <w:i/>
          <w:sz w:val="24"/>
        </w:rPr>
        <w:sectPr w:rsidR="001D5112">
          <w:pgSz w:w="12240" w:h="15840"/>
          <w:pgMar w:top="1280" w:right="1080" w:bottom="280" w:left="144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8903FC" w:rsidRDefault="008903FC" w:rsidP="008903FC">
      <w:pPr>
        <w:pStyle w:val="ListParagraph"/>
        <w:numPr>
          <w:ilvl w:val="1"/>
          <w:numId w:val="8"/>
        </w:numPr>
        <w:tabs>
          <w:tab w:val="left" w:pos="719"/>
        </w:tabs>
        <w:bidi/>
        <w:spacing w:before="60"/>
        <w:jc w:val="both"/>
        <w:rPr>
          <w:i/>
          <w:sz w:val="24"/>
        </w:rPr>
      </w:pPr>
      <w:r>
        <w:rPr>
          <w:i/>
          <w:iCs/>
          <w:spacing w:val="-5"/>
          <w:sz w:val="24"/>
          <w:szCs w:val="24"/>
          <w:rtl/>
        </w:rPr>
        <w:lastRenderedPageBreak/>
        <w:t>المشاركة-</w:t>
      </w:r>
    </w:p>
    <w:p w:rsidR="008903FC" w:rsidRDefault="008903FC" w:rsidP="006211F0">
      <w:pPr>
        <w:pStyle w:val="BodyText"/>
        <w:bidi/>
        <w:spacing w:before="34"/>
        <w:ind w:left="360" w:right="147"/>
        <w:jc w:val="both"/>
      </w:pPr>
      <w:r>
        <w:rPr>
          <w:rtl/>
        </w:rPr>
        <w:t>رسامة مع المقاول والموقع المسؤول عن فاتورة المقاول لحل جميع أنواع المشكلات.</w:t>
      </w:r>
    </w:p>
    <w:p w:rsidR="008903FC" w:rsidRDefault="008903FC" w:rsidP="008903FC">
      <w:pPr>
        <w:pStyle w:val="ListParagraph"/>
        <w:numPr>
          <w:ilvl w:val="1"/>
          <w:numId w:val="8"/>
        </w:numPr>
        <w:tabs>
          <w:tab w:val="left" w:pos="719"/>
        </w:tabs>
        <w:bidi/>
        <w:spacing w:before="47"/>
        <w:jc w:val="both"/>
        <w:rPr>
          <w:i/>
          <w:sz w:val="24"/>
        </w:rPr>
      </w:pPr>
      <w:r>
        <w:rPr>
          <w:i/>
          <w:iCs/>
          <w:sz w:val="24"/>
          <w:szCs w:val="24"/>
          <w:rtl/>
        </w:rPr>
        <w:t>تنسيق فريق الهيكل والهندسة المعمارية والاستشاريين.</w:t>
      </w:r>
    </w:p>
    <w:p w:rsidR="008903FC" w:rsidRDefault="008903FC" w:rsidP="008903FC">
      <w:pPr>
        <w:pStyle w:val="ListParagraph"/>
        <w:numPr>
          <w:ilvl w:val="1"/>
          <w:numId w:val="8"/>
        </w:numPr>
        <w:tabs>
          <w:tab w:val="left" w:pos="719"/>
          <w:tab w:val="left" w:pos="721"/>
        </w:tabs>
        <w:bidi/>
        <w:spacing w:before="44" w:line="278" w:lineRule="auto"/>
        <w:ind w:right="1865" w:hanging="361"/>
        <w:jc w:val="both"/>
        <w:rPr>
          <w:i/>
          <w:sz w:val="24"/>
        </w:rPr>
      </w:pPr>
      <w:r>
        <w:rPr>
          <w:i/>
          <w:iCs/>
          <w:sz w:val="24"/>
          <w:szCs w:val="24"/>
          <w:rtl/>
        </w:rPr>
        <w:t>تخطيط والتأثير على أعمال التنفيذ وفقا لجداول المهام المختلفة وفقا للمشروع من خلال الاستخدام الأمثل للمعدات والقوى العاملة.</w:t>
      </w:r>
    </w:p>
    <w:p w:rsidR="008903FC" w:rsidRDefault="008903FC" w:rsidP="008903FC">
      <w:pPr>
        <w:pStyle w:val="ListParagraph"/>
        <w:numPr>
          <w:ilvl w:val="1"/>
          <w:numId w:val="8"/>
        </w:numPr>
        <w:tabs>
          <w:tab w:val="left" w:pos="719"/>
        </w:tabs>
        <w:bidi/>
        <w:spacing w:before="0" w:line="292" w:lineRule="exact"/>
        <w:jc w:val="both"/>
        <w:rPr>
          <w:i/>
          <w:sz w:val="24"/>
        </w:rPr>
      </w:pPr>
      <w:r>
        <w:rPr>
          <w:i/>
          <w:iCs/>
          <w:sz w:val="24"/>
          <w:szCs w:val="24"/>
          <w:rtl/>
        </w:rPr>
        <w:t>مراجعة فاتورة العميل والمقاول الشهرية المتعلقة بالأعمال المدنية.</w:t>
      </w:r>
    </w:p>
    <w:p w:rsidR="008903FC" w:rsidRDefault="008903FC" w:rsidP="008903FC">
      <w:pPr>
        <w:pStyle w:val="ListParagraph"/>
        <w:numPr>
          <w:ilvl w:val="1"/>
          <w:numId w:val="8"/>
        </w:numPr>
        <w:tabs>
          <w:tab w:val="left" w:pos="719"/>
        </w:tabs>
        <w:bidi/>
        <w:spacing w:before="33"/>
        <w:jc w:val="both"/>
        <w:rPr>
          <w:i/>
          <w:sz w:val="24"/>
        </w:rPr>
      </w:pPr>
      <w:r>
        <w:rPr>
          <w:i/>
          <w:iCs/>
          <w:sz w:val="24"/>
          <w:szCs w:val="24"/>
          <w:rtl/>
        </w:rPr>
        <w:t>إدارة العمليات المدنية المنفذة في الموقع.</w:t>
      </w:r>
    </w:p>
    <w:p w:rsidR="008903FC" w:rsidRDefault="008903FC" w:rsidP="008903FC">
      <w:pPr>
        <w:pStyle w:val="ListParagraph"/>
        <w:numPr>
          <w:ilvl w:val="1"/>
          <w:numId w:val="8"/>
        </w:numPr>
        <w:tabs>
          <w:tab w:val="left" w:pos="719"/>
        </w:tabs>
        <w:bidi/>
        <w:spacing w:before="48"/>
        <w:jc w:val="both"/>
        <w:rPr>
          <w:i/>
          <w:sz w:val="24"/>
        </w:rPr>
      </w:pPr>
      <w:r>
        <w:rPr>
          <w:i/>
          <w:iCs/>
          <w:sz w:val="24"/>
          <w:szCs w:val="24"/>
          <w:rtl/>
        </w:rPr>
        <w:t>اختيار الأجهزة المناسبة لمتطلبات الموقع من البائع.</w:t>
      </w:r>
    </w:p>
    <w:p w:rsidR="008903FC" w:rsidRDefault="008903FC" w:rsidP="006211F0">
      <w:pPr>
        <w:pStyle w:val="BodyText"/>
        <w:spacing w:before="178"/>
      </w:pPr>
    </w:p>
    <w:p w:rsidR="008903FC" w:rsidRDefault="008903FC" w:rsidP="006211F0">
      <w:pPr>
        <w:pStyle w:val="Heading1"/>
        <w:bidi/>
        <w:rPr>
          <w:rFonts w:ascii="Calibri"/>
          <w:u w:val="none"/>
        </w:rPr>
      </w:pPr>
      <w:bookmarkStart w:id="0" w:name="Document_Controlling"/>
      <w:bookmarkEnd w:id="0"/>
      <w:r>
        <w:rPr>
          <w:rFonts w:ascii="Calibri"/>
          <w:spacing w:val="-2"/>
          <w:u w:val="thick"/>
          <w:rtl/>
        </w:rPr>
        <w:t>التحكم في المستندات</w:t>
      </w:r>
    </w:p>
    <w:p w:rsidR="008903FC" w:rsidRDefault="008903FC" w:rsidP="008903FC">
      <w:pPr>
        <w:pStyle w:val="ListParagraph"/>
        <w:numPr>
          <w:ilvl w:val="1"/>
          <w:numId w:val="8"/>
        </w:numPr>
        <w:tabs>
          <w:tab w:val="left" w:pos="719"/>
          <w:tab w:val="left" w:pos="721"/>
        </w:tabs>
        <w:bidi/>
        <w:spacing w:before="75" w:line="276" w:lineRule="auto"/>
        <w:ind w:right="1053" w:hanging="361"/>
        <w:rPr>
          <w:i/>
          <w:sz w:val="24"/>
        </w:rPr>
      </w:pPr>
      <w:r>
        <w:rPr>
          <w:i/>
          <w:iCs/>
          <w:sz w:val="24"/>
          <w:szCs w:val="24"/>
          <w:rtl/>
        </w:rPr>
        <w:t>جمع البيانات أو المواصفات الفنية كما هو مطلوب من قبل فريق المشروع.</w:t>
      </w:r>
    </w:p>
    <w:p w:rsidR="008903FC" w:rsidRDefault="008903FC" w:rsidP="008903FC">
      <w:pPr>
        <w:pStyle w:val="ListParagraph"/>
        <w:numPr>
          <w:ilvl w:val="1"/>
          <w:numId w:val="8"/>
        </w:numPr>
        <w:tabs>
          <w:tab w:val="left" w:pos="719"/>
        </w:tabs>
        <w:bidi/>
        <w:spacing w:before="3"/>
        <w:rPr>
          <w:i/>
          <w:sz w:val="24"/>
        </w:rPr>
      </w:pPr>
      <w:r>
        <w:rPr>
          <w:i/>
          <w:iCs/>
          <w:sz w:val="24"/>
          <w:szCs w:val="24"/>
          <w:rtl/>
        </w:rPr>
        <w:t>تسجيل الإيصال على الرسومات والمستندات الفنية الواردة من الاستشاريين.</w:t>
      </w:r>
    </w:p>
    <w:p w:rsidR="008903FC" w:rsidRDefault="008903FC" w:rsidP="008903FC">
      <w:pPr>
        <w:pStyle w:val="ListParagraph"/>
        <w:numPr>
          <w:ilvl w:val="1"/>
          <w:numId w:val="8"/>
        </w:numPr>
        <w:tabs>
          <w:tab w:val="left" w:pos="719"/>
          <w:tab w:val="left" w:pos="721"/>
        </w:tabs>
        <w:bidi/>
        <w:spacing w:before="44" w:line="276" w:lineRule="auto"/>
        <w:ind w:right="1654" w:hanging="361"/>
        <w:rPr>
          <w:i/>
          <w:sz w:val="24"/>
        </w:rPr>
      </w:pPr>
      <w:r>
        <w:rPr>
          <w:i/>
          <w:iCs/>
          <w:sz w:val="24"/>
          <w:szCs w:val="24"/>
          <w:rtl/>
        </w:rPr>
        <w:t>إصدار الرسومات والمعلومات الفنية الأخرى للمشروع والعقود المفروضة من خلال الإحالة.</w:t>
      </w:r>
    </w:p>
    <w:p w:rsidR="008903FC" w:rsidRDefault="008903FC" w:rsidP="008903FC">
      <w:pPr>
        <w:pStyle w:val="ListParagraph"/>
        <w:numPr>
          <w:ilvl w:val="1"/>
          <w:numId w:val="8"/>
        </w:numPr>
        <w:tabs>
          <w:tab w:val="left" w:pos="719"/>
          <w:tab w:val="left" w:pos="721"/>
        </w:tabs>
        <w:bidi/>
        <w:spacing w:before="3" w:line="235" w:lineRule="auto"/>
        <w:ind w:right="608" w:hanging="361"/>
        <w:rPr>
          <w:i/>
          <w:sz w:val="24"/>
        </w:rPr>
      </w:pPr>
      <w:r>
        <w:rPr>
          <w:i/>
          <w:iCs/>
          <w:sz w:val="24"/>
          <w:szCs w:val="24"/>
          <w:rtl/>
        </w:rPr>
        <w:t>الاحتفاظ بالملفات المتعلقة بالتصميم والجدولة والمراقبة مع رقم وتاريخ الملف المناسب.</w:t>
      </w:r>
    </w:p>
    <w:p w:rsidR="008903FC" w:rsidRDefault="008903FC" w:rsidP="008903FC">
      <w:pPr>
        <w:pStyle w:val="ListParagraph"/>
        <w:numPr>
          <w:ilvl w:val="1"/>
          <w:numId w:val="8"/>
        </w:numPr>
        <w:tabs>
          <w:tab w:val="left" w:pos="719"/>
        </w:tabs>
        <w:bidi/>
        <w:spacing w:before="45"/>
        <w:rPr>
          <w:i/>
          <w:sz w:val="24"/>
        </w:rPr>
      </w:pPr>
      <w:r>
        <w:rPr>
          <w:i/>
          <w:iCs/>
          <w:sz w:val="24"/>
          <w:szCs w:val="24"/>
          <w:rtl/>
        </w:rPr>
        <w:t>تخزين الرسومات والمستندات والملفات مع سهولة التتبع.</w:t>
      </w:r>
    </w:p>
    <w:p w:rsidR="008903FC" w:rsidRDefault="008903FC" w:rsidP="006211F0">
      <w:pPr>
        <w:pStyle w:val="Heading1"/>
        <w:bidi/>
        <w:spacing w:before="221"/>
        <w:rPr>
          <w:rFonts w:ascii="Calibri"/>
          <w:u w:val="none"/>
        </w:rPr>
      </w:pPr>
      <w:bookmarkStart w:id="1" w:name="Computer_Skills"/>
      <w:bookmarkEnd w:id="1"/>
      <w:r>
        <w:rPr>
          <w:rFonts w:ascii="Calibri"/>
          <w:spacing w:val="-2"/>
          <w:u w:val="thick"/>
          <w:rtl/>
        </w:rPr>
        <w:t>مهارات الكمبيوتر</w:t>
      </w:r>
    </w:p>
    <w:p w:rsidR="008903FC" w:rsidRDefault="008903FC" w:rsidP="008903FC">
      <w:pPr>
        <w:pStyle w:val="ListParagraph"/>
        <w:numPr>
          <w:ilvl w:val="1"/>
          <w:numId w:val="8"/>
        </w:numPr>
        <w:tabs>
          <w:tab w:val="left" w:pos="719"/>
          <w:tab w:val="left" w:pos="2881"/>
        </w:tabs>
        <w:bidi/>
        <w:spacing w:before="67"/>
        <w:rPr>
          <w:b/>
          <w:i/>
          <w:sz w:val="32"/>
        </w:rPr>
      </w:pPr>
      <w:r>
        <w:rPr>
          <w:i/>
          <w:iCs/>
          <w:spacing w:val="-2"/>
          <w:sz w:val="24"/>
          <w:szCs w:val="24"/>
          <w:rtl/>
        </w:rPr>
        <w:t>أنظمة التشغيل</w:t>
      </w:r>
      <w:r>
        <w:rPr>
          <w:i/>
          <w:iCs/>
          <w:sz w:val="24"/>
          <w:szCs w:val="24"/>
          <w:rtl/>
        </w:rPr>
        <w:tab/>
      </w:r>
      <w:r>
        <w:rPr>
          <w:b/>
          <w:bCs/>
          <w:i/>
          <w:iCs/>
          <w:sz w:val="24"/>
          <w:szCs w:val="24"/>
          <w:rtl/>
        </w:rPr>
        <w:t xml:space="preserve">: </w:t>
      </w:r>
      <w:r>
        <w:rPr>
          <w:b/>
          <w:bCs/>
          <w:i/>
          <w:iCs/>
          <w:sz w:val="32"/>
          <w:szCs w:val="32"/>
          <w:rtl/>
        </w:rPr>
        <w:t>Windows و Windows7 و Windows11</w:t>
      </w:r>
    </w:p>
    <w:p w:rsidR="008903FC" w:rsidRDefault="008903FC" w:rsidP="008903FC">
      <w:pPr>
        <w:pStyle w:val="ListParagraph"/>
        <w:numPr>
          <w:ilvl w:val="1"/>
          <w:numId w:val="8"/>
        </w:numPr>
        <w:tabs>
          <w:tab w:val="left" w:pos="719"/>
          <w:tab w:val="left" w:pos="2881"/>
        </w:tabs>
        <w:bidi/>
        <w:spacing w:before="41"/>
        <w:rPr>
          <w:b/>
          <w:i/>
          <w:sz w:val="32"/>
        </w:rPr>
      </w:pPr>
      <w:r>
        <w:rPr>
          <w:i/>
          <w:iCs/>
          <w:sz w:val="24"/>
          <w:szCs w:val="24"/>
          <w:rtl/>
        </w:rPr>
        <w:t>أتمتة المكاتب</w:t>
      </w:r>
      <w:r>
        <w:rPr>
          <w:i/>
          <w:iCs/>
          <w:sz w:val="24"/>
          <w:szCs w:val="24"/>
          <w:rtl/>
        </w:rPr>
        <w:tab/>
      </w:r>
      <w:r>
        <w:rPr>
          <w:b/>
          <w:bCs/>
          <w:i/>
          <w:iCs/>
          <w:sz w:val="24"/>
          <w:szCs w:val="24"/>
          <w:rtl/>
        </w:rPr>
        <w:t xml:space="preserve">: </w:t>
      </w:r>
      <w:r>
        <w:rPr>
          <w:b/>
          <w:bCs/>
          <w:i/>
          <w:iCs/>
          <w:sz w:val="32"/>
          <w:szCs w:val="32"/>
          <w:rtl/>
        </w:rPr>
        <w:t>MS-Office و MS-excel و AutoCAD CIVIL3D</w:t>
      </w:r>
    </w:p>
    <w:p w:rsidR="008903FC" w:rsidRDefault="008903FC" w:rsidP="008903FC">
      <w:pPr>
        <w:pStyle w:val="ListParagraph"/>
        <w:numPr>
          <w:ilvl w:val="1"/>
          <w:numId w:val="8"/>
        </w:numPr>
        <w:tabs>
          <w:tab w:val="left" w:pos="719"/>
        </w:tabs>
        <w:bidi/>
        <w:spacing w:before="46"/>
        <w:rPr>
          <w:b/>
          <w:i/>
          <w:sz w:val="28"/>
        </w:rPr>
      </w:pPr>
      <w:r>
        <w:rPr>
          <w:i/>
          <w:iCs/>
          <w:sz w:val="24"/>
          <w:szCs w:val="24"/>
          <w:rtl/>
        </w:rPr>
        <w:t xml:space="preserve">التقدير المدني والفواتير </w:t>
      </w:r>
      <w:r>
        <w:rPr>
          <w:b/>
          <w:bCs/>
          <w:i/>
          <w:iCs/>
          <w:sz w:val="28"/>
          <w:szCs w:val="28"/>
          <w:rtl/>
        </w:rPr>
        <w:t xml:space="preserve">Primavera P6 ، BIM RIVITE </w:t>
      </w:r>
      <w:r>
        <w:rPr>
          <w:rFonts w:hint="cs"/>
          <w:b/>
          <w:bCs/>
          <w:i/>
          <w:iCs/>
          <w:sz w:val="28"/>
          <w:szCs w:val="28"/>
        </w:rPr>
        <w:t>CAD</w:t>
      </w:r>
      <w:r>
        <w:rPr>
          <w:rFonts w:hint="cs"/>
          <w:b/>
          <w:bCs/>
          <w:i/>
          <w:iCs/>
          <w:sz w:val="28"/>
          <w:szCs w:val="28"/>
          <w:rtl/>
        </w:rPr>
        <w:t>،</w:t>
      </w:r>
      <w:r>
        <w:rPr>
          <w:b/>
          <w:bCs/>
          <w:i/>
          <w:iCs/>
          <w:sz w:val="28"/>
          <w:szCs w:val="28"/>
          <w:rtl/>
        </w:rPr>
        <w:t xml:space="preserve"> POWER POINT.</w:t>
      </w:r>
    </w:p>
    <w:p w:rsidR="008903FC" w:rsidRDefault="008903FC" w:rsidP="006211F0">
      <w:pPr>
        <w:pStyle w:val="Heading1"/>
        <w:bidi/>
        <w:spacing w:before="230"/>
        <w:rPr>
          <w:rFonts w:ascii="Calibri"/>
          <w:u w:val="none"/>
        </w:rPr>
      </w:pPr>
      <w:bookmarkStart w:id="2" w:name="ITS_kills"/>
      <w:bookmarkEnd w:id="2"/>
      <w:r>
        <w:rPr>
          <w:rFonts w:ascii="Calibri"/>
          <w:u w:val="thick"/>
          <w:rtl/>
        </w:rPr>
        <w:t>يقتل</w:t>
      </w:r>
    </w:p>
    <w:p w:rsidR="008903FC" w:rsidRDefault="008903FC" w:rsidP="008903FC">
      <w:pPr>
        <w:pStyle w:val="ListParagraph"/>
        <w:numPr>
          <w:ilvl w:val="1"/>
          <w:numId w:val="8"/>
        </w:numPr>
        <w:tabs>
          <w:tab w:val="left" w:pos="719"/>
          <w:tab w:val="left" w:pos="721"/>
        </w:tabs>
        <w:bidi/>
        <w:spacing w:before="80" w:line="276" w:lineRule="auto"/>
        <w:ind w:right="1243" w:hanging="361"/>
        <w:rPr>
          <w:i/>
          <w:sz w:val="24"/>
        </w:rPr>
      </w:pPr>
      <w:r>
        <w:rPr>
          <w:i/>
          <w:iCs/>
          <w:sz w:val="24"/>
          <w:szCs w:val="24"/>
          <w:rtl/>
        </w:rPr>
        <w:t>يتقن استخدام تطبيقات مثل الرؤية البعيدة (ERP) وتصفح الإنترنت والمعرفة الأساسية بالكمبيوتر.</w:t>
      </w:r>
    </w:p>
    <w:p w:rsidR="008903FC" w:rsidRDefault="008903FC" w:rsidP="006211F0">
      <w:pPr>
        <w:pStyle w:val="Heading1"/>
        <w:bidi/>
        <w:spacing w:before="181"/>
        <w:rPr>
          <w:rFonts w:ascii="Calibri"/>
          <w:u w:val="none"/>
        </w:rPr>
      </w:pPr>
      <w:bookmarkStart w:id="3" w:name="Strengths"/>
      <w:bookmarkEnd w:id="3"/>
      <w:r>
        <w:rPr>
          <w:rFonts w:ascii="Calibri"/>
          <w:spacing w:val="-2"/>
          <w:u w:val="thick"/>
          <w:rtl/>
        </w:rPr>
        <w:t xml:space="preserve">نقاط </w:t>
      </w:r>
      <w:proofErr w:type="gramStart"/>
      <w:r>
        <w:rPr>
          <w:rFonts w:ascii="Calibri"/>
          <w:spacing w:val="-2"/>
          <w:u w:val="thick"/>
          <w:rtl/>
        </w:rPr>
        <w:t>القوه</w:t>
      </w:r>
      <w:proofErr w:type="gramEnd"/>
    </w:p>
    <w:p w:rsidR="008903FC" w:rsidRDefault="008903FC" w:rsidP="008903FC">
      <w:pPr>
        <w:pStyle w:val="ListParagraph"/>
        <w:numPr>
          <w:ilvl w:val="1"/>
          <w:numId w:val="8"/>
        </w:numPr>
        <w:tabs>
          <w:tab w:val="left" w:pos="719"/>
          <w:tab w:val="left" w:pos="721"/>
          <w:tab w:val="left" w:pos="4994"/>
        </w:tabs>
        <w:bidi/>
        <w:spacing w:before="71" w:line="271" w:lineRule="auto"/>
        <w:ind w:right="3828" w:hanging="361"/>
        <w:rPr>
          <w:i/>
          <w:sz w:val="24"/>
        </w:rPr>
      </w:pPr>
      <w:r>
        <w:rPr>
          <w:i/>
          <w:iCs/>
          <w:sz w:val="24"/>
          <w:szCs w:val="24"/>
          <w:rtl/>
        </w:rPr>
        <w:t>أجعل وجودي بسهولة في أي نوع من البيئة والذات ذات الإمكانات العالية لتحقيق</w:t>
      </w:r>
      <w:r>
        <w:rPr>
          <w:i/>
          <w:iCs/>
          <w:sz w:val="24"/>
          <w:szCs w:val="24"/>
          <w:rtl/>
        </w:rPr>
        <w:tab/>
      </w:r>
      <w:r>
        <w:rPr>
          <w:i/>
          <w:iCs/>
          <w:spacing w:val="-2"/>
          <w:sz w:val="24"/>
          <w:szCs w:val="24"/>
          <w:rtl/>
        </w:rPr>
        <w:t>الهدف.</w:t>
      </w:r>
    </w:p>
    <w:p w:rsidR="008903FC" w:rsidRDefault="008903FC" w:rsidP="008903FC">
      <w:pPr>
        <w:pStyle w:val="ListParagraph"/>
        <w:numPr>
          <w:ilvl w:val="1"/>
          <w:numId w:val="8"/>
        </w:numPr>
        <w:tabs>
          <w:tab w:val="left" w:pos="719"/>
        </w:tabs>
        <w:bidi/>
        <w:spacing w:before="5"/>
        <w:rPr>
          <w:i/>
          <w:sz w:val="24"/>
        </w:rPr>
      </w:pPr>
      <w:r>
        <w:rPr>
          <w:i/>
          <w:iCs/>
          <w:spacing w:val="-2"/>
          <w:sz w:val="24"/>
          <w:szCs w:val="24"/>
          <w:rtl/>
        </w:rPr>
        <w:t>الرغبة في التعلم.</w:t>
      </w:r>
    </w:p>
    <w:p w:rsidR="008903FC" w:rsidRDefault="008903FC" w:rsidP="006211F0">
      <w:pPr>
        <w:pStyle w:val="Heading1"/>
        <w:bidi/>
        <w:spacing w:before="226"/>
        <w:rPr>
          <w:rFonts w:ascii="Calibri"/>
          <w:u w:val="none"/>
        </w:rPr>
      </w:pPr>
      <w:bookmarkStart w:id="4" w:name="Declaration"/>
      <w:bookmarkEnd w:id="4"/>
      <w:r>
        <w:rPr>
          <w:rFonts w:ascii="Calibri"/>
          <w:spacing w:val="-2"/>
          <w:u w:val="thick"/>
          <w:rtl/>
        </w:rPr>
        <w:t>إعلان</w:t>
      </w:r>
    </w:p>
    <w:p w:rsidR="008903FC" w:rsidRDefault="008903FC" w:rsidP="006211F0">
      <w:pPr>
        <w:pStyle w:val="BodyText"/>
        <w:bidi/>
        <w:spacing w:before="76"/>
      </w:pPr>
      <w:r>
        <w:rPr>
          <w:rtl/>
        </w:rPr>
        <w:t>أقر بموجب هذا أن جميع المعلومات المذكورة أعلاه صحيحة وصحيحة على حد علمي واعتقادي.</w:t>
      </w:r>
    </w:p>
    <w:p w:rsidR="008903FC" w:rsidRDefault="008903FC" w:rsidP="006211F0">
      <w:pPr>
        <w:pStyle w:val="BodyText"/>
      </w:pPr>
    </w:p>
    <w:p w:rsidR="008903FC" w:rsidRDefault="008903FC" w:rsidP="006211F0">
      <w:pPr>
        <w:pStyle w:val="BodyText"/>
        <w:spacing w:before="192"/>
      </w:pPr>
    </w:p>
    <w:p w:rsidR="008903FC" w:rsidRDefault="008903FC" w:rsidP="006211F0">
      <w:pPr>
        <w:bidi/>
        <w:rPr>
          <w:b/>
          <w:i/>
          <w:sz w:val="24"/>
        </w:rPr>
      </w:pPr>
      <w:r>
        <w:rPr>
          <w:b/>
          <w:bCs/>
          <w:i/>
          <w:iCs/>
          <w:spacing w:val="-2"/>
          <w:sz w:val="24"/>
          <w:szCs w:val="24"/>
          <w:rtl/>
        </w:rPr>
        <w:t>تاريخ:</w:t>
      </w:r>
    </w:p>
    <w:p w:rsidR="008903FC" w:rsidRDefault="008903FC" w:rsidP="006211F0">
      <w:pPr>
        <w:tabs>
          <w:tab w:val="left" w:pos="6482"/>
        </w:tabs>
        <w:bidi/>
        <w:spacing w:before="244"/>
        <w:rPr>
          <w:b/>
          <w:i/>
          <w:sz w:val="24"/>
        </w:rPr>
      </w:pPr>
      <w:r>
        <w:rPr>
          <w:b/>
          <w:bCs/>
          <w:i/>
          <w:iCs/>
          <w:spacing w:val="-2"/>
          <w:sz w:val="24"/>
          <w:szCs w:val="24"/>
          <w:rtl/>
        </w:rPr>
        <w:t>المكان:</w:t>
      </w:r>
      <w:r>
        <w:rPr>
          <w:b/>
          <w:bCs/>
          <w:i/>
          <w:iCs/>
          <w:sz w:val="24"/>
          <w:szCs w:val="24"/>
          <w:rtl/>
        </w:rPr>
        <w:tab/>
        <w:t>(دكتوراه في الطب سلطان أحمد)</w:t>
      </w:r>
    </w:p>
    <w:p w:rsidR="001D5112" w:rsidRDefault="001D5112">
      <w:pPr>
        <w:tabs>
          <w:tab w:val="left" w:pos="6482"/>
        </w:tabs>
        <w:spacing w:before="244"/>
        <w:rPr>
          <w:b/>
          <w:i/>
          <w:sz w:val="24"/>
        </w:rPr>
      </w:pPr>
    </w:p>
    <w:sectPr w:rsidR="001D5112">
      <w:pgSz w:w="12240" w:h="15840"/>
      <w:pgMar w:top="580" w:right="1080" w:bottom="280" w:left="144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4501A"/>
    <w:multiLevelType w:val="hybridMultilevel"/>
    <w:tmpl w:val="658049B4"/>
    <w:lvl w:ilvl="0" w:tplc="D614456A">
      <w:numFmt w:val="bullet"/>
      <w:lvlText w:val="•"/>
      <w:lvlJc w:val="left"/>
      <w:pPr>
        <w:ind w:left="0" w:hanging="120"/>
      </w:pPr>
      <w:rPr>
        <w:rFonts w:ascii="Calibri" w:eastAsia="Calibri" w:hAnsi="Calibri" w:cs="Calibri" w:hint="default"/>
        <w:b/>
        <w:bCs/>
        <w:i/>
        <w:iCs/>
        <w:spacing w:val="0"/>
        <w:w w:val="96"/>
        <w:sz w:val="20"/>
        <w:szCs w:val="20"/>
        <w:lang w:val="en-US" w:eastAsia="en-US" w:bidi="ar-SA"/>
      </w:rPr>
    </w:lvl>
    <w:lvl w:ilvl="1" w:tplc="6054DB00">
      <w:numFmt w:val="bullet"/>
      <w:lvlText w:val=""/>
      <w:lvlJc w:val="left"/>
      <w:pPr>
        <w:ind w:left="721" w:hanging="72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21063AB6">
      <w:numFmt w:val="bullet"/>
      <w:lvlText w:val="•"/>
      <w:lvlJc w:val="left"/>
      <w:pPr>
        <w:ind w:left="1720" w:hanging="721"/>
      </w:pPr>
      <w:rPr>
        <w:rFonts w:hint="default"/>
        <w:lang w:val="en-US" w:eastAsia="en-US" w:bidi="ar-SA"/>
      </w:rPr>
    </w:lvl>
    <w:lvl w:ilvl="3" w:tplc="DEC822BE">
      <w:numFmt w:val="bullet"/>
      <w:lvlText w:val="•"/>
      <w:lvlJc w:val="left"/>
      <w:pPr>
        <w:ind w:left="2720" w:hanging="721"/>
      </w:pPr>
      <w:rPr>
        <w:rFonts w:hint="default"/>
        <w:lang w:val="en-US" w:eastAsia="en-US" w:bidi="ar-SA"/>
      </w:rPr>
    </w:lvl>
    <w:lvl w:ilvl="4" w:tplc="442E13D0">
      <w:numFmt w:val="bullet"/>
      <w:lvlText w:val="•"/>
      <w:lvlJc w:val="left"/>
      <w:pPr>
        <w:ind w:left="3720" w:hanging="721"/>
      </w:pPr>
      <w:rPr>
        <w:rFonts w:hint="default"/>
        <w:lang w:val="en-US" w:eastAsia="en-US" w:bidi="ar-SA"/>
      </w:rPr>
    </w:lvl>
    <w:lvl w:ilvl="5" w:tplc="5CC43E4A">
      <w:numFmt w:val="bullet"/>
      <w:lvlText w:val="•"/>
      <w:lvlJc w:val="left"/>
      <w:pPr>
        <w:ind w:left="4720" w:hanging="721"/>
      </w:pPr>
      <w:rPr>
        <w:rFonts w:hint="default"/>
        <w:lang w:val="en-US" w:eastAsia="en-US" w:bidi="ar-SA"/>
      </w:rPr>
    </w:lvl>
    <w:lvl w:ilvl="6" w:tplc="20162C5E">
      <w:numFmt w:val="bullet"/>
      <w:lvlText w:val="•"/>
      <w:lvlJc w:val="left"/>
      <w:pPr>
        <w:ind w:left="5720" w:hanging="721"/>
      </w:pPr>
      <w:rPr>
        <w:rFonts w:hint="default"/>
        <w:lang w:val="en-US" w:eastAsia="en-US" w:bidi="ar-SA"/>
      </w:rPr>
    </w:lvl>
    <w:lvl w:ilvl="7" w:tplc="979006D4">
      <w:numFmt w:val="bullet"/>
      <w:lvlText w:val="•"/>
      <w:lvlJc w:val="left"/>
      <w:pPr>
        <w:ind w:left="6720" w:hanging="721"/>
      </w:pPr>
      <w:rPr>
        <w:rFonts w:hint="default"/>
        <w:lang w:val="en-US" w:eastAsia="en-US" w:bidi="ar-SA"/>
      </w:rPr>
    </w:lvl>
    <w:lvl w:ilvl="8" w:tplc="4546E4A8">
      <w:numFmt w:val="bullet"/>
      <w:lvlText w:val="•"/>
      <w:lvlJc w:val="left"/>
      <w:pPr>
        <w:ind w:left="7720" w:hanging="721"/>
      </w:pPr>
      <w:rPr>
        <w:rFonts w:hint="default"/>
        <w:lang w:val="en-US" w:eastAsia="en-US" w:bidi="ar-SA"/>
      </w:rPr>
    </w:lvl>
  </w:abstractNum>
  <w:abstractNum w:abstractNumId="1" w15:restartNumberingAfterBreak="0">
    <w:nsid w:val="099C5853"/>
    <w:multiLevelType w:val="hybridMultilevel"/>
    <w:tmpl w:val="443055CA"/>
    <w:lvl w:ilvl="0" w:tplc="9684CB8C">
      <w:numFmt w:val="bullet"/>
      <w:lvlText w:val=""/>
      <w:lvlJc w:val="left"/>
      <w:pPr>
        <w:ind w:left="783" w:hanging="4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638668F8">
      <w:numFmt w:val="bullet"/>
      <w:lvlText w:val="•"/>
      <w:lvlJc w:val="left"/>
      <w:pPr>
        <w:ind w:left="1674" w:hanging="467"/>
      </w:pPr>
      <w:rPr>
        <w:rFonts w:hint="default"/>
        <w:lang w:val="en-US" w:eastAsia="en-US" w:bidi="ar-SA"/>
      </w:rPr>
    </w:lvl>
    <w:lvl w:ilvl="2" w:tplc="6FD0E73C">
      <w:numFmt w:val="bullet"/>
      <w:lvlText w:val="•"/>
      <w:lvlJc w:val="left"/>
      <w:pPr>
        <w:ind w:left="2568" w:hanging="467"/>
      </w:pPr>
      <w:rPr>
        <w:rFonts w:hint="default"/>
        <w:lang w:val="en-US" w:eastAsia="en-US" w:bidi="ar-SA"/>
      </w:rPr>
    </w:lvl>
    <w:lvl w:ilvl="3" w:tplc="77349C8C">
      <w:numFmt w:val="bullet"/>
      <w:lvlText w:val="•"/>
      <w:lvlJc w:val="left"/>
      <w:pPr>
        <w:ind w:left="3462" w:hanging="467"/>
      </w:pPr>
      <w:rPr>
        <w:rFonts w:hint="default"/>
        <w:lang w:val="en-US" w:eastAsia="en-US" w:bidi="ar-SA"/>
      </w:rPr>
    </w:lvl>
    <w:lvl w:ilvl="4" w:tplc="34840D90">
      <w:numFmt w:val="bullet"/>
      <w:lvlText w:val="•"/>
      <w:lvlJc w:val="left"/>
      <w:pPr>
        <w:ind w:left="4356" w:hanging="467"/>
      </w:pPr>
      <w:rPr>
        <w:rFonts w:hint="default"/>
        <w:lang w:val="en-US" w:eastAsia="en-US" w:bidi="ar-SA"/>
      </w:rPr>
    </w:lvl>
    <w:lvl w:ilvl="5" w:tplc="AC0A7552">
      <w:numFmt w:val="bullet"/>
      <w:lvlText w:val="•"/>
      <w:lvlJc w:val="left"/>
      <w:pPr>
        <w:ind w:left="5250" w:hanging="467"/>
      </w:pPr>
      <w:rPr>
        <w:rFonts w:hint="default"/>
        <w:lang w:val="en-US" w:eastAsia="en-US" w:bidi="ar-SA"/>
      </w:rPr>
    </w:lvl>
    <w:lvl w:ilvl="6" w:tplc="3DA2D8A6">
      <w:numFmt w:val="bullet"/>
      <w:lvlText w:val="•"/>
      <w:lvlJc w:val="left"/>
      <w:pPr>
        <w:ind w:left="6144" w:hanging="467"/>
      </w:pPr>
      <w:rPr>
        <w:rFonts w:hint="default"/>
        <w:lang w:val="en-US" w:eastAsia="en-US" w:bidi="ar-SA"/>
      </w:rPr>
    </w:lvl>
    <w:lvl w:ilvl="7" w:tplc="003C72B2">
      <w:numFmt w:val="bullet"/>
      <w:lvlText w:val="•"/>
      <w:lvlJc w:val="left"/>
      <w:pPr>
        <w:ind w:left="7038" w:hanging="467"/>
      </w:pPr>
      <w:rPr>
        <w:rFonts w:hint="default"/>
        <w:lang w:val="en-US" w:eastAsia="en-US" w:bidi="ar-SA"/>
      </w:rPr>
    </w:lvl>
    <w:lvl w:ilvl="8" w:tplc="8BEEB722">
      <w:numFmt w:val="bullet"/>
      <w:lvlText w:val="•"/>
      <w:lvlJc w:val="left"/>
      <w:pPr>
        <w:ind w:left="7932" w:hanging="467"/>
      </w:pPr>
      <w:rPr>
        <w:rFonts w:hint="default"/>
        <w:lang w:val="en-US" w:eastAsia="en-US" w:bidi="ar-SA"/>
      </w:rPr>
    </w:lvl>
  </w:abstractNum>
  <w:abstractNum w:abstractNumId="2" w15:restartNumberingAfterBreak="0">
    <w:nsid w:val="15A76947"/>
    <w:multiLevelType w:val="multilevel"/>
    <w:tmpl w:val="49FEF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511F469E"/>
    <w:multiLevelType w:val="multilevel"/>
    <w:tmpl w:val="D2D00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5E407BF0"/>
    <w:multiLevelType w:val="multilevel"/>
    <w:tmpl w:val="EC401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6EAC1013"/>
    <w:multiLevelType w:val="hybridMultilevel"/>
    <w:tmpl w:val="D87482EC"/>
    <w:lvl w:ilvl="0" w:tplc="2F5E7E98">
      <w:numFmt w:val="bullet"/>
      <w:lvlText w:val=""/>
      <w:lvlJc w:val="left"/>
      <w:pPr>
        <w:ind w:left="721" w:hanging="361"/>
      </w:pPr>
      <w:rPr>
        <w:rFonts w:ascii="Wingdings" w:eastAsia="Wingdings" w:hAnsi="Wingdings" w:cs="Wingdings" w:hint="default"/>
        <w:spacing w:val="0"/>
        <w:w w:val="100"/>
        <w:lang w:val="en-US" w:eastAsia="en-US" w:bidi="ar-SA"/>
      </w:rPr>
    </w:lvl>
    <w:lvl w:ilvl="1" w:tplc="EFFAF60E">
      <w:numFmt w:val="bullet"/>
      <w:lvlText w:val="•"/>
      <w:lvlJc w:val="left"/>
      <w:pPr>
        <w:ind w:left="1620" w:hanging="361"/>
      </w:pPr>
      <w:rPr>
        <w:rFonts w:hint="default"/>
        <w:lang w:val="en-US" w:eastAsia="en-US" w:bidi="ar-SA"/>
      </w:rPr>
    </w:lvl>
    <w:lvl w:ilvl="2" w:tplc="402EA050">
      <w:numFmt w:val="bullet"/>
      <w:lvlText w:val="•"/>
      <w:lvlJc w:val="left"/>
      <w:pPr>
        <w:ind w:left="2520" w:hanging="361"/>
      </w:pPr>
      <w:rPr>
        <w:rFonts w:hint="default"/>
        <w:lang w:val="en-US" w:eastAsia="en-US" w:bidi="ar-SA"/>
      </w:rPr>
    </w:lvl>
    <w:lvl w:ilvl="3" w:tplc="9BDE3E96">
      <w:numFmt w:val="bullet"/>
      <w:lvlText w:val="•"/>
      <w:lvlJc w:val="left"/>
      <w:pPr>
        <w:ind w:left="3420" w:hanging="361"/>
      </w:pPr>
      <w:rPr>
        <w:rFonts w:hint="default"/>
        <w:lang w:val="en-US" w:eastAsia="en-US" w:bidi="ar-SA"/>
      </w:rPr>
    </w:lvl>
    <w:lvl w:ilvl="4" w:tplc="5CBAE12E">
      <w:numFmt w:val="bullet"/>
      <w:lvlText w:val="•"/>
      <w:lvlJc w:val="left"/>
      <w:pPr>
        <w:ind w:left="4320" w:hanging="361"/>
      </w:pPr>
      <w:rPr>
        <w:rFonts w:hint="default"/>
        <w:lang w:val="en-US" w:eastAsia="en-US" w:bidi="ar-SA"/>
      </w:rPr>
    </w:lvl>
    <w:lvl w:ilvl="5" w:tplc="382EA4D8">
      <w:numFmt w:val="bullet"/>
      <w:lvlText w:val="•"/>
      <w:lvlJc w:val="left"/>
      <w:pPr>
        <w:ind w:left="5220" w:hanging="361"/>
      </w:pPr>
      <w:rPr>
        <w:rFonts w:hint="default"/>
        <w:lang w:val="en-US" w:eastAsia="en-US" w:bidi="ar-SA"/>
      </w:rPr>
    </w:lvl>
    <w:lvl w:ilvl="6" w:tplc="98A0A6FC">
      <w:numFmt w:val="bullet"/>
      <w:lvlText w:val="•"/>
      <w:lvlJc w:val="left"/>
      <w:pPr>
        <w:ind w:left="6120" w:hanging="361"/>
      </w:pPr>
      <w:rPr>
        <w:rFonts w:hint="default"/>
        <w:lang w:val="en-US" w:eastAsia="en-US" w:bidi="ar-SA"/>
      </w:rPr>
    </w:lvl>
    <w:lvl w:ilvl="7" w:tplc="8ACAE4FC">
      <w:numFmt w:val="bullet"/>
      <w:lvlText w:val="•"/>
      <w:lvlJc w:val="left"/>
      <w:pPr>
        <w:ind w:left="7020" w:hanging="361"/>
      </w:pPr>
      <w:rPr>
        <w:rFonts w:hint="default"/>
        <w:lang w:val="en-US" w:eastAsia="en-US" w:bidi="ar-SA"/>
      </w:rPr>
    </w:lvl>
    <w:lvl w:ilvl="8" w:tplc="27D6AE48">
      <w:numFmt w:val="bullet"/>
      <w:lvlText w:val="•"/>
      <w:lvlJc w:val="left"/>
      <w:pPr>
        <w:ind w:left="7920" w:hanging="361"/>
      </w:pPr>
      <w:rPr>
        <w:rFonts w:hint="default"/>
        <w:lang w:val="en-US" w:eastAsia="en-US" w:bidi="ar-SA"/>
      </w:rPr>
    </w:lvl>
  </w:abstractNum>
  <w:num w:numId="1" w16cid:durableId="1214348463">
    <w:abstractNumId w:val="0"/>
  </w:num>
  <w:num w:numId="2" w16cid:durableId="681321318">
    <w:abstractNumId w:val="1"/>
  </w:num>
  <w:num w:numId="3" w16cid:durableId="634456505">
    <w:abstractNumId w:val="5"/>
  </w:num>
  <w:num w:numId="4" w16cid:durableId="1976180802">
    <w:abstractNumId w:val="2"/>
  </w:num>
  <w:num w:numId="5" w16cid:durableId="9001384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721440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52916486">
    <w:abstractNumId w:val="4"/>
  </w:num>
  <w:num w:numId="8" w16cid:durableId="8926919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D5112"/>
    <w:rsid w:val="001B38CF"/>
    <w:rsid w:val="001D5112"/>
    <w:rsid w:val="006410A2"/>
    <w:rsid w:val="008903FC"/>
    <w:rsid w:val="00891896"/>
    <w:rsid w:val="009201DE"/>
    <w:rsid w:val="009609CF"/>
    <w:rsid w:val="009F7E56"/>
    <w:rsid w:val="00AD35D7"/>
    <w:rsid w:val="00B15C27"/>
    <w:rsid w:val="00D60831"/>
    <w:rsid w:val="00E509D5"/>
    <w:rsid w:val="00EE70D8"/>
    <w:rsid w:val="00F11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38C93AE-A004-4269-8E41-2E8F071F5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outlineLvl w:val="0"/>
    </w:pPr>
    <w:rPr>
      <w:rFonts w:ascii="Cambria" w:eastAsia="Cambria" w:hAnsi="Cambria" w:cs="Cambria"/>
      <w:b/>
      <w:bCs/>
      <w:i/>
      <w:iCs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24"/>
      <w:szCs w:val="24"/>
    </w:rPr>
  </w:style>
  <w:style w:type="paragraph" w:styleId="Title">
    <w:name w:val="Title"/>
    <w:basedOn w:val="Normal"/>
    <w:uiPriority w:val="10"/>
    <w:qFormat/>
    <w:pPr>
      <w:spacing w:before="88"/>
      <w:ind w:right="334"/>
      <w:jc w:val="center"/>
    </w:pPr>
    <w:rPr>
      <w:rFonts w:ascii="Cambria" w:eastAsia="Cambria" w:hAnsi="Cambria" w:cs="Cambria"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43"/>
      <w:ind w:left="719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mailto:sultan.ahmad61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creativecommons.org/licenses/by/3.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search?sca_esv=5c548f5d6bb0e814&amp;rlz=1C1YTUH_enSA1137SA1137&amp;q=INDUSTRIAL%2BCONSTRUCTION&amp;spell=1&amp;sa=X&amp;ved=2ahUKEwjBtNi9lv2MAxXlRKQEHRKDKtAQkeECKAB6BAgMEA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569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md sultan</cp:lastModifiedBy>
  <cp:revision>8</cp:revision>
  <dcterms:created xsi:type="dcterms:W3CDTF">2025-06-03T12:09:00Z</dcterms:created>
  <dcterms:modified xsi:type="dcterms:W3CDTF">2025-07-22T11:11:00Z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2025-06-03T00:00:00Z</vt:filetime>
  </property>
  <property fmtid="{D5CDD505-2E9C-101B-9397-08002B2CF9AE}" pid="3" name="LastSaved">
    <vt:filetime>2025-06-03T00:00:00Z</vt:filetime>
  </property>
  <property fmtid="{D5CDD505-2E9C-101B-9397-08002B2CF9AE}" pid="4" name="Producer">
    <vt:lpwstr>iLovePDF</vt:lpwstr>
  </property>
</Properties>
</file>